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Lékařská fakulta Ostravské univerzity má od poloviny října nového děkana epidemiologa Rastislava Maďara, kterého zároveň vítám z ostravského studia televize Polar. Dobrý den, vítejte.</w:t>
      </w:r>
    </w:p>
    <w:p>
      <w:pPr/>
      <w:r>
        <w:rPr>
          <w:b w:val="1"/>
          <w:bCs w:val="1"/>
        </w:rPr>
        <w:t xml:space="preserve">Rastislav Maďar, nový děkan Lékařské fakulty OU: </w:t>
      </w:r>
      <w:r>
        <w:rPr/>
        <w:t xml:space="preserve">Dobrý den děkuji.</w:t>
      </w:r>
    </w:p>
    <w:p>
      <w:pPr/>
      <w:r>
        <w:rPr>
          <w:b w:val="1"/>
          <w:bCs w:val="1"/>
        </w:rPr>
        <w:t xml:space="preserve">Renáta Eleonora Orlíková: </w:t>
      </w:r>
      <w:r>
        <w:rPr/>
        <w:t xml:space="preserve">Pane děkane, na začátek, velká gratulace k Vašemu novému působení ve Vaší nové funkci.</w:t>
      </w:r>
    </w:p>
    <w:p>
      <w:pPr/>
      <w:r>
        <w:rPr>
          <w:b w:val="1"/>
          <w:bCs w:val="1"/>
        </w:rPr>
        <w:t xml:space="preserve">Rastislav Maďar, nový děkan Lékařské fakulty OU: </w:t>
      </w:r>
      <w:r>
        <w:rPr/>
        <w:t xml:space="preserve">Děkuji moc, je to velký závazek a velká zodpovědnost a věřím, že tomu dostojím se ctí, a že naplním očekávání, která určitě jsou s tím spojená.</w:t>
      </w:r>
    </w:p>
    <w:p>
      <w:pPr/>
      <w:r>
        <w:rPr>
          <w:b w:val="1"/>
          <w:bCs w:val="1"/>
        </w:rPr>
        <w:t xml:space="preserve">Renáta Eleonora Orlíková: </w:t>
      </w:r>
      <w:r>
        <w:rPr/>
        <w:t xml:space="preserve">S lékařskou fakultou Vás pojí předchozí působení. Znal jste poměry na fakultě i anabázi neúspěšné spolupráce s Fakultní nemocnici Ostrava. S jakými představami jste nastoupil do funkce děkana lékařské fakulty?</w:t>
      </w:r>
    </w:p>
    <w:p>
      <w:pPr/>
      <w:r>
        <w:rPr>
          <w:b w:val="1"/>
          <w:bCs w:val="1"/>
        </w:rPr>
        <w:t xml:space="preserve">Rastislav Maďar, nový děkan Lékařské fakulty OU: </w:t>
      </w:r>
      <w:r>
        <w:rPr/>
        <w:t xml:space="preserve">Já bych neřekl, že ta anabáze spolupráce s Fakultní nemocnicí je neúspěšná, ona probíhá velmi dlouhé období, už z éry této fakulty, která ještě nebyla lékařská, to znamená ať již byla Zdravotně sociální a následně Zdravotních studií následně se e konvertovala na Lékařskou fakultu. Nicméně ta spolupráce, si myslím, že je dobrá, občas se tu naráželo na nějaké problémy, které měly různé důvody. Nicméně teď už na to nesmíme hledět, protože nás čeká krátké období k tomu, abychom požádali o reakreditaci, abychom napravili všechno, co Národní akreditační úřad Lékařské fakultě vytýká, a to bez spolupráce Fakultní nemocnice a Lékařské fakulty nepůjde. Ale tyto dvě instituce, a já je de facto považuji za jednu, tak spolupracují velmi dobře a já věřím, že teď si to ještě zlepší, protože mé vztahy s panem ředitelem i s dalšími členy vedení, s přednosty jsou velmi dobré až nadstandardní, takže doufám, že společně se nám to v krátké době podaří dovést k úspěšnému obnovení té akreditace pro studijní program - Všeobecné lékařství.</w:t>
      </w:r>
    </w:p>
    <w:p>
      <w:pPr/>
      <w:r>
        <w:rPr>
          <w:b w:val="1"/>
          <w:bCs w:val="1"/>
        </w:rPr>
        <w:t xml:space="preserve">Renáta Eleonora Orlíková: </w:t>
      </w:r>
      <w:r>
        <w:rPr/>
        <w:t xml:space="preserve">Když už jste zmínil získání akreditace pro obor Všeobecné lékařství pro Lékařskou fakultu Ostravské univerzity, co všechno pro to uděláte, aby akreditaci Lékařská fakulta opět měla?</w:t>
      </w:r>
    </w:p>
    <w:p>
      <w:pPr/>
      <w:r>
        <w:rPr>
          <w:b w:val="1"/>
          <w:bCs w:val="1"/>
        </w:rPr>
        <w:t xml:space="preserve">Rastislav Maďar, nový děkan Lékařské fakulty OU: </w:t>
      </w:r>
      <w:r>
        <w:rPr/>
        <w:t xml:space="preserve">Ty základní body jsou dva. Týkají se personální politiky. V podstatě ta fakulta se musí vyrovnat s tím, že někteří přednostové, na úrovni docentů a profesorů, už jsou vyššího věku a jako garanti nemusí být z tohoto důvodu akceptováni pro budoucí roky výuky na Lékařské fakultě, takže je potřeba nejenom nahradit je mladšími docenty a profesory, ale současně nastavit systém personální politiky tak, abychom se k této určité propasti personální, ke které jsme se dostali, abychom se v budoucnu ani nepřiblížili. A druhá věc je, musím jednoznačně deklarovat navenek, že je zájmem této fakulty nejenom vychovávat kvalitní studenty, já si myslím, že to se daří, že jsou velmi úspěšní, ale současně velmi významně podporovat vědu a výzkum a být tím, kdo přináší kvalitní vědecké výsledky, publikace, a kdo přináší kvalitní výstupy pro lidské poznání a vědu v naší zemi, a možná i v rámci Mezinárodní unie.</w:t>
      </w:r>
    </w:p>
    <w:p>
      <w:pPr/>
      <w:r>
        <w:rPr>
          <w:b w:val="1"/>
          <w:bCs w:val="1"/>
        </w:rPr>
        <w:t xml:space="preserve">Renáta Eleonora Orlíková: </w:t>
      </w:r>
      <w:r>
        <w:rPr/>
        <w:t xml:space="preserve">Z toho co jste řekl vyplývá, že chystáte personální změny na Lékařské fakultě, nejenom ty vynucené?</w:t>
      </w:r>
    </w:p>
    <w:p>
      <w:pPr/>
      <w:r>
        <w:rPr>
          <w:b w:val="1"/>
          <w:bCs w:val="1"/>
        </w:rPr>
        <w:t xml:space="preserve">Rastislav Maďar, nový děkan Lékařské fakulty OU: </w:t>
      </w:r>
      <w:r>
        <w:rPr/>
        <w:t xml:space="preserve">Já si nemyslím, že bych měl důvod k nevynuceným změnám, je jasné kde nás tlačí bota, takzvaně, a tyto věci musíme řešit, protože víme, že hlavně se bude Národní akreditační úřad dívat na to, jak máme obsazeno adekvátním garantem ty stěžejní obory, to znamená interna, chirurgie a musíme vymyslet takový způsob řešení situace, aby to bylo pro Národní akreditační úřad akceptovatelné, a abychom na tom neztroskotali, protože to by bylo velké zklamání. Teď musí jít jakýkoliv jiný individuální zájem stranou a musíme se semknout všichni, bez ohledu na to, kdo kde pracuje, a táhnout za jeden provaz, abychom úspěšně naplnili cíl. My musíme, v co nejkratší době, zorganizovat další přijímací řízení.</w:t>
      </w:r>
    </w:p>
    <w:p>
      <w:pPr/>
      <w:r>
        <w:rPr>
          <w:b w:val="1"/>
          <w:bCs w:val="1"/>
        </w:rPr>
        <w:t xml:space="preserve">Renáta Eleonora Orlíková: </w:t>
      </w:r>
      <w:r>
        <w:rPr/>
        <w:t xml:space="preserve">Může se stát, že akreditaci získáte tak brzy, abyste na příští akademický rok mohli přijímat nové studenty na obor Všeobecné lékařství, to znamená někdy v červnu příštího roku?</w:t>
      </w:r>
    </w:p>
    <w:p>
      <w:pPr/>
      <w:r>
        <w:rPr>
          <w:b w:val="1"/>
          <w:bCs w:val="1"/>
        </w:rPr>
        <w:t xml:space="preserve">Rastislav Maďar, nový děkan Lékařské fakulty OU: </w:t>
      </w:r>
      <w:r>
        <w:rPr/>
        <w:t xml:space="preserve">Pokud se podaří všechno to, co máme v plánu, tak my v to doufáme, že se nám to podaří a já si ani nepřipouštím myšlenku, že bychom v tomto nebyli úspěšní. Z mnoha z mnoha důvodů a prestiž je jenom jeden z těch důvodů. Ale jedná se samozřejmě o určité finanční zajištění Llékařské fakulty, o udržení si kvalitního vědecko-pedagogického personálu, a k tomu potřebujeme samozřejmě získávat finanční prostředky za výuku studentů.</w:t>
      </w:r>
    </w:p>
    <w:p>
      <w:pPr/>
      <w:r>
        <w:rPr>
          <w:b w:val="1"/>
          <w:bCs w:val="1"/>
        </w:rPr>
        <w:t xml:space="preserve">Renáta Eleonora Orlíková: </w:t>
      </w:r>
      <w:r>
        <w:rPr/>
        <w:t xml:space="preserve">Pane děkane, média také komentovala vztahy mezi lékařskou fakultou a ostatními fakultami Ostravské univerzity. Jak to vnímáte vy? Jaké ty vztahy jsou?</w:t>
      </w:r>
    </w:p>
    <w:p>
      <w:pPr/>
      <w:r>
        <w:rPr>
          <w:b w:val="1"/>
          <w:bCs w:val="1"/>
        </w:rPr>
        <w:t xml:space="preserve">Rastislav Maďar, nový děkan Lékařské fakulty OU: </w:t>
      </w:r>
      <w:r>
        <w:rPr/>
        <w:t xml:space="preserve">Já věřím, že s mou osobou děkana budou ty vztahy takové jak mají být, to znamená jsme vlastně partneři, jsme součástí jedné univerzity, vzájemně bychom si měli různými způsoby pomáhat. Rozhodně bychom měli chápat svá specifika vzájemná, respektovat je, a snažit se jedna druhé vyjít vstříc tak, abychom nešli proti sobě. Měli bychom mít synergický efekt, ta naše univerzita zase není obrovská. Myslím si, že i pan rektor, a doufám, se tak jako já, že se těší na naši vzájemnou spolupráci, a že to povede k tomu, že v rámci univerzity už i ta naše Lékařská fakulta nebude vnímaná trošku bokem, ale že bude vnímána jako plnohodnotný člen, což si plně zaslouží.</w:t>
      </w:r>
    </w:p>
    <w:p>
      <w:pPr/>
      <w:r>
        <w:rPr>
          <w:b w:val="1"/>
          <w:bCs w:val="1"/>
        </w:rPr>
        <w:t xml:space="preserve">Renáta Eleonora Orlíková: </w:t>
      </w:r>
      <w:r>
        <w:rPr/>
        <w:t xml:space="preserve">Už jste zmínil, že je velmi důležitá spolupráce s Fakultní nemocnicí. Vy už jste jednal s ředitelem Fakultní nemocnice Ostrava s panem Jiřím Havlatem?</w:t>
      </w:r>
    </w:p>
    <w:p>
      <w:pPr/>
      <w:r>
        <w:rPr>
          <w:b w:val="1"/>
          <w:bCs w:val="1"/>
        </w:rPr>
        <w:t xml:space="preserve">Rastislav Maďar, nový děkan Lékařské fakulty OU: </w:t>
      </w:r>
      <w:r>
        <w:rPr/>
        <w:t xml:space="preserve">Ano, to bylo vlastně i moje první jednání ve funkci děkana, hned druhý den po tom co, respektive ještě ve stejný den jak mě jmenoval pan rektor, druhý den po volbě. Ta spolupráce je naprosto klíčová, protože ty hlavní změny, a ta nutnost změny i personálních změn, se týká především fakultní nemocnice, kde na to bude nahlíženo s obzvláště velkým důrazem ze strany Národního akreditační úřadu. Musíme společně řešit nejen toto, ale i mnoho dalších věcí, nejenom personální politiku a obsazení jednotlivých pozic. Já se s panem ředitelem setkávám pravidelně i v rámci krizového štábu kraje, kdy se vidíme a jsme schopni posunout vždycky nějaký problém dál. A já si myslím, že můžu mluvit i za něj, za pana Havrlanta, ředitele Fakultní nemocnice Ostrava, že je na jeho straně zájem o to, aby se fakulta udržela pod hlavičkou Ostravské univerzity, aby zůstala v Ostravě, aby fakultní nemocnice měla vazbu s fakultou takovou, která je synergická a která je pozitivní.</w:t>
      </w:r>
    </w:p>
    <w:p>
      <w:pPr/>
      <w:r>
        <w:rPr>
          <w:b w:val="1"/>
          <w:bCs w:val="1"/>
        </w:rPr>
        <w:t xml:space="preserve">Renáta Eleonora Orlíková: </w:t>
      </w:r>
      <w:r>
        <w:rPr/>
        <w:t xml:space="preserve">Jednáte také s vedením Fakultní nemocnice o pomoci vašich mediků, teď aktuálně, v této koronavirové době?</w:t>
      </w:r>
    </w:p>
    <w:p>
      <w:pPr/>
      <w:r>
        <w:rPr>
          <w:b w:val="1"/>
          <w:bCs w:val="1"/>
        </w:rPr>
        <w:t xml:space="preserve">Rastislav Maďar, nový děkan Lékařské fakulty OU: </w:t>
      </w:r>
      <w:r>
        <w:rPr/>
        <w:t xml:space="preserve">No nasazení mediků je určené legislativně. Takže my samozřejmě vycházíme vstříc. My jsme rádi za to, když medici pomáhají, i kdyby to nebylo povinné. Samozřejmě na druhou stranu, rádi bychom zachovali určitý charakter výuky, protože zejména šestý ročník, a ty vyšší ročníky, je ta výuka vzdálenou formou, ne úplně adekvátně nahraditelná. A byli bychom zase neradi, aby se do praxe dostávali medici, kterým se u nás dostává, i v porovnání s ostatními fakultami, poměrně dost praktické výuky, protože ty  skupinky jsou menší a tím pádem mají lepší praktické naplnění. Ale bez té praxe si asi neumíme představit, že by, teď myslím nejenom praxi v rámci kovidové epidemie, ale bez té pestré praxe v rámci všech stěžejních odborů, která je součástí, že by končili studium medicíny, protože to by nebylo úplně optimální. Nicméně teď samozřejmě je pandemie, teď medici chtějí a dokonce i musí pomáhat tam, kde jsou nejvíce potřeba a my jim musíme najít způsob, v rámci jejich výuky, jak se s tím vypořádat. Takže já věřím, že se nám podaří najít cestu která, i v tomto ohledu, nepostihne dramatickým způsobem kvalitu výuky a současně tak, že budou moci být přínosní pro celou společnost, protože tak to chtějí určitě i oni. Chtějí být lékaři, ztotožňili se s tím, že to bude jejich celoživotní poslání, a já pochybuji, že by se mezi nimi našel jediný, který by se s tímto neztotožnil a nechtěl by pomáhat.</w:t>
      </w:r>
    </w:p>
    <w:p>
      <w:pPr/>
      <w:r>
        <w:rPr>
          <w:b w:val="1"/>
          <w:bCs w:val="1"/>
        </w:rPr>
        <w:t xml:space="preserve">Renáta Eleonora Orlíková: </w:t>
      </w:r>
      <w:r>
        <w:rPr/>
        <w:t xml:space="preserve">Lékařská fakulta před časem získala dotace na vybudování takzvané "Cvičné nemocnice", je projekt aktuální nebo v jakém stavu je?</w:t>
      </w:r>
    </w:p>
    <w:p>
      <w:pPr/>
      <w:r>
        <w:rPr>
          <w:b w:val="1"/>
          <w:bCs w:val="1"/>
        </w:rPr>
        <w:t xml:space="preserve">Rastislav Maďar, nový děkan Lékařské fakulty OU: </w:t>
      </w:r>
      <w:r>
        <w:rPr/>
        <w:t xml:space="preserve">Ano projekt dál posouváme. Vlastně všechny průběžné parametry, které se sledují, jsou splněny. Běží to dál. Klademe na to velký důraz a předpokládáme, že dál se bude vyvíjet i příští rok a to tak, aby  byl dokončen ten projekt v tom původně plánovaném termínu, a to je rok 2022.</w:t>
      </w:r>
    </w:p>
    <w:p>
      <w:pPr/>
      <w:r>
        <w:rPr>
          <w:b w:val="1"/>
          <w:bCs w:val="1"/>
        </w:rPr>
        <w:t xml:space="preserve">Renáta Eleonora Orlíková: </w:t>
      </w:r>
      <w:r>
        <w:rPr/>
        <w:t xml:space="preserve">Já vám děkuji za rozhovor a přeji Vám, ještě jednou, hodně štěstí ve  Vaší funkci.</w:t>
      </w:r>
    </w:p>
    <w:p>
      <w:pPr/>
      <w:r>
        <w:rPr>
          <w:b w:val="1"/>
          <w:bCs w:val="1"/>
        </w:rPr>
        <w:t xml:space="preserve">Rastislav Maďar, nový děkan Lékařské fakulty OU: </w:t>
      </w:r>
      <w:r>
        <w:rPr/>
        <w:t xml:space="preserve">Děkuji. Děkuji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2026-02-06T12:43:41+01:00</dcterms:created>
  <dcterms:modified xsi:type="dcterms:W3CDTF">2026-02-06T12:43:41+01:00</dcterms:modified>
</cp:coreProperties>
</file>

<file path=docProps/custom.xml><?xml version="1.0" encoding="utf-8"?>
<Properties xmlns="http://schemas.openxmlformats.org/officeDocument/2006/custom-properties" xmlns:vt="http://schemas.openxmlformats.org/officeDocument/2006/docPropsVTypes"/>
</file>