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24.3.2022,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>
          <w:b w:val="1"/>
          <w:bCs w:val="1"/>
        </w:rPr>
        <w:t xml:space="preserve">Dobrý den, je čas na další díl tv medicíny. Tentokrát vám představíme oceněné zaměstnance a zavítáme na kliniku anesteziologie, resuscitace a intenzivní medicíny…a dozvíte se, že fakultní  nemocnice jako první v Česku nabídla ošetření lidem prchajícím před válkou ve speciálních UA ambulancích. Závěr bude patřit dokumentu ke 110. výročí založení nemocnice. Tak se dívejte až do konce.</w:t>
      </w:r>
    </w:p>
    <w:p>
      <w:pPr/>
      <w:r>
        <w:rPr>
          <w:b w:val="1"/>
          <w:bCs w:val="1"/>
        </w:rPr>
        <w:t xml:space="preserve">F</w:t>
      </w:r>
      <w:r>
        <w:rPr>
          <w:b w:val="1"/>
          <w:bCs w:val="1"/>
        </w:rPr>
        <w:t xml:space="preserve">NO ocenila nejlepší zaměstnance za rok 2021</w:t>
      </w:r>
    </w:p>
    <w:p>
      <w:pPr/>
      <w:r>
        <w:rPr/>
        <w:t xml:space="preserve">Fakultní nemocnice Ostrava ocenila zaměstnance, kteří své práci dali v uplynulém roce něco navíc. Slavnostní setkání, spojené s předáním ocenění se uskutečnilo 1. března v Clarion congres hotelu Ostrava. </w:t>
      </w:r>
    </w:p>
    <w:p>
      <w:pPr/>
      <w:r>
        <w:rPr>
          <w:b w:val="1"/>
          <w:bCs w:val="1"/>
        </w:rPr>
        <w:t xml:space="preserve">FNO jako první v zemi nabídla běžencům specializované ambulance</w:t>
      </w:r>
    </w:p>
    <w:p>
      <w:pPr/>
      <w:r>
        <w:rPr/>
        <w:t xml:space="preserve">Za první týden fungování takzvaných UA pointů, tedy ambulancí pro ukrajinské uprchlíky, ošetřili lékaři celkem 30 lidí. 8 z nich vyhledalo pomoc v ambulanci na Klinice dětského lékařství a 5 žen prošlo Gynekologicko – porodnickou klinikou. FN Ostrava byla prvním zdravotnickým zařízením v České republice, která takovou možnost lidem z Ukrajiny nabídla.</w:t>
      </w:r>
    </w:p>
    <w:p>
      <w:pPr/>
      <w:r>
        <w:rPr>
          <w:b w:val="1"/>
          <w:bCs w:val="1"/>
        </w:rPr>
        <w:t xml:space="preserve">FNO slaví 110. výročí založení</w:t>
      </w:r>
    </w:p>
    <w:p>
      <w:pPr/>
      <w:r>
        <w:rPr/>
        <w:t xml:space="preserve">Vedení nemocnice udělilo titul manažerka roku Renátě Zoubkové vrchní sestře Kliniky anesteziologie, resuscitace a intenzivní medicíny. Nezdravotnickým pracovníkem je Marek Gajovský, vedoucí Oddělení servisu zdravotnické techniky. Pracovištěm roku Covid centrum, HAIMA Ostrava nejlepší spolupracující organizací a nejlepším mladým vědcem Martin Formánek, z Kliniky ORL a chirurgie hlavy a krku.</w:t>
      </w:r>
    </w:p>
    <w:p>
      <w:pPr/>
      <w:r>
        <w:rPr/>
        <w:t xml:space="preserve">Do hlasování se zapojilo i více než 1 100 zaměstnanců. Každá kategorie měla tři nominované. nejlepším sanitářem je Tomáš Németh z Centrálních operačních sálů, biomedicínský inženýr Petr Novobilský dostal nejvíce hlasů v kategorii společné léčebné a vyšetřovací složky a zároveň získal i absolutně nejvíce hlasů.</w:t>
      </w:r>
    </w:p>
    <w:p>
      <w:pPr/>
      <w:r>
        <w:rPr/>
        <w:t xml:space="preserve">Vrchní sestra oddělení pracovního a preventivního lékařství Šárka Baarová je sestrou v ambulanci a sestrou u lůžka staniční sestra Kliniky infekčního lékařství Zuzana Janštová.</w:t>
      </w:r>
    </w:p>
    <w:p>
      <w:pPr/>
      <w:r>
        <w:rPr/>
        <w:t xml:space="preserve">V kategorii lékař v ambulanci a společné vyšetřovací léčebné složky dostala nejvíce hlasů Zlatuše Bravencová z Kliniky onkologické a vítězem v kategorii lékař u lůžka se díky hlasům zaměstnanců stal zástupce primáře Kardiocentra Bohumil Dočekal.</w:t>
      </w:r>
    </w:p>
    <w:p>
      <w:pPr/>
      <w:r>
        <w:rPr/>
        <w:t xml:space="preserve">Letos poprvé byla udělena i společná cena děkana lékařské fakulty a ředitele fakultní nemocnice. Ocenění za dlouhodobou vynikající spolupráci náleží Renátě Zoubkové.</w:t>
      </w:r>
    </w:p>
    <w:p>
      <w:pPr/>
      <w:r>
        <w:rPr/>
        <w:t xml:space="preserve">A držitelem prestižního ocenění za celoživotní přínos se stal dlouholetý primář Kliniky anesteziologie, resuscitace a intenzivní medicíny Jan Jahoda. Atmosféru slavnostního večera umocnilo vystoupení zpěvačky Lenky Filipové a Folklorního klubu Fogáš.</w:t>
      </w:r>
    </w:p>
    <w:p>
      <w:pPr/>
      <w:r>
        <w:rPr>
          <w:b w:val="1"/>
          <w:bCs w:val="1"/>
        </w:rPr>
        <w:t xml:space="preserve">Renáta Zoubková, vrchní sestra, Klinika anesteziologie, resuscitace a intenzivní medicíny: Den vrchní sestry na specializovaném pracovišti, Specializovaná pracoviště FNO vyžadují špičkové týmy</w:t>
      </w:r>
    </w:p>
    <w:p>
      <w:pPr/>
      <w:r>
        <w:rPr/>
        <w:t xml:space="preserve"> Tolik témata z lékařského prostředí Fakultní nemocnice Ostrava. Mějte hezké a zdravé dny.</w:t>
      </w:r>
      <w:r>
        <w:rPr/>
        <w:t xml:space="preserve">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24-03-2022-18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2026-07-19T17:43:53+02:00</dcterms:created>
  <dcterms:modified xsi:type="dcterms:W3CDTF">2026-07-19T17:43:53+02:00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