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Adama Malíka, profesionálního kytaristu, producenta, skladatele. Spolupracuje na řadě projektů. Nyní oprašuje svou sólovou dráhu singlem Samota, který se natáčel počátkem června v Ostravě. Dobrý den, vítejte.</w:t>
      </w:r>
    </w:p>
    <w:p>
      <w:pPr/>
      <w:r>
        <w:rPr>
          <w:b w:val="1"/>
          <w:bCs w:val="1"/>
        </w:rPr>
        <w:t xml:space="preserve">Adam Malík, kytarista, producent, skladatel: </w:t>
      </w:r>
      <w:r>
        <w:rPr/>
        <w:t xml:space="preserve">Dobrý den, děkuji za pozvání.</w:t>
      </w:r>
    </w:p>
    <w:p>
      <w:pPr/>
      <w:r>
        <w:rPr>
          <w:b w:val="1"/>
          <w:bCs w:val="1"/>
        </w:rPr>
        <w:t xml:space="preserve">Renáta Eleonora Orlíková, TV Polar: </w:t>
      </w:r>
      <w:r>
        <w:rPr/>
        <w:t xml:space="preserve">Adame, produkce, skládání muziky, účast na několika hudebních projektech najednou plus řada dalších věcí, jak se to dá najednou zvládnout a být pořád tak, jak jste s úsměvem a plný energie.</w:t>
      </w:r>
    </w:p>
    <w:p>
      <w:pPr/>
      <w:r>
        <w:rPr>
          <w:b w:val="1"/>
          <w:bCs w:val="1"/>
        </w:rPr>
        <w:t xml:space="preserve">Adam Malík, kytarista, producent, skladatel: </w:t>
      </w:r>
      <w:r>
        <w:rPr/>
        <w:t xml:space="preserve">Je pravda, že člověk si to musí dobře naplánovat, protože já jsem takový organizační typ už od mala. Měl jsem rád do detailu na vše naplánovaný čas, takže mě tady ty věci hodně baví. I ta organizační struktura v těch kapelách, co dělám, já jsem se tomu věnoval vždycky rád. Někoho to třeba nebaví, ale mě ta organizační stránka té produkce i to manažerování vždycky bavilo. Takže ono se to dá a když to člověka baví, tak ho to i naplňuje.</w:t>
      </w:r>
    </w:p>
    <w:p>
      <w:pPr/>
      <w:r>
        <w:rPr>
          <w:b w:val="1"/>
          <w:bCs w:val="1"/>
        </w:rPr>
        <w:t xml:space="preserve">Renáta Eleonora Orlíková, TV Polar: </w:t>
      </w:r>
      <w:r>
        <w:rPr/>
        <w:t xml:space="preserve">Stíháte i soukromý život?</w:t>
      </w:r>
    </w:p>
    <w:p>
      <w:pPr/>
      <w:r>
        <w:rPr>
          <w:b w:val="1"/>
          <w:bCs w:val="1"/>
        </w:rPr>
        <w:t xml:space="preserve">Adam Malík, kytarista, producent, skladatel: </w:t>
      </w:r>
      <w:r>
        <w:rPr/>
        <w:t xml:space="preserve">Určitě.</w:t>
      </w:r>
    </w:p>
    <w:p>
      <w:pPr/>
      <w:r>
        <w:rPr>
          <w:b w:val="1"/>
          <w:bCs w:val="1"/>
        </w:rPr>
        <w:t xml:space="preserve">Renáta Eleonora Orlíková, TV Polar: </w:t>
      </w:r>
      <w:r>
        <w:rPr/>
        <w:t xml:space="preserve">Prozradíte něco našim divákům? </w:t>
      </w:r>
    </w:p>
    <w:p>
      <w:pPr/>
      <w:r>
        <w:rPr>
          <w:b w:val="1"/>
          <w:bCs w:val="1"/>
        </w:rPr>
        <w:t xml:space="preserve">Adam Malík, kytarista, producent, skladatel: </w:t>
      </w:r>
      <w:r>
        <w:rPr/>
        <w:t xml:space="preserve">Prozradím rád. Před rokem jsme se s mojí, teď už manželkou Eliškou, zpěvačkou Ellou vzali. Máme společný projekt Ella. Takže po sedmi letech společného bydlení, my už jsme taková stálá dvojka, jak někteří říkají, jsme do toho praštili a koupili jsme domek před COVIDEM kousíček od Prahy. Ten soukromý život určitě zvládáme. Mám těch koncertů méně, než jsem měl, je tudíž čas na zahradu a na takové věci.</w:t>
      </w:r>
    </w:p>
    <w:p>
      <w:pPr/>
      <w:r>
        <w:rPr>
          <w:b w:val="1"/>
          <w:bCs w:val="1"/>
        </w:rPr>
        <w:t xml:space="preserve">Renáta Eleonora Orlíková, TV Polar: </w:t>
      </w:r>
      <w:r>
        <w:rPr/>
        <w:t xml:space="preserve">To Vám přeji. Pojďme se vrátit pár let zpátky k Vašim někdejším projektům. Působil jste se zpěvačkou Kristýnou nebo také v kapele Čechomor. Někde jsem četla, že po třech letech, když jste odcházel z Čechomoru, že to byla dobrá volba pro obě strany. Vysvětlete, jak to myslíte.</w:t>
      </w:r>
    </w:p>
    <w:p>
      <w:pPr/>
      <w:r>
        <w:rPr>
          <w:b w:val="1"/>
          <w:bCs w:val="1"/>
        </w:rPr>
        <w:t xml:space="preserve">Adam Malík, kytarista, producent, skladatel: </w:t>
      </w:r>
      <w:r>
        <w:rPr/>
        <w:t xml:space="preserve">Je pravda, že s Čechomorem i s Kristýnou jsem působil tři roky a v podstatě dobrá volba pro obě strany znamená, že je to samozřejmě trošičku myšleno s nadsázkou, protože byla to hlavně moje volba. Bylo to proto, že moje projekty se dost často kryly s koncerty Čechomoru. Já už jsem dlouhou dobu přemýšlel a nechtěl jsem posílat na ty své koncerty záskoky, nechtěl jsem donekonečna přejíždět někde na tři akce za den, což bylo někdy dost náročné. Takže víceméně jsme se takhle domluvili i s kluky a odešel jsem v červnu 2020, že si pojedu po své ose, což jsem jel vždycky. Já jsem vždycky, i když jsem hrál s Kristýnou, když to řeknu blbě, vždycky ty mé projekty pro mě byly stěžejní, protože to, co si člověk vybuduje, neměl by tak lehce ztratit.</w:t>
      </w:r>
    </w:p>
    <w:p>
      <w:pPr/>
      <w:r>
        <w:rPr>
          <w:b w:val="1"/>
          <w:bCs w:val="1"/>
        </w:rPr>
        <w:t xml:space="preserve">Renáta Eleonora Orlíková, TV Polar: </w:t>
      </w:r>
      <w:r>
        <w:rPr/>
        <w:t xml:space="preserve">Chápu. Vaše srdcovka je revival AC/DC.</w:t>
      </w:r>
    </w:p>
    <w:p>
      <w:pPr/>
      <w:r>
        <w:rPr>
          <w:b w:val="1"/>
          <w:bCs w:val="1"/>
        </w:rPr>
        <w:t xml:space="preserve">Adam Malík, kytarista, producent, skladatel: </w:t>
      </w:r>
      <w:r>
        <w:rPr/>
        <w:t xml:space="preserve">Ano, AC/CZ je kapela. Tu jsem založil v roce 2010, to mi bylo dvacet a hrajeme v podstatě třináctou sezónu. Takže jednak mě ta muzika baví. Jinak celý ten projekt jsem založil a manažeruji tady ty organizační věci.</w:t>
      </w:r>
    </w:p>
    <w:p>
      <w:pPr/>
      <w:r>
        <w:rPr>
          <w:b w:val="1"/>
          <w:bCs w:val="1"/>
        </w:rPr>
        <w:t xml:space="preserve">Renáta Eleonora Orlíková, TV Polar: </w:t>
      </w:r>
      <w:r>
        <w:rPr/>
        <w:t xml:space="preserve">A jak tam protlačujete sebe?</w:t>
      </w:r>
    </w:p>
    <w:p>
      <w:pPr/>
      <w:r>
        <w:rPr>
          <w:b w:val="1"/>
          <w:bCs w:val="1"/>
        </w:rPr>
        <w:t xml:space="preserve">Adam Malík, kytarista, producent, skladatel: </w:t>
      </w:r>
      <w:r>
        <w:rPr/>
        <w:t xml:space="preserve">Je to vlastně tak, že člověk i když napodobuje tu kapelu respektive ten tribut, což je vzdávají hold té kapele, do jisté míry hraje nějakou roli, ale dává tam i kus sebe. Ono to nejde úplně ztvárnit úplně do detailu, jako do noty to hrát, i když my se o to snažíme celá kapela, ale vždycky člověk do toho dát trošičku sebe. Takže ono to napodobování do jisté míry není úplně na sto padesát procent.</w:t>
      </w:r>
    </w:p>
    <w:p>
      <w:pPr/>
      <w:r>
        <w:rPr>
          <w:b w:val="1"/>
          <w:bCs w:val="1"/>
        </w:rPr>
        <w:t xml:space="preserve">Renáta Eleonora Orlíková, TV Polar: </w:t>
      </w:r>
      <w:r>
        <w:rPr/>
        <w:t xml:space="preserve">Asi že to děláte dobře svědčí i to, že máte okolo stovky koncertů ročně, což je docela slušné. To je zhruba tak co tři dny jeden?</w:t>
      </w:r>
    </w:p>
    <w:p>
      <w:pPr/>
      <w:r>
        <w:rPr>
          <w:b w:val="1"/>
          <w:bCs w:val="1"/>
        </w:rPr>
        <w:t xml:space="preserve">Adam Malík, kytarista, producent, skladatel: </w:t>
      </w:r>
      <w:r>
        <w:rPr/>
        <w:t xml:space="preserve">Je pravda, že potom COVIDU se to trošičku zmírnilo, Takže jedeme takových 70-80 maximálně. Jsou to všechno nejenom slavnosti nebo festivaly. Jsou to i různé firemní akce, soukromé akce. Všehovšudy je to kolem těch 70-80 koncertů.</w:t>
      </w:r>
    </w:p>
    <w:p>
      <w:pPr/>
      <w:r>
        <w:rPr>
          <w:b w:val="1"/>
          <w:bCs w:val="1"/>
        </w:rPr>
        <w:t xml:space="preserve">Renáta Eleonora Orlíková, TV Polar: </w:t>
      </w:r>
      <w:r>
        <w:rPr/>
        <w:t xml:space="preserve">I tak je to hodně. O Vás se říká, že patříte mezi nejnadanější kytaristy v Česku. Mě by zajímalo, jak často hrajete, jestli je to opravdu na dennodenní bázi, trénujete kolik hodin?</w:t>
      </w:r>
    </w:p>
    <w:p>
      <w:pPr/>
      <w:r>
        <w:rPr>
          <w:b w:val="1"/>
          <w:bCs w:val="1"/>
        </w:rPr>
        <w:t xml:space="preserve">Adam Malík, kytarista, producent, skladatel: </w:t>
      </w:r>
      <w:r>
        <w:rPr/>
        <w:t xml:space="preserve">Je pravda, že v podstatě takové to období, kdy člověk řešil jenom to cvičení a to posouvání se někde, to bylo hlavně na konzervatoři. To znamená v patnácti letech, když jsem šel na konzervatoř tady do Ostravy k Ondrovi Gilligovi, k mému výbornému učiteli, to bylo to nejintenzivnější období, které člověk do toho dával. Protože jednak je na to čas, nemusí se člověk starat o nějaké živobytí a tak dále. Dneska je to tak, když mám před nějakým důležitým projektem, udělám si čas na to cvičení, protože jednak to člověka i baví a jednak člověk samozřejmě má třeba nějaký talent, ale já jsem rád připravený. Když už je něco takového důležitějšího, samozřejmě s AC/CZ, takže hrajeme víceméně každý týden. Tam to člověk v podstatě omílá dokola, když to řeknu takhle, ale ty projekty, ve kterých působím, ať už je to Barock nebo s Ellou či ty vlastní věci, tomu člověk musí dát čas a musí se na to připravit tak, aby byl spokojený.</w:t>
      </w:r>
    </w:p>
    <w:p>
      <w:pPr/>
      <w:r>
        <w:rPr>
          <w:b w:val="1"/>
          <w:bCs w:val="1"/>
        </w:rPr>
        <w:t xml:space="preserve">Renáta Eleonora Orlíková, TV Polar: </w:t>
      </w:r>
      <w:r>
        <w:rPr/>
        <w:t xml:space="preserve">Hlídáte si nějak zvlášť své prsty, své ruce?</w:t>
      </w:r>
    </w:p>
    <w:p>
      <w:pPr/>
      <w:r>
        <w:rPr>
          <w:b w:val="1"/>
          <w:bCs w:val="1"/>
        </w:rPr>
        <w:t xml:space="preserve">Adam Malík, kytarista, producent, skladatel: </w:t>
      </w:r>
      <w:r>
        <w:rPr/>
        <w:t xml:space="preserve">Je pravda, že úplně ne, protože teď jsem byl tři dny na zahradě a ryl jsem tam do nekonečna záhonek a dávali jsme tam živý plot. Člověk si na to dává pozor, ale není to úplně tak, že bych měl třeba ruce pojištěné. Zase přílišná opatrnost také není úplně dobrá. Takže snažím se nedělat cirkulárky něco, ale jako normální, jako práce, běžně jo.</w:t>
      </w:r>
    </w:p>
    <w:p>
      <w:pPr/>
      <w:r>
        <w:rPr>
          <w:b w:val="1"/>
          <w:bCs w:val="1"/>
        </w:rPr>
        <w:t xml:space="preserve">Renáta Eleonora Orlíková, TV Polar: </w:t>
      </w:r>
      <w:r>
        <w:rPr/>
        <w:t xml:space="preserve">Se svou ženou, teď už, jak jste prozradil, našim divákům, jste měl vánoční turné. Je to jeden z Vašich aktuálních projektů. Navíc v září jste vypustili do světa videoklip Zvláštní svět. Jaké to je se svojí partnerkou, teď už ženou, tvořit a jezdit turné a být prakticky nejen na té rodinné a párové dennodenní bázi, ale i na té hudební a pracovní?</w:t>
      </w:r>
    </w:p>
    <w:p>
      <w:pPr/>
      <w:r>
        <w:rPr>
          <w:b w:val="1"/>
          <w:bCs w:val="1"/>
        </w:rPr>
        <w:t xml:space="preserve">Adam Malík, kytarista, producent, skladatel: </w:t>
      </w:r>
      <w:r>
        <w:rPr/>
        <w:t xml:space="preserve">Já si myslím, že my jsme od začátku s Eliškou taková dobrá dvojka i v tom pracovním stavu, protože my se navzájem doplňujeme. Můžeme si samozřejmě i v té práci nebo v té muzice říct cokoliv. Je to tak, že my oba jsme z toho oboru. Takže není to tak, že by jeden z nás odjel jako na víkend a ten druhý truchlil doma. Ale v podstatě máme sdílený kalendář na na Googlu a víme, kdo co má a kdy.</w:t>
      </w:r>
    </w:p>
    <w:p>
      <w:pPr/>
      <w:r>
        <w:rPr>
          <w:b w:val="1"/>
          <w:bCs w:val="1"/>
        </w:rPr>
        <w:t xml:space="preserve">Renáta Eleonora Orlíková, TV Polar: </w:t>
      </w:r>
      <w:r>
        <w:rPr/>
        <w:t xml:space="preserve">Teď máte aktuálně nový singl Samota. Já jsem v úvodu řekla, že se natáčel před pár dny v Ostravě. Někteří posluchači, diváci, Vaši sledovatelé, ale už jej mohli o víkendu slyšet a vidět. Řeknete něco o něm.</w:t>
      </w:r>
    </w:p>
    <w:p>
      <w:pPr/>
      <w:r>
        <w:rPr>
          <w:b w:val="1"/>
          <w:bCs w:val="1"/>
        </w:rPr>
        <w:t xml:space="preserve">Adam Malík, kytarista, producent, skladatel: </w:t>
      </w:r>
      <w:r>
        <w:rPr/>
        <w:t xml:space="preserve">Je to starší song z roku 2018. V podstatě je taková šuplíkovka. V podstatě to bylo tak, že v lednu tohoto roku jsem si řekl, že bych zase rád se někam posunul a neusnul na vavřínech, jak se říká. Chtěl jsem se udělat a chci se zase vrátit k té rockové muzice, kterou jsem trošičku před těmi deseti lety opustil. Myslel jsem si tehdy, že to je trošičku stará záležitost, ale teď to je tak, že mám kapelu, která mě živí, AC/CZ, všechno klape. Tady tohle je víceméně takový koníček a když se z toho něco povede, budu jenom rád.</w:t>
      </w:r>
    </w:p>
    <w:p>
      <w:pPr/>
      <w:r>
        <w:rPr>
          <w:b w:val="1"/>
          <w:bCs w:val="1"/>
        </w:rPr>
        <w:t xml:space="preserve">Renáta Eleonora Orlíková, TV Polar: </w:t>
      </w:r>
      <w:r>
        <w:rPr/>
        <w:t xml:space="preserve">Vy jste o sobě řekl, že celou svou muzikantskou kariéru jste taková samostatná jednotka a od začátku pro Vás jsou nejdůležitější Vaše kapely a Vaše projekty.</w:t>
      </w:r>
    </w:p>
    <w:p>
      <w:pPr/>
      <w:r>
        <w:rPr>
          <w:b w:val="1"/>
          <w:bCs w:val="1"/>
        </w:rPr>
        <w:t xml:space="preserve">Adam Malík, kytarista, producent, skladatel: </w:t>
      </w:r>
      <w:r>
        <w:rPr/>
        <w:t xml:space="preserve">Přesně tak, jak už jsem říkal, je to o tom, že to, co si člověk vybuduje, nemůže jen tak lehce ztratit. Ono to nájemné hraní, ať už s Kristýnou nebo s Čechomorem byla super zkušenost, ale přece jenom je člověk na té bázi, že může někdo přijít ze dne na den, už hrát nebudeme, nechce se nám třeba. Takže to nájemné hraní má své limity, ale teď jsem v podstatě v takovém stavu, že si dělám všechno sám a víceméně funguje to, musím zaklepat.</w:t>
      </w:r>
    </w:p>
    <w:p>
      <w:pPr/>
      <w:r>
        <w:rPr>
          <w:b w:val="1"/>
          <w:bCs w:val="1"/>
        </w:rPr>
        <w:t xml:space="preserve">Renáta Eleonora Orlíková, TV Polar: </w:t>
      </w:r>
      <w:r>
        <w:rPr/>
        <w:t xml:space="preserve">Teď nový singl Samota. Co bude po něm?</w:t>
      </w:r>
    </w:p>
    <w:p>
      <w:pPr/>
      <w:r>
        <w:rPr>
          <w:b w:val="1"/>
          <w:bCs w:val="1"/>
        </w:rPr>
        <w:t xml:space="preserve">Adam Malík, kytarista, producent, skladatel: </w:t>
      </w:r>
      <w:r>
        <w:rPr/>
        <w:t xml:space="preserve">Mám právě připravené další věci v podstatě toho rockovějšího ražení, takže skládám si i texty sám, což je taky velký posun, protože u Elišky, u projektu Ella, který máme s Eliškou, tam jsme měli vždycky nějakou textařku. Takže ty texty víceméně byly nějaká výpověď někoho jiného. Takže teď se snažím ty texty skládat sám a samozřejmě diváci nebo publikum posoudí, jestli se jim to bude líbit, nebo ne. Člověk se snaží, já vždycky říkám člověk dělá maximum, a když se to bude někomu líbit, bude jenom dobře.</w:t>
      </w:r>
    </w:p>
    <w:p>
      <w:pPr/>
      <w:r>
        <w:rPr>
          <w:b w:val="1"/>
          <w:bCs w:val="1"/>
        </w:rPr>
        <w:t xml:space="preserve">Renáta Eleonora Orlíková, TV Polar: </w:t>
      </w:r>
      <w:r>
        <w:rPr/>
        <w:t xml:space="preserve">Adame, já Vám děkuji za rozhovor a držím palce, aby se to opravdu líbilo. Nejen Vaše muzika, ale nově i texty.</w:t>
      </w:r>
    </w:p>
    <w:p>
      <w:pPr/>
      <w:r>
        <w:rPr>
          <w:b w:val="1"/>
          <w:bCs w:val="1"/>
        </w:rPr>
        <w:t xml:space="preserve">Adam Malík, kytarista, producent, skladatel: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2026-05-09T02:04:02+02:00</dcterms:created>
  <dcterms:modified xsi:type="dcterms:W3CDTF">2026-05-09T02:04:02+02:00</dcterms:modified>
</cp:coreProperties>
</file>

<file path=docProps/custom.xml><?xml version="1.0" encoding="utf-8"?>
<Properties xmlns="http://schemas.openxmlformats.org/officeDocument/2006/custom-properties" xmlns:vt="http://schemas.openxmlformats.org/officeDocument/2006/docPropsVTypes"/>
</file>