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Netradiční hry seniorů</w:t>
      </w:r>
    </w:p>
    <w:p>
      <w:pPr/>
      <w:r>
        <w:rPr>
          <w:b w:val="1"/>
          <w:bCs w:val="1"/>
        </w:rPr>
        <w:t xml:space="preserve">Karvinští senioři se mezi sebou utkali v netradičních sportovních hrách, které si sami připravili. Fyzická kondice nebyla až tak důležitá, rozhodovala trpělivost, šikovnost a někdy i rychlost při plnění úkolů.</w:t>
      </w:r>
    </w:p>
    <w:p>
      <w:pPr/>
      <w:r>
        <w:rPr/>
        <w:t xml:space="preserve">Netradiční hry seniorů patří v Karviné mezi oblíbené tradice. Členové městských klubů se pravidelně scházejí na zahradě jednoho z klubů, aby si tady zasoutěžili v několika disciplínách a strávili příjemný den.</w:t>
      </w:r>
      <w:br/>
    </w:p>
    <w:p>
      <w:pPr/>
      <w:r>
        <w:rPr>
          <w:b w:val="1"/>
          <w:bCs w:val="1"/>
        </w:rPr>
        <w:t xml:space="preserve">Martina Smužová, vedoucí Odboru sociálních služeb MMK</w:t>
      </w:r>
      <w:r>
        <w:rPr/>
        <w:t xml:space="preserve">: "Je to soubor netradičních, originálních disciplín, které si organizují jednotlivé kluby seniorů mezi sebou. Naším cílem je, aby se tito členové dobře pobavili, měli dobré zázemí a měli příležitost se setkat s ostatními z jiných klubů."</w:t>
      </w:r>
    </w:p>
    <w:p>
      <w:pPr/>
      <w:r>
        <w:rPr/>
        <w:t xml:space="preserve">Celkem si senioři připravili osm disciplín, některé z nich se týkaly běžných každodenních činností v životě.</w:t>
      </w:r>
    </w:p>
    <w:p>
      <w:pPr/>
      <w:r>
        <w:rPr>
          <w:b w:val="1"/>
          <w:bCs w:val="1"/>
        </w:rPr>
        <w:t xml:space="preserve">Zdeňka Trombalová, zástupkyně MKS Karviná-Nové Město:</w:t>
      </w:r>
      <w:r>
        <w:rPr/>
        <w:t xml:space="preserve"> "Připravili jsme příbory naházené v lavorku. Vidlička, nůž, malá lžička a velká lžíce a bude se to dávat do příborníku.” </w:t>
      </w:r>
    </w:p>
    <w:p>
      <w:pPr/>
      <w:r>
        <w:rPr>
          <w:b w:val="1"/>
          <w:bCs w:val="1"/>
        </w:rPr>
        <w:t xml:space="preserve">Eva Domesová, zástupkyně MKS U Lesa: </w:t>
      </w:r>
      <w:r>
        <w:rPr/>
        <w:t xml:space="preserve">“Připravili jsme soutěž kdy každý soutěžící musí najít správný klíč k zámku, zámek otevřít a tím pro něho soutěž skončí. Bude se to časově počítat pro deset lidí. Přemýšleli jsme, jakou hru bychom připravili, protože už je spoustu ročníků a aby se ta hra neopakovala, tak jsme nakonec přišli na to.” </w:t>
      </w:r>
    </w:p>
    <w:p>
      <w:pPr/>
      <w:r>
        <w:rPr/>
        <w:t xml:space="preserve">Kromě seniorů ze místních sedmi městských klubů se her zúčastnil i tým z polského Rybnika a také členové Svazu tělesně postižených. Na závěr soutěžního dne čekaly na seniory i odměny.</w:t>
      </w:r>
    </w:p>
    <w:p>
      <w:pPr/>
      <w:r>
        <w:rPr/>
        <w:t xml:space="preserve">---</w:t>
      </w:r>
    </w:p>
    <w:p>
      <w:pPr>
        <w:pStyle w:val="Heading1"/>
      </w:pPr>
      <w:r>
        <w:rPr>
          <w:sz w:val="36"/>
          <w:szCs w:val="36"/>
        </w:rPr>
        <w:t xml:space="preserve">Karviná rocks! Na Lodičkách se konal další oblíbený festival</w:t>
      </w:r>
    </w:p>
    <w:p>
      <w:pPr/>
      <w:r>
        <w:rPr>
          <w:b w:val="1"/>
          <w:bCs w:val="1"/>
        </w:rPr>
        <w:t xml:space="preserve">Rockeři a metaloví fanoušci se sešli uplynulý víkend na Lodičkách, aby se tady při poslechu známých písní pobavili. Letos pozvali organizátoři kromě regionálních skupin i kapely Doga a Limetal.</w:t>
      </w:r>
    </w:p>
    <w:p>
      <w:pPr/>
      <w:r>
        <w:rPr/>
        <w:t xml:space="preserve">Na Lodičkách v Karviné se uskutečnil další ročník rockového festivalu. Pro vyznavače tohoto žánru připravili organizátoři šňůru koncertů několika kapel a také zábavu, která k letním festivalům rozhodně patří.</w:t>
      </w:r>
      <w:br/>
    </w:p>
    <w:p>
      <w:pPr/>
      <w:r>
        <w:rPr>
          <w:b w:val="1"/>
          <w:bCs w:val="1"/>
        </w:rPr>
        <w:t xml:space="preserve">LUKÁŠ HECZKO, předseda Iniciativy Dokořán: </w:t>
      </w:r>
      <w:r>
        <w:rPr/>
        <w:t xml:space="preserve">"Letos se jedná už o sedmý ročník Karviná Rocks! pojali jsme letos hodně středních kapel, které tady tak často nehrají. Karviná je rockové město, je tady spousta rockerů nejen v Karviné, ale i v okolí. Letos to máme naposledy v takovém formátu, příště to chceme rozšířit a zvětšit a udělat to fakt ve velkém, takže příští rok se mají lidé na co těšit.”</w:t>
      </w:r>
    </w:p>
    <w:p>
      <w:pPr/>
      <w:r>
        <w:rPr/>
        <w:t xml:space="preserve">Hlavními taháky letošního festivalu byly kapela Limetal a Doga.</w:t>
      </w:r>
    </w:p>
    <w:p>
      <w:pPr/>
      <w:r>
        <w:rPr>
          <w:b w:val="1"/>
          <w:bCs w:val="1"/>
        </w:rPr>
        <w:t xml:space="preserve">FRANTIŠEK MICHALÍK,  zpěvák kapely Limetal: </w:t>
      </w:r>
      <w:r>
        <w:rPr/>
        <w:t xml:space="preserve">"Karviná, už jsme tady jednou hráli, bylo to super, takže jsme věděli do čeho jdeme. Dělali jsme nové písničky, aby to fungovalo, aby nás to bavilo a nehráli jsme furt dokola ty písničky a je to super. Dnes bude novinka jedna, jmenuje se písnička Kantare, teď děláme nový videoklip Andělská kola. Ale jak říkám, necpeme se moc dopředu, tam jsou jiní a rvou se, my prostě hrajeme a chceme si užívat.” </w:t>
      </w:r>
    </w:p>
    <w:p>
      <w:pPr/>
      <w:r>
        <w:rPr/>
        <w:t xml:space="preserve">Oživením koncertu byla i šou Démonů, členové pocházejí z Orlové, Karviné a Ostravy na rockovém festivalu v Karviné vystupovali poprvé, lidé je ale znají z akce Juventusu s názvem Strašidelný park.</w:t>
      </w:r>
    </w:p>
    <w:p>
      <w:pPr/>
      <w:r>
        <w:rPr>
          <w:b w:val="1"/>
          <w:bCs w:val="1"/>
        </w:rPr>
        <w:t xml:space="preserve">MARTIN MAZUR, člen skupiny Démoni.cz: </w:t>
      </w:r>
      <w:r>
        <w:rPr/>
        <w:t xml:space="preserve">"Půjdeme pouze na poslední písničku, dáme tam nějaké malé efekty, fontány, ale co je naše specializace, to jsou ohně. My už takto působíme šest let, dva roky jezdíme intenzivně po festivalech po republice, baví nás to, je to skvělé, těm kapelám to dodává tečku na závěr.” </w:t>
      </w:r>
    </w:p>
    <w:p>
      <w:pPr/>
      <w:r>
        <w:rPr/>
        <w:t xml:space="preserve">Na čas s fanoušky v Karviné se těšila i kapela Doga.</w:t>
      </w:r>
    </w:p>
    <w:p>
      <w:pPr/>
      <w:r>
        <w:rPr>
          <w:b w:val="1"/>
          <w:bCs w:val="1"/>
        </w:rPr>
        <w:t xml:space="preserve">ROMAN IZZY IZAIÁŠ, zpěvák kapely Doga:</w:t>
      </w:r>
      <w:r>
        <w:rPr/>
        <w:t xml:space="preserve"> "Doga se těší, protože já pocházím z Karviné, i bubeník je z Karviné. My jsme tady v podstatě skoro doma. Už tady sice nebydlím 17 let, ale na Karvinou se těším jako na své rodné město. Máme se výborně, jezdíme jak čerti, začínáme v říjnu akustické turné, jedeme do USA, kde hrajeme 4 koncerty po klubech Road 66 a pak se vracíme zpět do ČR, kde odjedeme 12 akustických koncertů. Zdravím všechny fanoušky rockové muziky, ahoj."</w:t>
      </w:r>
    </w:p>
    <w:p>
      <w:pPr/>
      <w:r>
        <w:rPr/>
        <w:t xml:space="preserve">---</w:t>
      </w:r>
    </w:p>
    <w:p>
      <w:pPr>
        <w:pStyle w:val="Heading1"/>
      </w:pPr>
      <w:r>
        <w:rPr>
          <w:sz w:val="36"/>
          <w:szCs w:val="36"/>
        </w:rPr>
        <w:t xml:space="preserve">Mezinárodní mládežnický turnaj v házené Karviná Cup</w:t>
      </w:r>
    </w:p>
    <w:p>
      <w:pPr/>
      <w:r>
        <w:rPr>
          <w:b w:val="1"/>
          <w:bCs w:val="1"/>
        </w:rPr>
        <w:t xml:space="preserve">V Karviné se konal velký mezinárodní házenkářský turnaj Karviná cup kategorie U16 a U18. Na palubovce měli diváci možnost vidět dorosteneckou házenou špičkové úrovně z České a Slovenské republiky a také Polska. Domácím se letos nedařilo jak by si přáli, tentokrát si z turnaje nevybojovali žádné cenné kovy.</w:t>
      </w:r>
    </w:p>
    <w:p>
      <w:pPr/>
      <w:r>
        <w:rPr/>
        <w:t xml:space="preserve">Házenkářská hala v Karviné hostila týmy z různých měst České, Slovenské a Polské republiky  v rámci tradičního mezinárodního mládežnického turnaje Karviná Cup.</w:t>
      </w:r>
      <w:br/>
    </w:p>
    <w:p>
      <w:pPr/>
      <w:r>
        <w:rPr/>
        <w:t xml:space="preserve">Slavnostním nástupem a přivítáním všech týmů házenkářů v pátek odpoledne turnaj oficiálně začal, i když několik utkání hráči odehráli už během čtvrtečního odpoledne. Hrálo se v kategoriích U16  a U 18. Jde o jeden z největších turnajů v republice.</w:t>
      </w:r>
    </w:p>
    <w:p>
      <w:pPr/>
      <w:r>
        <w:rPr>
          <w:b w:val="1"/>
          <w:bCs w:val="1"/>
        </w:rPr>
        <w:t xml:space="preserve">Lukáš Raszyk, náměstek primátora Karviné:</w:t>
      </w:r>
      <w:r>
        <w:rPr/>
        <w:t xml:space="preserve"> "Jsme rádi, že se nám po dlouhá léta daří držet podporu tomuto turnaji, po covidu je fajn, že přijelo daleko více mužstev, je jich 15, což je o polovinu více než minule. Doufejme, že to bude i v dalších letech pokračovat."</w:t>
      </w:r>
    </w:p>
    <w:p>
      <w:pPr/>
      <w:r>
        <w:rPr>
          <w:b w:val="1"/>
          <w:bCs w:val="1"/>
        </w:rPr>
        <w:t xml:space="preserve">Radek Godál, projektový manažer mládeže HCB Karviná:</w:t>
      </w:r>
      <w:r>
        <w:rPr/>
        <w:t xml:space="preserve"> "Začátek byl kvůli tomu, aby se poznávala mládež, předsezonní příprava, aby proběhla, porovnali mezi sebou síly, ale na druhou stranu aby tam zůstal ten duch přátelství a sportovního výsledku a utkání. Oproti pravidelným účastníkům tady máme tři nové týmy a to je HAOLK Olomouc, pak tady máme HC Záhoráci, Stupava/Malacki a Wybrzeże Gdańsk, ten je tady díky novému operačnímu programu Visegrade found."</w:t>
      </w:r>
    </w:p>
    <w:p>
      <w:pPr/>
      <w:r>
        <w:rPr/>
        <w:t xml:space="preserve">Poprvé se turnaje zúčastnil i tým z polského města Gdańsk</w:t>
      </w:r>
    </w:p>
    <w:p>
      <w:pPr/>
      <w:r>
        <w:rPr>
          <w:b w:val="1"/>
          <w:bCs w:val="1"/>
        </w:rPr>
        <w:t xml:space="preserve">Karol Radecki, trenér mládeže Wybrzeże Gdańsk</w:t>
      </w:r>
      <w:r>
        <w:rPr/>
        <w:t xml:space="preserve">: “Přijeli jsme do Karviné poprvé, na pozvání karvinského pořadatele. Je to silně obsazený turnaj a my máme ohromnou radost, že jsme mohli přijet se dvěma týmy U16 a U18. Je to výborná příprava před nadcházející sezónou. Od turnaje očekáváme co nejlepší výkony, abychom se připravili a co nejlepší výsledky.” </w:t>
      </w:r>
    </w:p>
    <w:p>
      <w:pPr/>
      <w:br/>
      <w:r>
        <w:rPr>
          <w:b w:val="1"/>
          <w:bCs w:val="1"/>
        </w:rPr>
        <w:t xml:space="preserve">anketa: účastníci turnaje</w:t>
      </w:r>
      <w:r>
        <w:rPr/>
        <w:t xml:space="preserve">: “My jsme přišli z Povážské Bystřice a docela jsme se těšili na tento turnaj.” Jsem z HAOLKu, na Karviná Cup jsem se těšil, jsem tady poprvé, snad to bude dobré. Proběhla velmi intenzivní příprava, náročná, pod vedením trenéra Šuby," "My jsme přijeli s cílem zahrát si, sehrát ten tým, aby to šlo v té sezóně, aby to fungovalo všechno spolu, abychom věděli, co bude základ a tak.” </w:t>
      </w:r>
    </w:p>
    <w:p>
      <w:pPr/>
      <w:r>
        <w:rPr/>
        <w:t xml:space="preserve">Sehrát se v týmu před sezonou bylo důležité i pro oba karvinské manšafty pod vedením zkušeného hráče Václava France.</w:t>
      </w:r>
    </w:p>
    <w:p>
      <w:pPr/>
      <w:r>
        <w:rPr>
          <w:b w:val="1"/>
          <w:bCs w:val="1"/>
        </w:rPr>
        <w:t xml:space="preserve">Václav Franc, trenér obou dorosteneckých týmů a hráč HCB Karviná:</w:t>
      </w:r>
      <w:r>
        <w:rPr/>
        <w:t xml:space="preserve"> "Je to finální fáze přípravy, takže to družstva prověří, jak na tom jsou. Když to rozdělím na starší kategorii, odehráli jsme tři utkání, teď s Povážskou jsme konečně dokázali vyhrát, což je pozitivní, mladší dorost, zatím jsme nevyhráli, dostali jsme celkem dost výrazné rozdíly, ale ti kluci jsou ve fázi učení, takže vůbec nic se neděje, výsledky neřešíme. Co se týče nějakých ambicí a cílů - jen herně růst a to je to hlavní.”</w:t>
      </w:r>
    </w:p>
    <w:p>
      <w:pPr/>
      <w:r>
        <w:rPr/>
        <w:t xml:space="preserve">Turnaj každoročně podporuje  kromě sponzorů i město, MSK a Nadace OKD. V kategorii  U16 se nejlépe na turnaji dařilo týmu z Lovosic, karvinští skončili osmí. V kategorii U18 vyhrál polské Kielce,  Karviné patřilo sedmé místo. Vyhlášeni byli i nejlepší hráči, za Karvinou to byl brankář Ondřej Mira.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2026-03-01T01:16:51+01:00</dcterms:created>
  <dcterms:modified xsi:type="dcterms:W3CDTF">2026-03-01T01:16:51+01:00</dcterms:modified>
</cp:coreProperties>
</file>

<file path=docProps/custom.xml><?xml version="1.0" encoding="utf-8"?>
<Properties xmlns="http://schemas.openxmlformats.org/officeDocument/2006/custom-properties" xmlns:vt="http://schemas.openxmlformats.org/officeDocument/2006/docPropsVTypes"/>
</file>