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Procházka s arboristou u Floridy a na Hlavní třídě</w:t>
      </w:r>
    </w:p>
    <w:p>
      <w:pPr/>
      <w:r>
        <w:rPr>
          <w:b w:val="1"/>
          <w:bCs w:val="1"/>
        </w:rPr>
        <w:t xml:space="preserve">V Porubě začaly oblíbené tématicky zaměřené komentované procházky. První z nich zájemce zavedla na vítání ptačího zpěvu, druhá pak na procházku arboristou. Další se uskuteční na podzim.</w:t>
      </w:r>
    </w:p>
    <w:p>
      <w:pPr/>
      <w:r>
        <w:rPr/>
        <w:t xml:space="preserve">Milovníci zeleně se mohli vydat na komentovanou procházku s arboristou. Ta je zavedla do parku v okolí Floridy a na Hlavní třídu, kde se dozvěděli mimo jiné jaké druhy stromů tady rostou, s jakými problémy se potýkají a jak se posuzuje jejich zdravotní stav. </w:t>
      </w:r>
    </w:p>
    <w:p>
      <w:pPr/>
      <w:r>
        <w:rPr>
          <w:b w:val="1"/>
          <w:bCs w:val="1"/>
        </w:rPr>
        <w:t xml:space="preserve">Jiří Poulík, arborista: </w:t>
      </w:r>
      <w:r>
        <w:rPr/>
        <w:t xml:space="preserve">“Jsou tu převážně listnaté dřeviny a z toho lípy a javory, ale taky jasany, To jsou asi 3 základní druhy, které tady jsou nejčastěji a nejhojnější míře. Z jehličnanů jsou tady borovice černá a douglasky.” </w:t>
      </w:r>
    </w:p>
    <w:p>
      <w:pPr/>
      <w:r>
        <w:rPr/>
        <w:t xml:space="preserve">Řeč byla i o tom, co všechno se u stromů sleduje a co předchází rozhodnutí, jestli strom ponechat nebo ne.</w:t>
      </w:r>
    </w:p>
    <w:p>
      <w:pPr/>
      <w:r>
        <w:rPr>
          <w:b w:val="1"/>
          <w:bCs w:val="1"/>
        </w:rPr>
        <w:t xml:space="preserve">Jiří Poulík, arborista: </w:t>
      </w:r>
      <w:r>
        <w:rPr/>
        <w:t xml:space="preserve">“Jestli je ho potřeba pokácet a pokud ne, jestli ho tam můžeme nechat tak jak, eventuálně, jestli ho musíme nechat ošetřovat. Takže v podstatě to bude grow prohlídky.”</w:t>
      </w:r>
    </w:p>
    <w:p>
      <w:pPr/>
      <w:r>
        <w:rPr/>
        <w:t xml:space="preserve">Komentovanou procházku s arboristou si nenechaly ujít přes dvě desítky lidí. Po cestě se mohli ptát na vše, co je ohledně dřevin zajímá.</w:t>
      </w:r>
    </w:p>
    <w:p>
      <w:pPr/>
      <w:r>
        <w:rPr>
          <w:b w:val="1"/>
          <w:bCs w:val="1"/>
        </w:rPr>
        <w:t xml:space="preserve">anketa: účastníci procházky: </w:t>
      </w:r>
      <w:r>
        <w:rPr/>
        <w:t xml:space="preserve">“Zajímají mě dřeviny jako takové, že se tady něco od pana dendrologa dozvím, jaké tady máme ty dřeviny a je to pro mě zajímavé tady toto téma. Vždycky když to zachytím, tak se snažím na tuto přednášku přijít.” </w:t>
      </w:r>
    </w:p>
    <w:p>
      <w:pPr/>
      <w:r>
        <w:rPr/>
        <w:t xml:space="preserve">“Já jsem tady v Porubě teprve 5. rokem a poznávám Porubu ze všech stran. Snažím se, jednak jak byly ty historické procházky, nebo teď jsem byla před necelými 14 dny na  zpěv ptáků ráno v sobotu a zajímá mě, co tady všechno je, ráda chodím na procházky, takže jsem spokojená, že ta Poruba je krásně zelená, barevná a hezká a dělá se tady spousta akcí pro občany a myslím si, že ta aktivita ze strany městské části a ze všech stran je úplně super.”</w:t>
      </w:r>
    </w:p>
    <w:p>
      <w:pPr/>
      <w:r>
        <w:rPr/>
        <w:t xml:space="preserve">Na další tématicky komentované procházky se lidé mohou těšit na podzim. </w:t>
      </w:r>
    </w:p>
    <w:p>
      <w:pPr/>
      <w:r>
        <w:rPr/>
        <w:t xml:space="preserve">---</w:t>
      </w:r>
    </w:p>
    <w:p>
      <w:pPr>
        <w:pStyle w:val="Heading1"/>
      </w:pPr>
      <w:r>
        <w:rPr>
          <w:sz w:val="36"/>
          <w:szCs w:val="36"/>
        </w:rPr>
        <w:t xml:space="preserve">Porubský den bezpečí si nenechaly ujít stovky lidí</w:t>
      </w:r>
    </w:p>
    <w:p>
      <w:pPr/>
      <w:r>
        <w:rPr>
          <w:b w:val="1"/>
          <w:bCs w:val="1"/>
        </w:rPr>
        <w:t xml:space="preserve">Na louce u Francouzské ulice se uskutečnil tradiční Porubský den bezpečí. Ten každoročně přiláká stovky lidí. Těší se zejména na dynamické ukázky nejrůznějších zásahů a techniku.</w:t>
      </w:r>
    </w:p>
    <w:p>
      <w:pPr/>
      <w:r>
        <w:rPr/>
        <w:t xml:space="preserve">Policisté, strážníci, hasiči, zdravotníci, vojáci. Ti všichni se představili na už 4. ročníku Porubského dbe vezpečí Vůbec poprvé mezi nimi nechyběla ani vězeňská služba.</w:t>
      </w:r>
    </w:p>
    <w:p>
      <w:pPr/>
      <w:r>
        <w:rPr>
          <w:b w:val="1"/>
          <w:bCs w:val="1"/>
        </w:rPr>
        <w:t xml:space="preserve">Martina Lompová,tisková mluvčí Věznice Heřmanice: </w:t>
      </w:r>
      <w:r>
        <w:rPr/>
        <w:t xml:space="preserve">“Máme tu statické ukázky, máme tu ukázku vězeňského autobusu, do kterého se návštěvníci můžou jít podívat. Pak tam máme eskortní vůz, do kterého se také návštěvníci můžou podívat.” </w:t>
      </w:r>
    </w:p>
    <w:p>
      <w:pPr/>
      <w:r>
        <w:rPr>
          <w:b w:val="1"/>
          <w:bCs w:val="1"/>
        </w:rPr>
        <w:t xml:space="preserve">Libor Gondek, vrchní inspektor dopravy, Věznice Heřmanice: </w:t>
      </w:r>
      <w:r>
        <w:rPr/>
        <w:t xml:space="preserve">“Tento autobus je určen pro přepravu eskortních odsouzených a je to pro 42 odsouzených, dva můžou být speciálně umístěni na samotce. Hlídá je tady 8 příslušníků plus řidič. Může to být vybavené strážním psem, služebním psem, který budí u odsouzených velký respekt.”</w:t>
      </w:r>
    </w:p>
    <w:p>
      <w:pPr/>
      <w:r>
        <w:rPr/>
        <w:t xml:space="preserve">Vězeňský autobus i eskortní vůz jsou od roku 93 laděny do fialové barvy, která symbolizuje odpuštění a pokání. </w:t>
      </w:r>
    </w:p>
    <w:p>
      <w:pPr/>
      <w:r>
        <w:rPr>
          <w:b w:val="1"/>
          <w:bCs w:val="1"/>
        </w:rPr>
        <w:t xml:space="preserve">Martina Lompová,tisková mluvčí Věznice Heřmanice: </w:t>
      </w:r>
      <w:r>
        <w:rPr/>
        <w:t xml:space="preserve">“Máme to spojeno s náborovou činností, protože věznice Heřmanice má nedostatek příslušníků, takže máme tady akci Přidejte se k nám jako příslušník nebo civilní zaměstnanec.”</w:t>
      </w:r>
    </w:p>
    <w:p>
      <w:pPr/>
      <w:r>
        <w:rPr>
          <w:b w:val="1"/>
          <w:bCs w:val="1"/>
        </w:rPr>
        <w:t xml:space="preserve">Lenka Stočes Hubertová,</w:t>
      </w:r>
      <w:r>
        <w:rPr>
          <w:b w:val="1"/>
          <w:bCs w:val="1"/>
        </w:rPr>
        <w:t xml:space="preserve">preventistka, MPO: </w:t>
      </w:r>
      <w:r>
        <w:rPr/>
        <w:t xml:space="preserve">“Nabízíme ukázku policejní techniky, kdy děti si například můžou vyzkoušet usednout na motorku dopravní policie, či si můžou vyzkoušet balistickou vestu, jak je těžká. V preventivním stánku nabízíme dětem možnost skládání například puzzlí , kdy za správné složení a vysvětlení správné situace na obrázku dostanou malou odměnu.”</w:t>
      </w:r>
    </w:p>
    <w:p>
      <w:pPr/>
      <w:r>
        <w:rPr>
          <w:b w:val="1"/>
          <w:bCs w:val="1"/>
        </w:rPr>
        <w:t xml:space="preserve">Dáša Knyblová, předsedkyně spolku Alma mater: </w:t>
      </w:r>
      <w:r>
        <w:rPr/>
        <w:t xml:space="preserve">“Zabýváme se už 6 let hledáním dárců do registru dárců kostní dřeně.  Hledáme lidi, kteří mají 18 až 40 let, jsou úplně zdraví bez jakékoliv medikace, bez jakékoliv léčby a mají nějakou českou zdravotní pojišťovnu.”</w:t>
      </w:r>
    </w:p>
    <w:p>
      <w:pPr/>
      <w:r>
        <w:rPr/>
        <w:t xml:space="preserve">Na akci se představili i strážníci na koních, psovodi a z dynamických ukázek vybírám záchranu napadení dívky. </w:t>
      </w:r>
    </w:p>
    <w:p>
      <w:pPr/>
      <w:r>
        <w:rPr/>
        <w:t xml:space="preserve">Návštěvníci Porubského dnes bezpečí mohli přispívat i do sbírky Srdce pro Porubu.</w:t>
      </w:r>
    </w:p>
    <w:p>
      <w:pPr/>
      <w:r>
        <w:rPr>
          <w:b w:val="1"/>
          <w:bCs w:val="1"/>
        </w:rPr>
        <w:t xml:space="preserve">Martina Dušková (Piráti), místostarostka Ostravy-Poruby: </w:t>
      </w:r>
      <w:r>
        <w:rPr/>
        <w:t xml:space="preserve">“Dobročinným příspěvkem můžou přispívat aktuálně na malého Danečka a můžou si buďto zakoupit nějaké výrobky, které vyrábějí přímo pracovnice našeho sociálního odboru ve svém volném čase. Jsou tam háčkované výrobky, na tuto akci jsou i tématické, takže si můžete pořídit i háčkovaného hasiče nebo zdravotníka nebo policistu.”</w:t>
      </w:r>
    </w:p>
    <w:p>
      <w:pPr/>
      <w:r>
        <w:rPr/>
        <w:t xml:space="preserve">Do akce se zapojil i tým aplikace Záchranka, kterou si může kdokoliv nainstalovat do mobilního telefonu a v případě nouze kontaktovat zdravotnickou záchrannou, nebo horskou službu. Připraveny byly i jízdy zručnosti, laserová střelnice a spousta aktivit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2026-07-17T06:17:37+02:00</dcterms:created>
  <dcterms:modified xsi:type="dcterms:W3CDTF">2026-07-17T06:17:37+02:00</dcterms:modified>
</cp:coreProperties>
</file>

<file path=docProps/custom.xml><?xml version="1.0" encoding="utf-8"?>
<Properties xmlns="http://schemas.openxmlformats.org/officeDocument/2006/custom-properties" xmlns:vt="http://schemas.openxmlformats.org/officeDocument/2006/docPropsVTypes"/>
</file>