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15.10.2024,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Slezskoostravský expres</w:t>
      </w:r>
    </w:p>
    <w:p>
      <w:pPr>
        <w:pStyle w:val="Heading1"/>
      </w:pPr>
      <w:r>
        <w:rPr>
          <w:sz w:val="36"/>
          <w:szCs w:val="36"/>
        </w:rPr>
        <w:t xml:space="preserve">Kvůli situaci v Liberty škrtá Slezská Ostrava v rozpočtu</w:t>
      </w:r>
    </w:p>
    <w:p>
      <w:pPr/>
      <w:r>
        <w:rPr>
          <w:b w:val="1"/>
          <w:bCs w:val="1"/>
        </w:rPr>
        <w:t xml:space="preserve">Zastupitelstvo Slezské Ostravy schválilo na zářijovém zasedání škrty v rozpočtu. Jejich důvodem je situace v ostravské huti Liberty, která aktuálně dluží obvodu 39 milionů korun v dani z nemovitých věcí.</w:t>
      </w:r>
    </w:p>
    <w:p>
      <w:pPr/>
      <w:r>
        <w:rPr/>
        <w:t xml:space="preserve">Rok od odstavení vysoké pece číslo 3 provoz v ostravské  huti Liberty stále stojí. Od poloviny letošního roku je navíc těžce zadlužená  společnost v insolvenci. Její současná situace ovlivňuje i rozpočet  Slezské Ostravy, na jejímž katastru se huť rozkládá.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„Bezprostředním  dopadem té situace v Liberty bylo to, že v letošním roce Liberty nezaplatila  daň z nemovitých věcí. Toto nezaplacení udělalo díru do příjmů jak města,  tak městských obvodů, ve výši 89 milionů korun, z čehož 39 milionů se  dotýká právě rozpočtu Městského obvodu Slezská Ostrava.“</w:t>
      </w:r>
    </w:p>
    <w:p>
      <w:pPr/>
      <w:r>
        <w:rPr/>
        <w:t xml:space="preserve">Nezaplacená daň v něm tvoří 7% a nejedná se tak o  zanedbatelnou položku. Zastupitelstvo proto muselo na posledním zasedání přistoupit  k úpravám rozpočtu.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„Vlivem  úpravy rozpočtu samozřejmě dojde k tomu, že budou omezeny veškeré opravy,  které jsme v tomto roce plánovali. Opravdu proběhnou pouze ty nejnutnější,  a to co můžeme, to jsme odložili do dalších let, protože jsme ty prostředky  zkrátka museli někde uspořit.“</w:t>
      </w:r>
    </w:p>
    <w:p>
      <w:pPr/>
      <w:r>
        <w:rPr/>
        <w:t xml:space="preserve">V rozpočtu se sáhne nejen na opožděný doplatek daně za  loňský rok, ale i na finance jednotlivých odborů obvodu. Díky úsporám se ale  podaří s letošní ztrátou vypořádat.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„Díky  tomu, že městský obvod dobře hospodaří a vytváříme si také provozní rezervy,  jsme byli schopní tuto částku v rozpočtu i díky úsporám na investičních  akcích najít. V tomto roce jsme tedy v rámci rozpočtu tento výpadek  daně z nemovitých věcí pokryli.“</w:t>
      </w:r>
    </w:p>
    <w:p>
      <w:pPr/>
      <w:r>
        <w:rPr/>
        <w:t xml:space="preserve">Problémy v souvislosti s postupným krachem  společnosti se ale v obvodu netýkají jen rozpočtu.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„Mimo  to, že je tam zaměstnána spousta lidí, kteří mohou výhledově přijít o práci,  tak se taky jedná o velké šestikilometrové území, kde nám může potenciálně vzniknou  velký brownfield, který by samozřejmě mohl být problematický.“</w:t>
      </w:r>
    </w:p>
    <w:p>
      <w:pPr/>
      <w:r>
        <w:rPr/>
        <w:t xml:space="preserve">Vývoj situace v Liberty, který se městského obvodu  bezprostředně dotýká, bude vedení Slezské Ostravy nadále sledovat.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Slezskou Ostravou utíkali falešní vězni</w:t>
      </w:r>
    </w:p>
    <w:p>
      <w:pPr/>
      <w:r>
        <w:rPr>
          <w:b w:val="1"/>
          <w:bCs w:val="1"/>
        </w:rPr>
        <w:t xml:space="preserve">Patnáctý ročník adrenalinové soutěže dvojic „Útěk v řetězech“ odstartoval poprvé v historii závodu z Ostravy. V té Slezské čekalo spoutané soutěžící hned pět z deseti náročných úkolů, které museli splnit na cestě za pomyslnou svobodou.</w:t>
      </w:r>
    </w:p>
    <w:p>
      <w:pPr/>
      <w:r>
        <w:rPr/>
        <w:t xml:space="preserve">Nasadit pouta, zavázat oči a nechat se autobusem odvézt na  úplně neznámé místo – tak začala sobota pro dvacet soutěžních dvojic, které se  letos zúčastnily už patnáctého Útěku v řetězech. Hned ze startu museli  tentokrát útěkáři, svázaní navzájem policejními želízky, vyběhnout na  slezskoostravskou haldu Emu.</w:t>
      </w:r>
    </w:p>
    <w:p>
      <w:pPr/>
      <w:r>
        <w:rPr>
          <w:b w:val="1"/>
          <w:bCs w:val="1"/>
        </w:rPr>
        <w:t xml:space="preserve">anketa, účastníci soutěže:</w:t>
      </w:r>
      <w:r>
        <w:rPr/>
        <w:t xml:space="preserve"> „My musíme běžet, není  čas, policajti jdou za námi! Ještě něco chceš? My musíme!“</w:t>
      </w:r>
    </w:p>
    <w:p>
      <w:pPr/>
      <w:r>
        <w:rPr/>
        <w:t xml:space="preserve">Soutěžící letos čekala trasa dlouhá přes dvacet kilometrů  z Ostravy až do Havířova. Po cestě navíc museli splnit deset záludných  úkolů. Jako každý rok navíc čekala soutěžící taky voda, a to letos ve Slezské  Ostravě hned dvakrát.</w:t>
      </w:r>
    </w:p>
    <w:p>
      <w:pPr/>
      <w:r>
        <w:rPr>
          <w:b w:val="1"/>
          <w:bCs w:val="1"/>
        </w:rPr>
        <w:t xml:space="preserve">Milan Zupko, organizátor soutěže:</w:t>
      </w:r>
      <w:r>
        <w:rPr/>
        <w:t xml:space="preserve"> „Samozřejmě takové  odpočinkové věci, jako je plazení v bahně naslepo, dále chození ve vodě po  čtyřech, no a na jednom tady z těch posledních stanovišť těsně před  Havířovem musí najít něco pod vodou, to znamená, že se musí ponořit  v Lučině přímo pod hladinu.“</w:t>
      </w:r>
    </w:p>
    <w:p>
      <w:pPr/>
      <w:r>
        <w:rPr/>
        <w:t xml:space="preserve">Z Ostravy letos útěkáři běželi úplně poprvé a  překvapení to bylo nejen pro soutěžící, ale taky pro místní, kteří je  považovali za skutečné prchající vězně.</w:t>
      </w:r>
    </w:p>
    <w:p>
      <w:pPr/>
      <w:r>
        <w:rPr>
          <w:b w:val="1"/>
          <w:bCs w:val="1"/>
        </w:rPr>
        <w:t xml:space="preserve">Milan Zupko, organizátor soutěže:</w:t>
      </w:r>
      <w:r>
        <w:rPr/>
        <w:t xml:space="preserve"> „Dostali jsme jak  zprávu neoficiální, tak už i oficiální, od Policie ČR s tím, že byly  zadrženy čtyři dvojice, protože lidé z jedné ostravské části volali, že  jsou tam vězni na útěku. Byli jsme voláni, obeznámeni, vysvětlili jsme to a  vzali jsme si z toho určité ponaučení, že se musíme ozývat ještě více.“</w:t>
      </w:r>
    </w:p>
    <w:p>
      <w:pPr/>
      <w:r>
        <w:rPr>
          <w:b w:val="1"/>
          <w:bCs w:val="1"/>
        </w:rPr>
        <w:t xml:space="preserve">anketa, účastníci soutěže:</w:t>
      </w:r>
      <w:r>
        <w:rPr/>
        <w:t xml:space="preserve"> „No my jsme čekali, že to  budou Vyšní Lhoty, to jsme si myslely a netušily jsme, že to bude ve Slezské  Ostravě, kde to aspoň trošičku známe. Tak doufám, že to bude v pohodě.“</w:t>
      </w:r>
    </w:p>
    <w:p>
      <w:pPr/>
      <w:r>
        <w:rPr>
          <w:b w:val="1"/>
          <w:bCs w:val="1"/>
        </w:rPr>
        <w:t xml:space="preserve">anketa, účastníci soutěže:</w:t>
      </w:r>
      <w:r>
        <w:rPr/>
        <w:t xml:space="preserve"> „Co na to říkáme?  V sobotu skoro v práci. Nic moc. Holky se mi ale v práci smály,  že to odsud jednou poběžím do Havířova, tak je to nečekaně právě dnes.“</w:t>
      </w:r>
    </w:p>
    <w:p>
      <w:pPr/>
      <w:r>
        <w:rPr>
          <w:b w:val="1"/>
          <w:bCs w:val="1"/>
        </w:rPr>
        <w:t xml:space="preserve">anketa, účastníci soutěže:</w:t>
      </w:r>
      <w:r>
        <w:rPr/>
        <w:t xml:space="preserve"> „Já to tu moc neznám,  takže nevím, co mám říkat. Já jsem úplně v pytli.“</w:t>
      </w:r>
    </w:p>
    <w:p>
      <w:pPr/>
      <w:r>
        <w:rPr/>
        <w:t xml:space="preserve">Soutěže se každoročně zúčastní široké spektrum závodníků nehledě  na pohlaví nebo věk. Nejmladším účastníkem byla letos teprve patnáctiletá dívka  a nejstarší běžec byl starší o více než šedesát let.</w:t>
      </w:r>
    </w:p>
    <w:p>
      <w:pPr/>
      <w:r>
        <w:rPr>
          <w:b w:val="1"/>
          <w:bCs w:val="1"/>
        </w:rPr>
        <w:t xml:space="preserve">Milan Zupko, organizátor soutěže:</w:t>
      </w:r>
      <w:r>
        <w:rPr/>
        <w:t xml:space="preserve"> „Je to sedmdesáti devíti  letý muž, který teda dorazil sám. Jenom na konci pout má symbolický zbytek ruky  soutěžícího, který nedorazil.“</w:t>
      </w:r>
    </w:p>
    <w:p>
      <w:pPr/>
      <w:r>
        <w:rPr/>
        <w:t xml:space="preserve">Poslední dvojice doběhla do cíle až krátce před sedmou  hodinou, a tedy téměř osm hodin po svém startu. Na cestě se ale naštěstí nikdo  neztratil a nejlepší útěkáři obdrželi v Havířově hodnotné ceny.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Slezskoostravský hrad ukazuje život hraběte Wilczka</w:t>
      </w:r>
    </w:p>
    <w:p>
      <w:pPr/>
      <w:r>
        <w:rPr>
          <w:b w:val="1"/>
          <w:bCs w:val="1"/>
        </w:rPr>
        <w:t xml:space="preserve">Nová interaktivní výstava ve sklepení Slezskoostravského hradu představuje návštěvníkům zajímavou formou nejen osobu posledního majitele Slezskoostravského panství, ale taky jeho klíčovou roli v první rakousko-uherské polární expedici, které se dokonce sám zúčastnil.</w:t>
      </w:r>
    </w:p>
    <w:p>
      <w:pPr/>
      <w:r>
        <w:rPr/>
        <w:t xml:space="preserve">Aristokrat, průmyslník, cestovatel, badatel, sběratel a  mecenáš – to byl Johann Nepomuk hrabě Wilczek. Právě tomuto významnému šlechtici  je věnována výstava Země na obzoru!!!, která připomíná taky jeho polární  expedici.</w:t>
      </w:r>
    </w:p>
    <w:p>
      <w:pPr/>
      <w:r>
        <w:rPr>
          <w:b w:val="1"/>
          <w:bCs w:val="1"/>
        </w:rPr>
        <w:t xml:space="preserve">Krista Balcar, kurátorka výstavy:</w:t>
      </w:r>
      <w:r>
        <w:rPr/>
        <w:t xml:space="preserve"> „My jsme se ji  rozhodli udělat právě proto, že nám vyšlo krásné lukrativní výročí 150 let od úspěšného  návratu této polární výpravy, a protože jejím hlavním sponzorem a iniciátorem  byl právě hrabě Wilczek, majitel Slezskoostravského panství.“</w:t>
      </w:r>
    </w:p>
    <w:p>
      <w:pPr/>
      <w:r>
        <w:rPr/>
        <w:t xml:space="preserve">Jako zkušený cestovatel se ale hrabě Wilczek části výpravy  taky osobně zúčastnil, přestože jeho loď byla jen pomocná.</w:t>
      </w:r>
    </w:p>
    <w:p>
      <w:pPr/>
      <w:r>
        <w:rPr>
          <w:b w:val="1"/>
          <w:bCs w:val="1"/>
        </w:rPr>
        <w:t xml:space="preserve">Vítězslav Vilímek, odborný konzultant:</w:t>
      </w:r>
      <w:r>
        <w:rPr/>
        <w:t xml:space="preserve"> „Historie  polárních výprav není jenom historie velkých zemí typu Velké Británie, velkých  Spojených států amerických, ale také bezprostředně našich předků – Čechů a  obyvatel Rakouska-Uherska. Koneckonců i lidé z našeho regionu se  bezprostředně účastnili objevů Arktidy.“</w:t>
      </w:r>
    </w:p>
    <w:p>
      <w:pPr/>
      <w:r>
        <w:rPr>
          <w:b w:val="1"/>
          <w:bCs w:val="1"/>
        </w:rPr>
        <w:t xml:space="preserve">Jiří Brňovják, autor textů:</w:t>
      </w:r>
      <w:r>
        <w:rPr/>
        <w:t xml:space="preserve"> „Tento podnik byl  samozřejmě vnímán jako velké dobrodružství, které nejenom přinese důležité  vědecké objevy, ale šlo i o jakousi, řekněme, vědeckou soutěž mezi jednotlivými  státy a Rakousko-Uhersko nechtělo zůstat v pozadí.“</w:t>
      </w:r>
    </w:p>
    <w:p>
      <w:pPr/>
      <w:r>
        <w:rPr/>
        <w:t xml:space="preserve">První rakousko-uherská polární expedice byla jako jedna  z mála v té době úspěšná a vedla k objevu Země Františka Josefa.</w:t>
      </w:r>
    </w:p>
    <w:p>
      <w:pPr/>
      <w:r>
        <w:rPr>
          <w:b w:val="1"/>
          <w:bCs w:val="1"/>
        </w:rPr>
        <w:t xml:space="preserve">Jiří Brňovják, autor textů:</w:t>
      </w:r>
      <w:r>
        <w:rPr/>
        <w:t xml:space="preserve"> „Už delší dobu se  předpokládalo, že právě v prostoru mezi Špicberky a Novou Zemí se musí  nacházet pevnina, která brzdí ledovou masu, a předpokládalo se, že tady tedy nějaká  pevnina bude a že by odtud mohla směřovat další aktivita k objevování  takzvané Severovýchodní stezky.“</w:t>
      </w:r>
    </w:p>
    <w:p>
      <w:pPr/>
      <w:r>
        <w:rPr/>
        <w:t xml:space="preserve">Kromě výpravy se výstava na Slezskoostravském hradě zaměřuje  i na význam a historii rodu Wilczků a samotnou osobu hraběte Johanna Nepomuka.</w:t>
      </w:r>
    </w:p>
    <w:p>
      <w:pPr/>
      <w:r>
        <w:rPr>
          <w:b w:val="1"/>
          <w:bCs w:val="1"/>
        </w:rPr>
        <w:t xml:space="preserve">Aleš Zářický, odborný konzultant:</w:t>
      </w:r>
      <w:r>
        <w:rPr/>
        <w:t xml:space="preserve"> „Hans Wilczek v  podstatě celý projekt, celou výpravu, zaplatil z vlastních zdrojů a na  základě toho vlastně také máme to pojmenování Wilczkův ostrov. Dostalo se mu té  cti, že byl podle něj jeden z ostrovů tohoto souostroví pojmenován.“</w:t>
      </w:r>
    </w:p>
    <w:p>
      <w:pPr/>
      <w:r>
        <w:rPr>
          <w:b w:val="1"/>
          <w:bCs w:val="1"/>
        </w:rPr>
        <w:t xml:space="preserve">Vladimír Kotek, grafik:</w:t>
      </w:r>
      <w:r>
        <w:rPr/>
        <w:t xml:space="preserve"> „Většina těch kostýmů, ve  kterých se fotil, nebyla součástí jeho úchylky, ale souvisí to s kostýmovou  slavností. My jsme je ale využili, protože nám přišlo legrační, jak se  v těch kostýmech předvádí, a tyhle figury potom mají návštěvníka provázet  výstavou.“</w:t>
      </w:r>
    </w:p>
    <w:p>
      <w:pPr/>
      <w:r>
        <w:rPr/>
        <w:t xml:space="preserve">Hradním sklepením budou postavy hraběte provázet až do konce  roku 2025.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lezskoostravsky-expres/slezskoostravsky-expres-15-10-2024-16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2026-05-21T04:58:04+02:00</dcterms:created>
  <dcterms:modified xsi:type="dcterms:W3CDTF">2026-05-21T04:58:04+02:00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