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Zdeňka Hyvnarová, která byla oceněna za svou práci ve prospěch onkologických pacientů, jako předsedkyně centra OvaHelp. Toto ocenění získala v rámci ankety Dobrovolník roku v Ostravě za nezištnou pomoc a podporu lidí, kteří čelí rakovině. Vítejte u nás. Dobrý den.</w:t>
      </w:r>
    </w:p>
    <w:p>
      <w:pPr/>
      <w:r>
        <w:rPr>
          <w:b w:val="1"/>
          <w:bCs w:val="1"/>
        </w:rPr>
        <w:t xml:space="preserve">Zdenka Hyvnarová, předsedkyně centra OvaHelp: </w:t>
      </w:r>
      <w:r>
        <w:rPr/>
        <w:t xml:space="preserve">Dobrý den.</w:t>
      </w:r>
    </w:p>
    <w:p>
      <w:pPr/>
      <w:r>
        <w:rPr>
          <w:b w:val="1"/>
          <w:bCs w:val="1"/>
        </w:rPr>
        <w:t xml:space="preserve">Renáta Eleonora Orlíková, TV POLAR: </w:t>
      </w:r>
      <w:r>
        <w:rPr/>
        <w:t xml:space="preserve">V úvodu mi dovolte, abych Vám pogratulovala.</w:t>
      </w:r>
    </w:p>
    <w:p>
      <w:pPr/>
      <w:r>
        <w:rPr>
          <w:b w:val="1"/>
          <w:bCs w:val="1"/>
        </w:rPr>
        <w:t xml:space="preserve">Zdenka Hyvnarová, předsedkyně centra OvaHelp: </w:t>
      </w:r>
      <w:r>
        <w:rPr/>
        <w:t xml:space="preserve">Děkuji. </w:t>
      </w:r>
    </w:p>
    <w:p>
      <w:pPr/>
      <w:r>
        <w:rPr>
          <w:b w:val="1"/>
          <w:bCs w:val="1"/>
        </w:rPr>
        <w:t xml:space="preserve">Renáta Eleonora Orlíková, TV POLAR: </w:t>
      </w:r>
      <w:r>
        <w:rPr/>
        <w:t xml:space="preserve">A zároveň poděkovala za to, co pro onkologické pacienty děláte, protože to není samozřejmost.</w:t>
      </w:r>
    </w:p>
    <w:p>
      <w:pPr/>
      <w:r>
        <w:rPr>
          <w:b w:val="1"/>
          <w:bCs w:val="1"/>
        </w:rPr>
        <w:t xml:space="preserve">Zdenka Hyvnarová, předsedkyně centra OvaHelp: </w:t>
      </w:r>
      <w:r>
        <w:rPr/>
        <w:t xml:space="preserve">Já to jako samozřejmost chápu, pro mě to není nadstandard. My lidé můžeme udělat strašně málo už jenom tím, že věnujeme pozornost druhému člověku. To je hodně důležité.</w:t>
      </w:r>
    </w:p>
    <w:p>
      <w:pPr/>
      <w:r>
        <w:rPr>
          <w:b w:val="1"/>
          <w:bCs w:val="1"/>
        </w:rPr>
        <w:t xml:space="preserve">Renáta Eleonora Orlíková, TV POLAR: </w:t>
      </w:r>
      <w:r>
        <w:rPr/>
        <w:t xml:space="preserve">Byla jste oceněna v rámci ankety Dobrovolník roku. Co to ocenění pro Vás znamená? Kam Vás to sune? Donutí Vás to  k nějaké takové rekapitulaci toho, co už jste všechno pro takové onkologicky nemocné pacienty udělala?</w:t>
      </w:r>
    </w:p>
    <w:p>
      <w:pPr/>
      <w:r>
        <w:rPr>
          <w:b w:val="1"/>
          <w:bCs w:val="1"/>
        </w:rPr>
        <w:t xml:space="preserve">Zdenka Hyvnarová, předsedkyně centra OvaHelp: </w:t>
      </w:r>
      <w:r>
        <w:rPr/>
        <w:t xml:space="preserve">My působíme na trhu 7 let a za těch 7 let, já jsem se schválně kvůli tomu ocenění podívala do minulosti. Již sedm ocenění. Tohle bylo osmé a já jsem to vždycky chápala, když přišlo nějaké ocenění jenom jako zprávu, že dělám svou práci dobře a ta práce je vidět. Tohle ocenění je pro mě nějak jiné. Když jsem tam přišla, jednak jsem nevěřila, že vůbec tam patřím. Já jsem o té nominaci nevěděla, byla to nominace ze strany pacientů. Ale když jsem tam byla, viděla jsem na pódiu, kdy byly ohodnocené firmy, nemocnice, úřady a všichni ti lidé, ty organizace získali ocenění za to, že dávají společnosti něco navíc, nějakou tu významnou větší hodnotu, aby lidem bylo líp. A pak jsem tam byla já, která dělám jenom to, že pomáhám lidem. A já se domnívám, když jsem si říkala: "tak proč tu asi jsem", že někdy pomoct i jednomu člověku v rámci léčby nebo mu dát víru, že tu léčbu má podstoupit, aby přežil, protože má ještě děti, má rodinu, tedy má důvod tady setrvat. Takže to je asi ta velká trvalá hodnota je, a že tedy asi to ocenění, tedy jsem dostala právem a že za něho děkuji.</w:t>
      </w:r>
    </w:p>
    <w:p>
      <w:pPr/>
      <w:r>
        <w:rPr>
          <w:b w:val="1"/>
          <w:bCs w:val="1"/>
        </w:rPr>
        <w:t xml:space="preserve">Renáta Eleonora Orlíková, TV POLAR: </w:t>
      </w:r>
      <w:r>
        <w:rPr/>
        <w:t xml:space="preserve">To si myslím i já. Určitě dáváte lidem naději, aby aby nevzdávali ten život, aby prostě šli dál, že ještě určitě něco čeká.</w:t>
      </w:r>
    </w:p>
    <w:p>
      <w:pPr/>
      <w:r>
        <w:rPr>
          <w:b w:val="1"/>
          <w:bCs w:val="1"/>
        </w:rPr>
        <w:t xml:space="preserve">Zdenka Hyvnarová, předsedkyně centra OvaHelp: </w:t>
      </w:r>
      <w:r>
        <w:rPr/>
        <w:t xml:space="preserve">Vždy je naděje.</w:t>
      </w:r>
    </w:p>
    <w:p>
      <w:pPr/>
      <w:r>
        <w:rPr>
          <w:b w:val="1"/>
          <w:bCs w:val="1"/>
        </w:rPr>
        <w:t xml:space="preserve">Renáta Eleonora Orlíková, TV POLAR: </w:t>
      </w:r>
      <w:r>
        <w:rPr/>
        <w:t xml:space="preserve">Tak pojďme si také představit o OvaHelp. Říkáte, že před sedmi lety jste OvaHelp založila, tak co bylo takovým hlavním motivátorem?</w:t>
      </w:r>
    </w:p>
    <w:p>
      <w:pPr/>
      <w:r>
        <w:rPr>
          <w:b w:val="1"/>
          <w:bCs w:val="1"/>
        </w:rPr>
        <w:t xml:space="preserve">Zdenka Hyvnarová, předsedkyně centra OvaHelp: </w:t>
      </w:r>
      <w:r>
        <w:rPr/>
        <w:t xml:space="preserve">Motivátorem byla má vlastní nemoc a nedostatek informací. Dnes už vím, že ti lékaři nemají šanci vám dát komplexní informace v danou chvíli. A bylo to velmi těžké, protože já umím zorganizovat a vymyslet kdeco. Já jsem na to velmi šikovná, ale když už se takzvaně právně OvaHelp narodil, tak přišly velmi horké chvíle. Protože jsem věděla, že já chci jít odbornou cestou pomoci. To znamená, že já, laik, jen člověk, pacient a introvert, jsem musela sebrat všechnu odvahu, kterou mám, a jít za těmi lékaři a říct "Vím, co chybí, nabízím vám, že vám s těmi pacienty pomůžu". To bylo velmi, velmi těžké a hodně jsem se bála. Dodnes nevím, jak jsem tu důvěru získala a jsem za ni velmi vděčná, protože to funguje.</w:t>
      </w:r>
    </w:p>
    <w:p>
      <w:pPr/>
      <w:r>
        <w:rPr>
          <w:b w:val="1"/>
          <w:bCs w:val="1"/>
        </w:rPr>
        <w:t xml:space="preserve">Renáta Eleonora Orlíková, TV POLAR: </w:t>
      </w:r>
      <w:r>
        <w:rPr/>
        <w:t xml:space="preserve">Kolika onkologickým pacientům jste takhle už pomohla? S kolika jste už pracovala? Kolika jste pomohla najít tu cestu?</w:t>
      </w:r>
    </w:p>
    <w:p>
      <w:pPr/>
      <w:r>
        <w:rPr>
          <w:b w:val="1"/>
          <w:bCs w:val="1"/>
        </w:rPr>
        <w:t xml:space="preserve">Zdenka Hyvnarová, předsedkyně centra OvaHelp: </w:t>
      </w:r>
      <w:r>
        <w:rPr/>
        <w:t xml:space="preserve">To se nedá tak úplně formulovat, najít cestu, protože my počítáme i pacienty, kterým pomáháme na dálku, kteří nás kontaktují, chtějí informaci, někteří chtějí publikace a podobně. Ale evidujeme všechny kontakty a je to za těch 7 let přes 5161 klientů.</w:t>
      </w:r>
    </w:p>
    <w:p>
      <w:pPr/>
      <w:r>
        <w:rPr>
          <w:b w:val="1"/>
          <w:bCs w:val="1"/>
        </w:rPr>
        <w:t xml:space="preserve">Renáta Eleonora Orlíková, TV POLAR: </w:t>
      </w:r>
      <w:r>
        <w:rPr/>
        <w:t xml:space="preserve">Uf, tak to je obrovské číslo.</w:t>
      </w:r>
    </w:p>
    <w:p>
      <w:pPr/>
      <w:r>
        <w:rPr>
          <w:b w:val="1"/>
          <w:bCs w:val="1"/>
        </w:rPr>
        <w:t xml:space="preserve">Zdenka Hyvnarová, předsedkyně centra OvaHelp: </w:t>
      </w:r>
      <w:r>
        <w:rPr/>
        <w:t xml:space="preserve">Je to obrovské množství a máme klienty třeba i z Prahy.</w:t>
      </w:r>
    </w:p>
    <w:p>
      <w:pPr/>
      <w:r>
        <w:rPr>
          <w:b w:val="1"/>
          <w:bCs w:val="1"/>
        </w:rPr>
        <w:t xml:space="preserve">Renáta Eleonora Orlíková, TV POLAR: </w:t>
      </w:r>
      <w:r>
        <w:rPr/>
        <w:t xml:space="preserve">Tak to je krásné. Jak těmto pacientům Vy pomáháte?</w:t>
      </w:r>
    </w:p>
    <w:p>
      <w:pPr/>
      <w:r>
        <w:rPr>
          <w:b w:val="1"/>
          <w:bCs w:val="1"/>
        </w:rPr>
        <w:t xml:space="preserve">Zdenka Hyvnarová, předsedkyně centra OvaHelp: </w:t>
      </w:r>
      <w:r>
        <w:rPr/>
        <w:t xml:space="preserve">Tak já kladu hlavně důraz na tu odbornou pomoc a v naší péči jsou pacienti, kdy oni nejvíc a nejčastěji vyhledávají zejména psychoterapii, protože my ji poskytujeme zdarma. A ten psychický stav, ta nemoc rozkolísá nejvíc. A druhá taková položka, která je poskytována každému, kdo přijde osobně do OvaHelpu, je takzvaná úvodní konzultace, kdy já zjistím, zda klient rozumí tomu, co se s ním děje, rozumí pojmům, ví, co ho čeká, potřebuje něco dovysvětlit a podobně. Takže to je ta odborná péče. Dostane erudované informace, dostane publikace a my ho tou léčbou potom krok za krokem vedeme.</w:t>
      </w:r>
    </w:p>
    <w:p>
      <w:pPr/>
      <w:r>
        <w:rPr>
          <w:b w:val="1"/>
          <w:bCs w:val="1"/>
        </w:rPr>
        <w:t xml:space="preserve">Renáta Eleonora Orlíková, TV POLAR: </w:t>
      </w:r>
      <w:r>
        <w:rPr/>
        <w:t xml:space="preserve">To už jsou pacienti, kteří onemocní, Ale vy kladete důraz také na prevenci.</w:t>
      </w:r>
    </w:p>
    <w:p>
      <w:pPr/>
      <w:r>
        <w:rPr>
          <w:b w:val="1"/>
          <w:bCs w:val="1"/>
        </w:rPr>
        <w:t xml:space="preserve">Zdenka Hyvnarová, předsedkyně centra OvaHelp: </w:t>
      </w:r>
      <w:r>
        <w:rPr/>
        <w:t xml:space="preserve">Velký důraz. My děláme různé edukační programy pro veřejnost, kdy klademe důraz na to, že je důležité chodit alespoň na ty prevenční programy, které jsou. Protože rakovina je nemoc, která zpočátku nebolí, vy ani nevíte, že ji máte. A když bolí nebo krvácí, tak už je vysoké stádium. A když se to odhalí v časném stádiu, tak je šance na vyléčení. Já mám raději slovo remise, ale to už znamená naději na život. Takže my, dejme tomu, jsme podpořili prevenční program tím, že jsme poskytli pacientkám poukázky v hodnotě 300 Kč v celkové hodnotě 70 000 ze svého pro ženy do 40 let, které se nechaly vyšetřit v rámci možného karcinomu prsu a byly 3 záchytky u maminek mladých, které netušily, že mají problém, takže to považuji za úspěch.</w:t>
      </w:r>
    </w:p>
    <w:p>
      <w:pPr/>
      <w:r>
        <w:rPr>
          <w:b w:val="1"/>
          <w:bCs w:val="1"/>
        </w:rPr>
        <w:t xml:space="preserve">Renáta Eleonora Orlíková, TV POLAR: </w:t>
      </w:r>
      <w:r>
        <w:rPr/>
        <w:t xml:space="preserve">Pojďme se také věnovat rodinám, protože velkou podporu onkologickým pacientům by měla vytvářet i rodina, ale i pro ně je to těžké.</w:t>
      </w:r>
    </w:p>
    <w:p>
      <w:pPr/>
      <w:r>
        <w:rPr>
          <w:b w:val="1"/>
          <w:bCs w:val="1"/>
        </w:rPr>
        <w:t xml:space="preserve">Zdenka Hyvnarová, předsedkyně centra OvaHelp: </w:t>
      </w:r>
      <w:r>
        <w:rPr/>
        <w:t xml:space="preserve">To je to, co si mnoho lidí neuvědomuje, že to semele, doslova semele celou rodinu. A já právě když mám pacienty na té úvodní konzultaci, tak jednak zjistím to, co jsem tady již pojmenovala, dostanu toho klienta nějak do klidu a potom je pro mě důležité zjistit, jestli ten pacient má zázemí, má partnera, zda ten partner ví, co se s ním děje, jestli nepotřebuje, ať partner přijde, ať mu to vysvětlíme. Nebo dejme tomu ve velké většině u těch mladých lidí, tam je problém, že neví, jak to mají říct dětem, zda jim to vůbec mají říct. Takže jestli potřebují pomoct i v téhle oblasti a podobně. No a potom je důležité, aby ten pacient byl v klidu, aby věděl, že může všechno sdílet s rodinou. To znamená volnočasové aktivity poskytujeme v rámci celých rodin.</w:t>
      </w:r>
    </w:p>
    <w:p>
      <w:pPr/>
      <w:r>
        <w:rPr>
          <w:b w:val="1"/>
          <w:bCs w:val="1"/>
        </w:rPr>
        <w:t xml:space="preserve">Renáta Eleonora Orlíková, TV POLAR: </w:t>
      </w:r>
      <w:r>
        <w:rPr/>
        <w:t xml:space="preserve">A já se chytím toho, co jste řekla, že mladé rodiny nebo rodiče přemýšlejí o tom, jestli říct svým malým dětem, že jsou vážně nemocné. Tak co jim radíte?</w:t>
      </w:r>
    </w:p>
    <w:p>
      <w:pPr/>
      <w:r>
        <w:rPr>
          <w:b w:val="1"/>
          <w:bCs w:val="1"/>
        </w:rPr>
        <w:t xml:space="preserve">Zdenka Hyvnarová, předsedkyně centra OvaHelp: </w:t>
      </w:r>
      <w:r>
        <w:rPr/>
        <w:t xml:space="preserve">Je to individuální, ale já ze 100 % vždy radím, aby to těm dětem řekli, když to neumí, my jim s tím pomůžeme. My víme, jak to máme dělat, protože mnohdy ti lidé si neuvědomí jednu věc. Ty děti jsou velice vnímavé a jsou velice moudré. My dospělí si myslíme mnohdy, že jsme chytřejší než oni, ale není to tak. A to dítě, když je doma a něco se tam děje, je tam závažné onemocnění. Ono vnímá, že se něco změnilo a má strach, neví co to je a jen se bojí. Jsou způsoby, jak to tomu dítěti sdělit, aby vědělo, že třeba maminka momentálně má problém. Tatínek nebude mít vlásky, ale ono se to zlepší. Nemusíš mít strach, všechno bude v pořádku. Vždy radím raději to s tím dítětem probrat.</w:t>
      </w:r>
    </w:p>
    <w:p>
      <w:pPr/>
      <w:r>
        <w:rPr>
          <w:b w:val="1"/>
          <w:bCs w:val="1"/>
        </w:rPr>
        <w:t xml:space="preserve">Renáta Eleonora Orlíková, TV POLAR: </w:t>
      </w:r>
      <w:r>
        <w:rPr/>
        <w:t xml:space="preserve">Najdete něco, co vás na té práci těší? Protože je to asi častokrát smutné poslouchat ty příběhy onkologických pacientů, případně jejich rodin, ale Vy jste ten anděl možná pro ně, který jim dává naději.</w:t>
      </w:r>
    </w:p>
    <w:p>
      <w:pPr/>
      <w:r>
        <w:rPr>
          <w:b w:val="1"/>
          <w:bCs w:val="1"/>
        </w:rPr>
        <w:t xml:space="preserve">Zdenka Hyvnarová, předsedkyně centra OvaHelp: </w:t>
      </w:r>
      <w:r>
        <w:rPr/>
        <w:t xml:space="preserve">Já nemám ráda to slovo anděl. Já bych řekla spíš přítel. Mě na tom těší to, že mám důvěru i těch pacientů, těch klientů, kteří přijdou. Ač se to zdá neuvěřitelné, já se od mnohých vlastně učím. Učím se mnohému. Každý ten člověk je originál, má za sebou nějaké zkušenosti a je to velice poučné i pro mě. Je tam zapotřebí velké pokory.</w:t>
      </w:r>
    </w:p>
    <w:p>
      <w:pPr/>
      <w:r>
        <w:rPr>
          <w:b w:val="1"/>
          <w:bCs w:val="1"/>
        </w:rPr>
        <w:t xml:space="preserve">Renáta Eleonora Orlíková, TV POLAR: </w:t>
      </w:r>
      <w:r>
        <w:rPr/>
        <w:t xml:space="preserve">Důležitou složkou, aby OvaHelp mohl pomáhat, jsou finance. Jak se vám daří získávat pro svou organizaci financování té pomoci?</w:t>
      </w:r>
    </w:p>
    <w:p>
      <w:pPr/>
      <w:r>
        <w:rPr>
          <w:b w:val="1"/>
          <w:bCs w:val="1"/>
        </w:rPr>
        <w:t xml:space="preserve">Zdenka Hyvnarová, předsedkyně centra OvaHelp: </w:t>
      </w:r>
      <w:r>
        <w:rPr/>
        <w:t xml:space="preserve">První tři roky mi to vydrželo, že jsem i psala takové ty dopisy a prosila jsem všude možně a přicházely takové reakce, že jsem to vzdala. Bylo to ponižující, bylo to degradující. Takže já toto neumím. A když jsem žádala o dotaci, tak v mnoha případech vždy končím pod čarou. Tak už jsem to vzdala taky. A dlouhé roky nám teda pomáhá statutární město Ostrava, ti si nás ještě nechali, za to děkuji Pánu Bohu a opravdu nám na třetinu těch nákladů dávají finance.</w:t>
      </w:r>
    </w:p>
    <w:p>
      <w:pPr/>
      <w:r>
        <w:rPr>
          <w:b w:val="1"/>
          <w:bCs w:val="1"/>
        </w:rPr>
        <w:t xml:space="preserve">Renáta Eleonora Orlíková, TV POLAR: </w:t>
      </w:r>
      <w:r>
        <w:rPr/>
        <w:t xml:space="preserve">Zbývají ještě dvě třetiny, tak jak hledáte peníze?</w:t>
      </w:r>
    </w:p>
    <w:p>
      <w:pPr/>
      <w:r>
        <w:rPr>
          <w:b w:val="1"/>
          <w:bCs w:val="1"/>
        </w:rPr>
        <w:t xml:space="preserve">Zdenka Hyvnarová, předsedkyně centra OvaHelp: </w:t>
      </w:r>
      <w:r>
        <w:rPr/>
        <w:t xml:space="preserve">Já mám důchod, to znamená dávám důchod do OvaHelpu každý měsíc. Prodala jsem nemovitost. Ono to má význam. Ono do hrobu si nic nevezmete a toto jsou dobře vložené peníze. A než abych chodila a prosila, slyšela už mě příště neobtěžujte, tak si to raději zaplatím sama. Je to taková ta vnitřní hrdost. Já jsem byla zvyklá si na vše vydělat. Když jsem něco chtěla, musela jsem si vydělat. Měla jsem mzdu, koupila jsem si to, ale toto už není v mých možnostech. To znamená, řeším to, jak se to dá. A samozřejmě, kdyby někdo náhodou chtěl přispět, tak budu velmi vděčná a velice pokorně poděkuji.</w:t>
      </w:r>
    </w:p>
    <w:p>
      <w:pPr/>
      <w:r>
        <w:rPr>
          <w:b w:val="1"/>
          <w:bCs w:val="1"/>
        </w:rPr>
        <w:t xml:space="preserve">Renáta Eleonora Orlíková, TV POLAR: </w:t>
      </w:r>
      <w:r>
        <w:rPr/>
        <w:t xml:space="preserve">Já to ještě jednou zopakuji. Rozumím Vám dobře, že Vy jste prodala svůj majetek abyste mohla financovat OvaHelp?</w:t>
      </w:r>
    </w:p>
    <w:p>
      <w:pPr/>
      <w:r>
        <w:rPr>
          <w:b w:val="1"/>
          <w:bCs w:val="1"/>
        </w:rPr>
        <w:t xml:space="preserve">Zdenka Hyvnarová, předsedkyně centra OvaHelp: </w:t>
      </w:r>
      <w:r>
        <w:rPr/>
        <w:t xml:space="preserve">Já jsem prodala svůj byt a tím jsme založili OvaHelp. A teď dávám svůj důchod, protože my už všechno s manželem máme. Manžel mi taky velmi pomáhá, to je můj hlavní sponzor, já mu za to velice děkuji. Ta chyba je patrně ve mně, že já toto neumím.</w:t>
      </w:r>
    </w:p>
    <w:p>
      <w:pPr/>
      <w:r>
        <w:rPr>
          <w:b w:val="1"/>
          <w:bCs w:val="1"/>
        </w:rPr>
        <w:t xml:space="preserve">Renáta Eleonora Orlíková, TV POLAR: </w:t>
      </w:r>
      <w:r>
        <w:rPr/>
        <w:t xml:space="preserve">To je neuvěřitelné, co děláte. No a jaké jsou Vaše plány do budoucna?</w:t>
      </w:r>
    </w:p>
    <w:p>
      <w:pPr/>
      <w:r>
        <w:rPr>
          <w:b w:val="1"/>
          <w:bCs w:val="1"/>
        </w:rPr>
        <w:t xml:space="preserve">Zdenka Hyvnarová, předsedkyně centra OvaHelp: </w:t>
      </w:r>
      <w:r>
        <w:rPr/>
        <w:t xml:space="preserve">Moje plány do budoucna? Být v remisi, být tu pro případné nové klienty, mít radost z vnoučat a těšit se na něco nového.</w:t>
      </w:r>
    </w:p>
    <w:p>
      <w:pPr/>
      <w:r>
        <w:rPr>
          <w:b w:val="1"/>
          <w:bCs w:val="1"/>
        </w:rPr>
        <w:t xml:space="preserve">Renáta Eleonora Orlíková, TV POLAR: </w:t>
      </w:r>
      <w:r>
        <w:rPr/>
        <w:t xml:space="preserve">Krásná tečka za naším rozhovorem. Děkuji Vám za něj.</w:t>
      </w:r>
    </w:p>
    <w:p>
      <w:pPr/>
      <w:r>
        <w:rPr>
          <w:b w:val="1"/>
          <w:bCs w:val="1"/>
        </w:rPr>
        <w:t xml:space="preserve">Zdenka Hyvnarová, předsedkyně centra OvaHelp: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2026-06-17T20:33:37+02:00</dcterms:created>
  <dcterms:modified xsi:type="dcterms:W3CDTF">2026-06-17T20:33:37+02:00</dcterms:modified>
</cp:coreProperties>
</file>

<file path=docProps/custom.xml><?xml version="1.0" encoding="utf-8"?>
<Properties xmlns="http://schemas.openxmlformats.org/officeDocument/2006/custom-properties" xmlns:vt="http://schemas.openxmlformats.org/officeDocument/2006/docPropsVTypes"/>
</file>