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Vedení F-M obdarovalo klienty Domova pro seniory</w:t>
      </w:r>
    </w:p>
    <w:p>
      <w:pPr/>
      <w:r>
        <w:rPr>
          <w:b w:val="1"/>
          <w:bCs w:val="1"/>
        </w:rPr>
        <w:t xml:space="preserve">Dárky pod stromeček i přání k narozeninám. Nejen to dostali klienti Domova pro seniory Frýdek-Místek od zástupců vedení města. Ti se opět zapojili do projektu Ježíškova vnoučata a v průběhu návštěvy popřáli i jubilantům.</w:t>
      </w:r>
    </w:p>
    <w:p>
      <w:pPr/>
      <w:r>
        <w:rPr/>
        <w:t xml:space="preserve">Vánoční atmosféra, dary, a hlavně setkání s těmi, kteří to  potřebují, jsou během adventu důležitou součástí života městských komunit. Ve  Frýdku-Místku se tradice vánočních návštěv v Domově pro seniory stala již  pevnou součástí místního kalendáře.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"Hlavně je nám příjemné, že z města na nás nezapomínáte. A že  každý rok opravdu přijdete a nás to opravdu potěší. Skutečně je to od vás  pěkné. Vyřiďte to tam těm, kteří dělají na tom sociálním úseku, že se nás to  velice dotýká. A že jsme rádi, když na námi přijdete. Děkujeme."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Co říkáte na vánoční dárek a na přání k narozeninám? – "Je to krásné. Překvapující. No jo. V našem věku už je všechno krásné."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"To není vůbec k pomyšlení, že se tak starají o těch starých."</w:t>
      </w:r>
    </w:p>
    <w:p>
      <w:pPr/>
      <w:r>
        <w:rPr/>
        <w:t xml:space="preserve">Zástupci vedení města spolu s poslancem a starostou  obce Dobrá přinesli klientům dárky v podobě kávovaru a tiskárny na  fotografie. Během toho také popřáli jubilantům, kdy nejstarším bylo od 91 do 97  let.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"Zase se nám to pojí s těmi činnostmi, které se snažíme pro  naše uživatele dělat vlastně takřka denně. Takže jsem rád, že i tímto vybavením  nám pomáhají dovybavit vlastně veškerá pracoviště, která tady v domově máme." - Zároveň se to spojili s několika přáními. - "Ano, spojili jsme to s přáním vlastně pro jubilanty. Každý  měsíc chodí vedení města popřát jubilantům k narozeninám, takže jsem rád i za  to, že nezapomínají."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"Velmi mě těší, že jsme se spolu s kolegy z vedení města  zapojili do známého projektu Ježíškova vnoučata. Kdy jako takzvaní ježíšci jsme tady přinesli uživatelům  domova dárek, a to v podobě kávovaru. Aby tady klienti mohli trávit odpoledne u  kafé a u nějaké dobroty."</w:t>
      </w:r>
    </w:p>
    <w:p>
      <w:pPr/>
      <w:r>
        <w:rPr>
          <w:b w:val="1"/>
          <w:bCs w:val="1"/>
        </w:rPr>
        <w:t xml:space="preserve">Jiří Carbol (KDU-ČSL/SPOLU), starosta obce  Dobrá a poslanec Parlamentu ČR:</w:t>
      </w:r>
      <w:r>
        <w:rPr/>
        <w:t xml:space="preserve"> "Jsem moc rád, že jsem se mohl dneska zúčastnit tady té  chvilky se seniory v domově ve Frýdku-Místku. My tady z naší obce Dobrá taky  máme seniory, kteří tady tráví svoje dny předvánoční. A každý rok je  navštěvujeme, chodíme s přáním. Taky s nějakým vánočním dárkem. Je to taková  příjemná chvilka."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"Seniory v našich zařízeních navštěvujeme pravidelně, ale  toto předvánoční setkání je jichž tradicí. A chodíme tady společně a vždy  přineseme nějaký dárek, který si senioři přejí a který jim trošku zpříjemní ten  pobyt tady. A není to jenom o předání toho dárku, ale jak je vidět, to setkání  je vždycky velmi živé. A dnes, což se minulý rok nestalo, jsme si zazpívali i  vánoční koledy." - Co říkáte na to, že jste taktéž popřáli jubilantům ve  vysokém věku? - "Ano. Pro mě osobně je velký vzor dožít se v takové duševní  pohodě a v takovém zdraví tak vysokého věku, protože dnes jsme přáli pěti  jubilantům. A kromě jedné dámy všichni byli přes 90 let. A to si myslím, že pro  nás je vzor. A když jsme se ptali, jak toho dosáhli, tak ta odpověď byla taková  lakonická. Je třeba pracovat a věnovat se životu."</w:t>
      </w:r>
    </w:p>
    <w:p>
      <w:pPr/>
      <w:r>
        <w:rPr/>
        <w:t xml:space="preserve">Tato setkání a aktivity přinášejí radost nejen seniorům, ale  také ukazují, jak důležitá je pro město péče o starší občany.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Pejsci v útulku Sedliště dostali dárky od města F-M</w:t>
      </w:r>
    </w:p>
    <w:p>
      <w:pPr/>
      <w:r>
        <w:rPr>
          <w:b w:val="1"/>
          <w:bCs w:val="1"/>
        </w:rPr>
        <w:t xml:space="preserve">Ve Frýdku-Místku se tradice vánoční pomoci nevyhýbá ani zvířatům. Letos vedení města navštívilo psí útulek v Sedlištích, kde přineslo krmivo pro pejsky, kteří zde čekají na nové domovy. Město dlouhodobě podporuje i další organizace, které se starají o zvířata v nouzi.</w:t>
      </w:r>
    </w:p>
    <w:p>
      <w:pPr/>
      <w:r>
        <w:rPr/>
        <w:t xml:space="preserve">Psí útulek Sedliště poskytuje domov pejskům, kteří mají za  sebou nelehké životní osudy. Pro některé je velmi obtížné sehnat nové majitele.</w:t>
      </w:r>
    </w:p>
    <w:p>
      <w:pPr/>
      <w:r>
        <w:rPr>
          <w:b w:val="1"/>
          <w:bCs w:val="1"/>
        </w:rPr>
        <w:t xml:space="preserve">Eva Vinklárková, Psí útulek Sedliště:</w:t>
      </w:r>
      <w:r>
        <w:rPr/>
        <w:t xml:space="preserve"> "Od roku 1990 je útulek v provozu a kapacita je zhruba 50  pejsků." - Kolik jich tady máte teďka? - "20" - Jak těžké je takové pejsky udat? - "Takové ty socializovanější problém není. Problém spíš je s pejsky, kteří byli  nějak více týraní. Celkově ta psychika je špatná, jsou agresivní, přepínají. To  znamená, že jako je hodný, hodný najednou skočí do vás a ti lidi samozřejmě o  takové psy zájem nemají ke všemu, ještě když je ten pejsek starší. O to je to  větší problém, pejska takhle udat. Někteří jsou opravdu těžce, těžce udatelní."</w:t>
      </w:r>
    </w:p>
    <w:p>
      <w:pPr/>
      <w:r>
        <w:rPr/>
        <w:t xml:space="preserve">Provozovat takový útulek není jednoduché, každá podpora je  proto vítaná. Letos přivezlo pomoc také město Frýdek-Místek.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"Dneska jsme  navštívili Psí útulek v Sedlištích, dovezli jsme je nějaké krmení pro pejsky. A  já jsem rád, že jako město máme partnery, kteří se postarají o psy, kteří se  ztratí, kteří ztratí majitele a zároveň jsem rád, že to není jediná organizace,  která pomáhá se zvířátky. Jsem moc rád, že máme Neposedné tlapky, které se  starají o kočky ve městě. A zároveň máme spolupráci se Záchrannou stanicí  v Bartošovicích, když najdeme jiné zvíře, které potřebuje pomoc, tak to  najde útočiště tam."</w:t>
      </w:r>
    </w:p>
    <w:p>
      <w:pPr/>
      <w:r>
        <w:rPr>
          <w:b w:val="1"/>
          <w:bCs w:val="1"/>
        </w:rPr>
        <w:t xml:space="preserve">Lukáš Slíva  (KDU-ČSL/SPOLU), náměstek primátora Frýdku-Místku:</w:t>
      </w:r>
      <w:r>
        <w:rPr/>
        <w:t xml:space="preserve"> "Já jsem moc rád, že  můžeme udělat radost o Vánocích čtyřnohým mazlíčkům. Nedávno jsme navštívili  Neposedné tlapky, nyní to je Psí útulek v Sedlištích, takže ať mají zvířátka  také radost a ať si užijí také Vánoce."</w:t>
      </w:r>
    </w:p>
    <w:p>
      <w:pPr/>
      <w:r>
        <w:rPr/>
        <w:t xml:space="preserve">Provozovatelé útulku si váží každé podpory, ale stále  připomínají, že největším dárkem je nový domov pro každého pejska.</w:t>
      </w:r>
    </w:p>
    <w:p>
      <w:pPr/>
      <w:r>
        <w:rPr>
          <w:b w:val="1"/>
          <w:bCs w:val="1"/>
        </w:rPr>
        <w:t xml:space="preserve">Eva Vinklárková, Psí útulek Sedliště:</w:t>
      </w:r>
      <w:r>
        <w:rPr/>
        <w:t xml:space="preserve"> "Samozřejmě nejdůležitější asi je taková ta propagace právě  těch neudatelných pejsků a spíš spolupráce s různými lidmi, kteří chtějí ty  přestárlé pejsky anebo těžce udatelné. Samozřejmě jsme vděční i za každou pomoc  hmotnou ve formě krmiva a různých věcí pro pejsky."</w:t>
      </w:r>
    </w:p>
    <w:p>
      <w:pPr/>
      <w:r>
        <w:rPr/>
        <w:t xml:space="preserve">V rámci dalších organizací, se kterými město  spolupracuje se například Neposedné Tlapky letos postaraly o 146 koček a  dalších 28 zvířat. A Záchranná stanice Bartošovice přijala ze správního území  města Frýdek-Místek za 10 měsíců na rekordních 300 živočichů.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program na Zámeckém náměstí bez aut</w:t>
      </w:r>
    </w:p>
    <w:p>
      <w:pPr/>
      <w:r>
        <w:rPr>
          <w:b w:val="1"/>
          <w:bCs w:val="1"/>
        </w:rPr>
        <w:t xml:space="preserve">Pohodové Vánoce ve Frýdku. To je název unikátní akce, která dostala cíl opět oživit Zámecké náměstí. To se opět uzavřelo automobilům a připravil se i drobný kulturní program se zapojením řady zdejších obchodníků.</w:t>
      </w:r>
    </w:p>
    <w:p>
      <w:pPr/>
      <w:r>
        <w:rPr/>
        <w:t xml:space="preserve">Po velkém úspěchu na rozsvícení vánočního stromu ve Frýdku  připravilo město další unikátní projekt na Zámeckém náměstí.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"Letošní rok jsme se poprvé rozhodli uzavřít frýdecké náměstí  automobilům a slavnostně rozsvítit Vánoční stromeček i tady před zámkem. Ta  akce se setkala s obrovským zájmem, náměstím prošly tisíce občanů a v předvánočním čase jsme se rozhodli tuto možnost vrátit  občanům a to 19. a 20. prosince, kdy opravdu bude vrcholit advent, předvánoční  čas. A tyto dva dny bude náměstí uzavřeno a bude připraven doprovodný program."</w:t>
      </w:r>
    </w:p>
    <w:p>
      <w:pPr/>
      <w:r>
        <w:rPr/>
        <w:t xml:space="preserve">V plánu byla nejen reprodukovaná hudba, ale i ohrádka  se zvířátky a vystoupení souboru Ostravička. Do projektu se zapojili také  místní obchodníci a restaurace se zajímavými akcemi. Různé dílničky, workshopy,  přednášky, venkovní posezení, dobré pití i drobné dárky.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bychom chtěli ukázat, že i když toto místo nebude jedno  velké parkoviště, tak přiláká spousty z nás, spousty lidí z města. Tak  jako se tomu stalo u rozsvícení Vánočního stromu. A může to být zajímavé,  protože tady prostě bude bezpečno. Nebudou tady ty auta, můžeme si všichni  společně užít punč, potkat se tady, zažít předvánoční čas a třeba právě koupit  i nějakou milou pozornost pod stromeček, dát si někde něco dobrého, navštívit  některou z provozoven tady na zámeckém náměstí."</w:t>
      </w:r>
    </w:p>
    <w:p>
      <w:pPr/>
      <w:r>
        <w:rPr/>
        <w:t xml:space="preserve">Adventní program běží standardně i na místeckém náměstí.  Proto byly mezi Frýdkem a Místkem naplánovány i mimořádné okružní jízdy vánočně  nazdobeným autobusem.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19-12-2024-16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2026-04-03T11:43:43+02:00</dcterms:created>
  <dcterms:modified xsi:type="dcterms:W3CDTF">2026-04-03T11:43:43+02:00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