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Orlovské Relax centrum zve návštěvníky do bazénu i wellness</w:t>
      </w:r>
    </w:p>
    <w:p>
      <w:pPr/>
      <w:r>
        <w:rPr>
          <w:b w:val="1"/>
          <w:bCs w:val="1"/>
        </w:rPr>
        <w:t xml:space="preserve">Relax centrum Orlová je ideálním místem pro milovníky plavání, relaxace i wellness. Nabízí širokou škálu aktivit, které potěší návštěvníky všech věkových kategorií.</w:t>
      </w:r>
    </w:p>
    <w:p>
      <w:pPr/>
      <w:r>
        <w:rPr/>
        <w:t xml:space="preserve">Jednou z hlavních atrakcí je krytý bazén, který je vhodný nejen pro rekreační plavání, ale také pro kondiční trénink.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"Bazén klasický 25 m dlouhý. Nerezová vana je rozdělena na  dvě části relaxační a plavecká. Nejmenší tady máme dětské brouzdaliště. Máme  tady tobogán 64 m dlouhý. Pro kondiční plavce nabízíme vyhrazený čas, a to ve  čtvrtek a v neděli od 20:00 do 21:00 hodin a v úterý od šesti hodin rána do  sedmi, v sobotu od osmi hodin do devíti hodin rána."</w:t>
      </w:r>
    </w:p>
    <w:p>
      <w:pPr/>
      <w:r>
        <w:rPr/>
        <w:t xml:space="preserve">Pro ty, kteří si chtějí odpočinout a užít si chvíle klidu, je k dispozici moderní wellness zóna nabízející různé formy relaxace. Každý čtvrtek je wellness vyhrazeno pouze pro ženy. Pokud mají návštěvníci rádi tradiční saunu, v horní části centra najdou zrekonstruovanou odpočívárnu, která vznikla v loňském roce.</w:t>
      </w:r>
    </w:p>
    <w:p>
      <w:pPr/>
      <w:r>
        <w:rPr>
          <w:b w:val="1"/>
          <w:bCs w:val="1"/>
        </w:rPr>
        <w:t xml:space="preserve">Libor Tannhäuser, ředitel SMO Orlová</w:t>
      </w:r>
      <w:r>
        <w:rPr/>
        <w:t xml:space="preserve">: "Součástí jsou dvě vířivé vany, Kneippův chodník, saunový  svět, který obsahuje bio saunu, finskou saunu, ochlazovací bazének a populární  vědro a výrobník ledu."</w:t>
      </w:r>
    </w:p>
    <w:p>
      <w:pPr/>
      <w:r>
        <w:rPr/>
        <w:t xml:space="preserve">Zajímavým zlepšením je také zrušení povinnosti nosit klasické pánské plavky, což jistě ocení mnoho mužů, kteří se dříve bazénu vyhýbali.</w:t>
      </w:r>
    </w:p>
    <w:p>
      <w:pPr/>
      <w:r>
        <w:rPr/>
        <w:t xml:space="preserve">Relax centrum ale není jen o plavání a wellness. Návštěvníci si mohou také posedět u baru a dopřát si občerstvení v příjemném prostředí.</w:t>
      </w:r>
    </w:p>
    <w:p>
      <w:pPr/>
      <w:r>
        <w:rPr/>
        <w:t xml:space="preserve">Pro aktuální informace o otevírací době, cenách a nabízených službách navštivte oficiální webové stránky SMO Orlová: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9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2026-06-18T15:52:50+02:00</dcterms:created>
  <dcterms:modified xsi:type="dcterms:W3CDTF">2026-06-18T15:52:50+02:00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