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Kostel sv. Václava patřil Reprezentačnímu plesu města Opavy</w:t>
      </w:r>
    </w:p>
    <w:p>
      <w:pPr/>
      <w:r>
        <w:rPr>
          <w:b w:val="1"/>
          <w:bCs w:val="1"/>
        </w:rPr>
        <w:t xml:space="preserve">Nádherné prostory kostela sv. Václava a Domu umění se oblékly do svátečního. Patřily reprezentačnímu plesu města Opavy, který byl stejně jako loni beznadějně vyprodaný.</w:t>
      </w:r>
    </w:p>
    <w:p>
      <w:pPr/>
      <w:r>
        <w:rPr/>
        <w:t xml:space="preserve">Skvělá zábava, pestrý program, výborné jídlo a krásné prostředí. To vše nabídl Reprezentační ples města Opavy, který se už potřetí uskutečnil v kostele sv. Václava a přilehlého Domu umění. </w:t>
      </w:r>
    </w:p>
    <w:p>
      <w:pPr/>
      <w:r>
        <w:rPr>
          <w:b w:val="1"/>
          <w:bCs w:val="1"/>
        </w:rPr>
        <w:t xml:space="preserve">Tomáš Navrátil (ANO), primátor Opavy: </w:t>
      </w:r>
      <w:r>
        <w:rPr/>
        <w:t xml:space="preserve">“Mám z toho obrovskou radost, jsou tu úžasné prostory a tento ples v těchto prostorách je opakovaně, no a snad z výrazu našich hostů věřím, že se to všem líbí a že příští rok to zopakujeme. Ten ples je oblíbený, takže lístky jsou hned pryč a snažíme se získat nebo  připravit maximální počet míst k sezení návštěvám, takže jsme přidávali ještě místa do refektáře a podobně, takže je to úplně plné a víc už se nám tady nevleze.”</w:t>
      </w:r>
    </w:p>
    <w:p>
      <w:pPr/>
      <w:r>
        <w:rPr>
          <w:b w:val="1"/>
          <w:bCs w:val="1"/>
        </w:rPr>
        <w:t xml:space="preserve">Klára Kyjovská, referentka úseku prezentace města</w:t>
      </w:r>
      <w:r>
        <w:rPr/>
        <w:t xml:space="preserve">: “Na programu nám vystoupilo, bylo předtančení od TSK Opava, poté Parkour School, což jsou kluci, kteří se věnují akrobatickému vystoupení s prvky gymnastiky a vystoupí nám ještě Slezské divadlo Opava, jejich baletní soubory.”</w:t>
      </w:r>
    </w:p>
    <w:p>
      <w:pPr/>
      <w:r>
        <w:rPr/>
        <w:t xml:space="preserve">K tanci hrála kapela The People a moderátorem plesu byl tentokrát populární herec a pohádkový princ Jan Čenský. </w:t>
      </w:r>
    </w:p>
    <w:p>
      <w:pPr/>
      <w:r>
        <w:rPr>
          <w:b w:val="1"/>
          <w:bCs w:val="1"/>
        </w:rPr>
        <w:t xml:space="preserve">Jan Čenský, moderátor reprezentačního plesu: </w:t>
      </w:r>
      <w:r>
        <w:rPr/>
        <w:t xml:space="preserve">“Podívejte se nahoru, to je nádhera, já jsem ještě nikdy neměl možnost uvádět ples v kostele, navíc v kostele sv. Václava, takže já jsem úplně u vytržení, jsem tady poprvé a líbí se mi tady moc. Takže se vrátíte rád. No, to záleží na vedení města, ale rád bych, protože největší pochvala pro moderátora je, když mu řeknou za rok nashledanou. Možná se to povede.”</w:t>
      </w:r>
    </w:p>
    <w:p>
      <w:pPr/>
      <w:r>
        <w:rPr>
          <w:b w:val="1"/>
          <w:bCs w:val="1"/>
        </w:rPr>
        <w:t xml:space="preserve">Petr Kazík, ředitel Slezského divadla Opava: </w:t>
      </w:r>
      <w:r>
        <w:rPr/>
        <w:t xml:space="preserve">“Loni tady měl velký úspěch náš úžasný mexický kolega Osvaldo Osorio, který umí roztančit nejen tento sál, ale spoustu lidí v tomto regionu, protože přináší latinskoamerické rytmy a má to v krvi, to je na něm vidět, takže dneska večer budete moct zase zažít Osvalda v jeho latinskomexické extázi.”</w:t>
      </w:r>
    </w:p>
    <w:p>
      <w:pPr/>
      <w:r>
        <w:rPr>
          <w:b w:val="1"/>
          <w:bCs w:val="1"/>
        </w:rPr>
        <w:t xml:space="preserve">anketa: návštěvníci reprezentačního plesu: </w:t>
      </w:r>
      <w:r>
        <w:rPr/>
        <w:t xml:space="preserve">“Užíváme si to hezky, líbí se nám tu, hezky se tančí a příjemné to tu je. Program je taky hezký. Fotili jsme se s princem, tak se nám to moc líbilo.”</w:t>
      </w:r>
    </w:p>
    <w:p>
      <w:pPr/>
      <w:r>
        <w:rPr/>
        <w:t xml:space="preserve">“Je to super, výborná atmosféra, jsme tu už 3. rokem a je to fakt moc hezký ples.”</w:t>
      </w:r>
    </w:p>
    <w:p>
      <w:pPr/>
      <w:r>
        <w:rPr/>
        <w:t xml:space="preserve">“Je to naprosto perfektní, opravdu musím vyzdvihnout hlavně bar, který je velmi kvalitní, takže si myslím, že je kvalitní i zábava nehledě na to, co tady hrálo, tak se skvěle bavíme.”</w:t>
      </w:r>
    </w:p>
    <w:p>
      <w:pPr/>
      <w:r>
        <w:rPr/>
        <w:t xml:space="preserve">“Výborná atmosféra, jsem tady dvě hodiny a už mám pocit, že jsem princezna.”</w:t>
      </w:r>
    </w:p>
    <w:p>
      <w:pPr/>
      <w:r>
        <w:rPr/>
        <w:t xml:space="preserve">“Je to úplně výborné. Raut skvělý, hudba skvělá, DJ, kapela. Já myslím, že je to tady úplně perfektní jako každý rok.”</w:t>
      </w:r>
    </w:p>
    <w:p>
      <w:pPr/>
      <w:r>
        <w:rPr/>
        <w:t xml:space="preserve">“Prostory se nám líbí, tančili jsme, ochutnali jsme vynikající raut a bavíme se, je to super.”</w:t>
      </w:r>
    </w:p>
    <w:p>
      <w:pPr/>
      <w:r>
        <w:rPr/>
        <w:t xml:space="preserve">Reprezentační ples města byl skvělou tečkou a třešničkou na dortu letošní plesové sezony v Opavě.</w:t>
      </w:r>
    </w:p>
    <w:p>
      <w:pPr/>
      <w:r>
        <w:rPr/>
        <w:t xml:space="preserve">---</w:t>
      </w:r>
    </w:p>
    <w:p>
      <w:pPr>
        <w:pStyle w:val="Heading1"/>
      </w:pPr>
      <w:r>
        <w:rPr>
          <w:sz w:val="36"/>
          <w:szCs w:val="36"/>
        </w:rPr>
        <w:t xml:space="preserve">ZŠ Edvarda Beneše láká na kvalitní bilingvní výuku</w:t>
      </w:r>
    </w:p>
    <w:p>
      <w:pPr/>
      <w:r>
        <w:rPr>
          <w:b w:val="1"/>
          <w:bCs w:val="1"/>
        </w:rPr>
        <w:t xml:space="preserve">Základní školy se připravují na zápisy do prvních tříd. Ty budou probíhat během dubna. Přesné datum si určují školy a informace rodiče najdou na jejich internetových stránkách.</w:t>
      </w:r>
    </w:p>
    <w:p>
      <w:pPr/>
      <w:r>
        <w:rPr/>
        <w:t xml:space="preserve">Začátkem dubna začnou zápisy do prvních tříd základních škol. Hned v prvních dvou dnech proběhnou například na ZŠ Edvarda Beneše, kde se od roku 2023 vyučují vybrané předměty v angličtině. Celkově jde o 5 vyučovacích hodin týdně. </w:t>
      </w:r>
    </w:p>
    <w:p>
      <w:pPr/>
      <w:r>
        <w:rPr>
          <w:b w:val="1"/>
          <w:bCs w:val="1"/>
        </w:rPr>
        <w:t xml:space="preserve">Romana Chalupská, zástupkyně ředitelky ZŠ Edvarda Beneše: </w:t>
      </w:r>
      <w:r>
        <w:rPr/>
        <w:t xml:space="preserve">“Toto bilingvní vzdělávání momentálně probíhá v prvním a druhém ročníku, taktéž bude probíhat v ročníku třetím v příštím vyučovacím roce a momentálně připravujeme další žádost na rozšíření výuky bilingvního vzdělávání na další předměty jak na prvním, tak na druhém stupni základní školy.”</w:t>
      </w:r>
    </w:p>
    <w:p>
      <w:pPr/>
      <w:r>
        <w:rPr/>
        <w:t xml:space="preserve">Děti učí kvalifikovaní učitelé spolu s rodilými mluvčími. Angličtina se vyučuje jak v klasických hodinách angličtiny, tak v hodinách výtvarné výchovy, předmětu Člověk a svět práce a kroužku vedeného metodou Wow.</w:t>
      </w:r>
    </w:p>
    <w:p>
      <w:pPr/>
      <w:r>
        <w:rPr>
          <w:b w:val="1"/>
          <w:bCs w:val="1"/>
        </w:rPr>
        <w:t xml:space="preserve">Silvie Machovská, učitelka ZŠ Edvarda Beneše: </w:t>
      </w:r>
      <w:r>
        <w:rPr/>
        <w:t xml:space="preserve">“Teď jsme měli hodinu zaměřenou na mláďata, na jaro, takže jsme měli flashcards, pěkně jsme si je procvičili, naučili, přeučili a potom vlastně jsme vysvětlili, co děti mají dělat a vyrobili jsme si krásné selátko.”</w:t>
      </w:r>
    </w:p>
    <w:p>
      <w:pPr/>
      <w:r>
        <w:rPr>
          <w:b w:val="1"/>
          <w:bCs w:val="1"/>
        </w:rPr>
        <w:t xml:space="preserve">anketa: žáci ZŠ Edvarda Beneše: </w:t>
      </w:r>
      <w:r>
        <w:rPr/>
        <w:t xml:space="preserve">“Dnes jsme dělali prasátko a bylo to opravdu zábavné. Chci ocenit, jak jsou učitelé mílí, když učí děti ve škole.”</w:t>
      </w:r>
    </w:p>
    <w:p>
      <w:pPr/>
      <w:r>
        <w:rPr/>
        <w:t xml:space="preserve">“To je selátko, je to holčička a jmenuje se Mery. Selátka mám moc ráda.” </w:t>
      </w:r>
    </w:p>
    <w:p>
      <w:pPr/>
      <w:r>
        <w:rPr>
          <w:b w:val="1"/>
          <w:bCs w:val="1"/>
        </w:rPr>
        <w:t xml:space="preserve">Omar Melody, rodilý mluvčí: </w:t>
      </w:r>
      <w:r>
        <w:rPr/>
        <w:t xml:space="preserve">“Práce s těmito dětmi je velmi příjemná, protože se rozvíjejí ve výtvarném umění, komunikaci a kreativitě. Snažíme se vše míchat s angličtinou a také se zábavou. Myslím, že máme dobrý výsledek.”</w:t>
      </w:r>
    </w:p>
    <w:p>
      <w:pPr/>
      <w:r>
        <w:rPr>
          <w:b w:val="1"/>
          <w:bCs w:val="1"/>
        </w:rPr>
        <w:t xml:space="preserve">Simona Horáková, ředitelka ZŠ Edvarda Beneše: </w:t>
      </w:r>
      <w:r>
        <w:rPr/>
        <w:t xml:space="preserve">“Děti už v prvním půlroce mají rozvázané jazýčky a velice krásně začínají vnímat angličtinu a začínají také anglicky myslet. Kromě jazyků nabízíme, pevně věřím tomu, že velmi kvalitní vzdělání a také spoustu zážitků a prožitků ať jsou to lyžařské výcviky, školy v přírodě, bilingvní děti budou mít speciální anglickou školu v přírodě, jsou to vodáky, turisťáky a spousta, mnoho aktivit, které nabízí náš sportovní klub Eben.” </w:t>
      </w:r>
    </w:p>
    <w:p>
      <w:pPr/>
      <w:r>
        <w:rPr/>
        <w:t xml:space="preserve">Spoustu aktivit, výletů a zábavy nabízí také školní družina.</w:t>
      </w:r>
    </w:p>
    <w:p>
      <w:pPr/>
      <w:r>
        <w:rPr/>
        <w:t xml:space="preserve">---</w:t>
      </w:r>
    </w:p>
    <w:p>
      <w:pPr>
        <w:pStyle w:val="Heading1"/>
      </w:pPr>
      <w:r>
        <w:rPr>
          <w:sz w:val="36"/>
          <w:szCs w:val="36"/>
        </w:rPr>
        <w:t xml:space="preserve">Lyžařské závody v obřím slalomu ZŠ z Opavska</w:t>
      </w:r>
    </w:p>
    <w:p>
      <w:pPr/>
      <w:r>
        <w:rPr>
          <w:b w:val="1"/>
          <w:bCs w:val="1"/>
        </w:rPr>
        <w:t xml:space="preserve">Žáci základních škol z Opavy a okolí se v Karlově pod Pradědem utkali o Pohár primátora města Opavy v obřím slalomu. Sportovní klání provázelo slunečné počasí a skvělá atmosféra.</w:t>
      </w:r>
    </w:p>
    <w:p>
      <w:pPr/>
      <w:r>
        <w:rPr/>
        <w:t xml:space="preserve">Sjezdovku Ski expres v Karlově pod Pradědem zaplnili žáci základních škol z Opavska. Na start lyžařských závodů v obřím slalomu se postupně postavilo přes 140 dětí. Letos se uskutečnil už 9. ročník.</w:t>
      </w:r>
    </w:p>
    <w:p>
      <w:pPr/>
      <w:r>
        <w:rPr>
          <w:b w:val="1"/>
          <w:bCs w:val="1"/>
        </w:rPr>
        <w:t xml:space="preserve">Tomáš Navrátil (ANO), primátor Opavy: </w:t>
      </w:r>
      <w:r>
        <w:rPr/>
        <w:t xml:space="preserve">“Celé to organizuje ZŠ Vrchní s panem ředitelem Romanem Podzemným a samozřejmě jeho týmem, takže velké poděkování, trasa je perfektně připravena, krásně vyšlo počasí, svítí sluníčko a jsem rád, že děti takto sportují a že jsou lidé a učitelé, kteří jim tak krásné podmínky připraví a ty závody jsou okresní, takže jezdí tady lidé nejen z Opavy, ale i okolí a mám z toho velkou radost.”</w:t>
      </w:r>
    </w:p>
    <w:p>
      <w:pPr/>
      <w:r>
        <w:rPr>
          <w:b w:val="1"/>
          <w:bCs w:val="1"/>
        </w:rPr>
        <w:t xml:space="preserve">Roman Podzemný, ředitel ZŠ Vrchní: </w:t>
      </w:r>
      <w:r>
        <w:rPr/>
        <w:t xml:space="preserve">“Začínáme 1. třídou, to budou ti, co začínají a ten kopec byl ještě pro ně nachystaný, aby nebyl vyjetý a ti nejstarší mají 15 roků, to je 9. třída, jsou to prostě základní školy. Ale těch prvňáků tady jezdí čím dál víc. Ta popularita vzrostla spíš u těch menších dětí, takže loni snad největší součástí byli ti malí.”</w:t>
      </w:r>
    </w:p>
    <w:p>
      <w:pPr/>
      <w:r>
        <w:rPr/>
        <w:t xml:space="preserve">Trať závodu byla profesionálně připravená a školáci měli i dobré sněhové podmínky. Sjezdovku pokrývalo přes půl metru sněhu.</w:t>
      </w:r>
    </w:p>
    <w:p>
      <w:pPr/>
      <w:r>
        <w:rPr>
          <w:b w:val="1"/>
          <w:bCs w:val="1"/>
        </w:rPr>
        <w:t xml:space="preserve">Zdeněk Mitáš, provozovatel areálu</w:t>
      </w:r>
      <w:r>
        <w:rPr>
          <w:b w:val="1"/>
          <w:bCs w:val="1"/>
        </w:rPr>
        <w:t xml:space="preserve">: </w:t>
      </w:r>
      <w:r>
        <w:rPr/>
        <w:t xml:space="preserve">“Školáci mají úžasně tady takovou malou Itálii, sjezdovky drží přes to všechno jak je teplo, protože ještě pořád to v noci přimrzalo, takže byly prochlazené, ta sjezdovka je pevná, vydrží celý nápor těch mladých lyžařů. Máme radost z té účasti těch dětí a z toho nadšení pro ten závod.”</w:t>
      </w:r>
    </w:p>
    <w:p>
      <w:pPr/>
      <w:r>
        <w:rPr>
          <w:b w:val="1"/>
          <w:bCs w:val="1"/>
        </w:rPr>
        <w:t xml:space="preserve">Petr Houser, trenér a traťový komisař: </w:t>
      </w:r>
      <w:r>
        <w:rPr/>
        <w:t xml:space="preserve">“Brány jsou postaveny tak, aby odpovídaly parametrům žákovské kategorie, i těch nejnižších mladších ročníků, to znamená, splňují všechny parametry, jsou stavěny na vzdálenost 20 metrů.”</w:t>
      </w:r>
    </w:p>
    <w:p>
      <w:pPr/>
      <w:r>
        <w:rPr/>
        <w:t xml:space="preserve">Letos se závodů zúčastnilo 10 základních škol.</w:t>
      </w:r>
    </w:p>
    <w:p>
      <w:pPr/>
      <w:r>
        <w:rPr>
          <w:b w:val="1"/>
          <w:bCs w:val="1"/>
        </w:rPr>
        <w:t xml:space="preserve">anketa: žáci ZŠ z Opavska: </w:t>
      </w:r>
      <w:r>
        <w:rPr/>
        <w:t xml:space="preserve">“Čas nic moc, ale trať se dá, mohlo by to být trošku lepší kvůli počasí, ale dobré to je.”</w:t>
      </w:r>
    </w:p>
    <w:p>
      <w:pPr/>
      <w:r>
        <w:rPr/>
        <w:t xml:space="preserve">“Mě to bavilo, jelo se dobře, užil jsem si to dost.”</w:t>
      </w:r>
    </w:p>
    <w:p>
      <w:pPr/>
      <w:r>
        <w:rPr/>
        <w:t xml:space="preserve">“Byla jsem strašně nervózní, pořád mám bublinu v břiše a bylo to super.”</w:t>
      </w:r>
    </w:p>
    <w:p>
      <w:pPr/>
      <w:r>
        <w:rPr/>
        <w:t xml:space="preserve">“Trať drží a je hezky, takže dobré. Vím, že jsem jela pod svoje možnosti, ale jsem ráda, že jsem dojela do cíle.” </w:t>
      </w:r>
    </w:p>
    <w:p>
      <w:pPr/>
      <w:r>
        <w:rPr/>
        <w:t xml:space="preserve">“Trať je dobrá, akorát je to trošičku ledovější, takže se jede, trošičku to jako klouže, ale jinak si myslím, že trať je výtečně udělaná.”</w:t>
      </w:r>
    </w:p>
    <w:p>
      <w:pPr/>
      <w:r>
        <w:rPr/>
        <w:t xml:space="preserve">Lyžařské závody v obřím slalomu vyhrála ZŠ Otická, která si tak odnesla putovní pohár. Druhou příčku obsadila ZŠ Vrchní a na 3. místě skončila ZŠ Edvarda Beneše. Ceny ale byly připraveny úplně pro každého.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2025-12-17T14:54:22+01:00</dcterms:created>
  <dcterms:modified xsi:type="dcterms:W3CDTF">2025-12-17T14:54:22+01:00</dcterms:modified>
</cp:coreProperties>
</file>

<file path=docProps/custom.xml><?xml version="1.0" encoding="utf-8"?>
<Properties xmlns="http://schemas.openxmlformats.org/officeDocument/2006/custom-properties" xmlns:vt="http://schemas.openxmlformats.org/officeDocument/2006/docPropsVTypes"/>
</file>