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12.3.2021,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v Horní Suché finančně podpořili zřízení gynekologické ambulance</w:t>
      </w:r>
    </w:p>
    <w:p>
      <w:pPr/>
      <w:r>
        <w:rPr>
          <w:b w:val="1"/>
          <w:bCs w:val="1"/>
        </w:rPr>
        <w:t xml:space="preserve">Nikol Stefaniszek, gynekoložka:</w:t>
      </w:r>
      <w:r>
        <w:rPr/>
        <w:t xml:space="preserve"> "Okolní obce mají gynekology a nám tady ordinace chyběla. Proto jsme šli společně s obcí Horní Suchou a zastupitelstvem do toho projektu stvořit tady novou gynekologickou ambulanci. Celé gynekologické vybavení této ordinace nakoupila obec Horní Suché a já jim pouze splácím v nájemném každým měsícem část tohoto vybavení."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"Samozřejmě, že nám to chybělo hodně a musely jsme dojíždět do jiných měst. Já jsem například musela k paní doktorce jezdit do Českého Těšína.”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to lepší než dojíždět do velkého města, zvlášť, když se něco akutního děje, tak to máte hned za rohem.”</w:t>
      </w:r>
    </w:p>
    <w:p>
      <w:pPr/>
      <w:r>
        <w:rPr/>
        <w:t xml:space="preserve">Lékařka ordinuje v obci dva dny v týdnu.</w:t>
      </w:r>
    </w:p>
    <w:p>
      <w:pPr/>
      <w:r>
        <w:rPr>
          <w:b w:val="1"/>
          <w:bCs w:val="1"/>
        </w:rPr>
        <w:t xml:space="preserve">Nikol Stefaniszek, gynekoložka:</w:t>
      </w:r>
      <w:r>
        <w:rPr/>
        <w:t xml:space="preserve"> "Poskytujeme celkovou gynekologickou i porodnickou péči od mladých žen až po ženy v klimaktériu, ale každý má ten svůj kousek čím se zabývá a já se velmi ráda už několik let zabývám neplodností. Čím dál tím víc párů má problém otěhotnět."</w:t>
      </w:r>
    </w:p>
    <w:p>
      <w:pPr/>
      <w:r>
        <w:rPr/>
        <w:t xml:space="preserve">Na druhou stranu lékařka potvrzuje, že během roční pandemie je více těhotných žen i porodů.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24512/zastupitele-v-horni-suche-financne-podporili-zrizeni-gynekologicke-ambul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2026-07-15T14:28:58+02:00</dcterms:created>
  <dcterms:modified xsi:type="dcterms:W3CDTF">2026-07-15T14:28:58+02:00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