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9591/nosovicky-sportovni-areal-se-dock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