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24. ročník Romského festivalu, pro zakladatele Milana Ference poslední</w:t>
      </w:r>
    </w:p>
    <w:p>
      <w:pPr/>
      <w:r>
        <w:rPr/>
        <w:t xml:space="preserve">Letní kino v parku Boženy Němcové patřilo už po čtyřiadvacáté Romskému festivalu. Pro jeho zakladatele Milana Ference z občanského sdružení Romů Severní Moravy byl prý poslední, který organizuje, rád by přenechal pořádání někomu mladšímu. </w:t>
      </w:r>
    </w:p>
    <w:p>
      <w:pPr/>
      <w:r>
        <w:rPr>
          <w:b w:val="1"/>
          <w:bCs w:val="1"/>
        </w:rPr>
        <w:t xml:space="preserve">Milan Ferenc, organizátor, zakladatel Romského festivalu: </w:t>
      </w:r>
      <w:r>
        <w:rPr/>
        <w:t xml:space="preserve">"Rozhodně bych chtěl, aby festival zůstal, ale strašně bych si přál, abych už já nebyl organizátorem, ale jiní, mladší, protože už jsem v letech a mě to i ubíjí, marné, ta sedmdesátka tady je a člověk to cítí. Neříkám fyzicky, ale je to zodpovědnost. Čím jsme starší, tím víc přemýšlím o tom, že bychom se měli vracet ke kořenům, myslím tím i tu hudební produkci, protože dneska ti mladí mají svůj styl, svůj vkus a na ty festivaly chodí i starší lidi."</w:t>
      </w:r>
    </w:p>
    <w:p>
      <w:pPr/>
      <w:r>
        <w:rPr/>
        <w:t xml:space="preserve">Vracet se ke kořenům se dařilo organizátorům po celou dobu fungování tohoto festivalu, typické tance, žhavé rytmy, kroje nebo cimbálovky byly součástí každého ročníku od samého začátku. Organizátoři sem do Karviné přivedli desítky romských i neromských kapel, na které se obecenstvo těšilo, ne</w:t>
      </w:r>
      <w:r>
        <w:rPr>
          <w:i w:val="1"/>
          <w:iCs w:val="1"/>
        </w:rPr>
        <w:t xml:space="preserve">přeberné množství zahraničních muzikantů a </w:t>
      </w:r>
      <w:r>
        <w:rPr/>
        <w:t xml:space="preserve">známých interpretů, vzpomeňme například  slovenského zpěváka Rytmuse, Lucii Bílou, Jana Bendiga, ale příležitost vystoupit dostali i  místní kapely a interpreti.</w:t>
      </w:r>
    </w:p>
    <w:p>
      <w:pPr/>
      <w:r>
        <w:rPr>
          <w:b w:val="1"/>
          <w:bCs w:val="1"/>
        </w:rPr>
        <w:t xml:space="preserve">Richard Samko, moderátor Romského festivalu: </w:t>
      </w:r>
      <w:r>
        <w:rPr/>
        <w:t xml:space="preserve">"Tohle je nejlepší pořadatel v celé ČR, jeden z mála, co ví, co je tradice a proto tady už 24 let vystupují tradiční kapely s romským srdcem."</w:t>
      </w:r>
    </w:p>
    <w:p>
      <w:pPr/>
      <w:r>
        <w:rPr>
          <w:b w:val="1"/>
          <w:bCs w:val="1"/>
        </w:rPr>
        <w:t xml:space="preserve">Milan Ferenc, organizátor, zakladatel Romského festivalu: </w:t>
      </w:r>
      <w:r>
        <w:rPr/>
        <w:t xml:space="preserve">"Já vnímám tu naši kulturu jako něco, co my vlastníme a kromě kultury a řeči nevlastníme nic, my jsme národ, etnikum, co má svou kulturu a tu je třeba pěstovat."</w:t>
      </w:r>
    </w:p>
    <w:p>
      <w:pPr/>
      <w:r>
        <w:rPr/>
        <w:t xml:space="preserve">I letos byl výběr interpretů pestrý a přilákal do letního kina všechny věkové kategorie návštěvníků.</w:t>
      </w:r>
    </w:p>
    <w:p>
      <w:pPr/>
      <w:r>
        <w:rPr>
          <w:b w:val="1"/>
          <w:bCs w:val="1"/>
        </w:rPr>
        <w:t xml:space="preserve">anketa: návštěvníci festivalu: </w:t>
      </w:r>
      <w:r>
        <w:rPr/>
        <w:t xml:space="preserve">"Přilákal mě hlavně tady ten Romfest, co je hodně roků u nás v Karviné a pobavení, zábava, kultura naše a skvělé kapely." "Lidi se baví, je to tu pěkné."</w:t>
      </w:r>
    </w:p>
    <w:p>
      <w:pPr/>
      <w:r>
        <w:rPr/>
        <w:t xml:space="preserve">A pokaždé, při každém ročníku, se návštěvníci z celé Moravy, Čech, Slovenska a Polska ukázali jako výborní tanečníci a lidé, kteří se umí bavit.</w:t>
      </w:r>
    </w:p>
    <w:p>
      <w:pPr/>
      <w:r>
        <w:rPr>
          <w:b w:val="1"/>
          <w:bCs w:val="1"/>
        </w:rPr>
        <w:t xml:space="preserve">Milan Ferenc, organizátor, zakladatel Romského festivalu: </w:t>
      </w:r>
      <w:r>
        <w:rPr/>
        <w:t xml:space="preserve">"Především si vážím, že nebyly žádné problémy, kde by musela zasahovat městská nebo státní policie. Nikdo za mnou nikdy za těch 24 let nepřišel, že by se něco vyšetřovalo, tam se něco ukradlo, rozbilo, a na to jsme pyšný. "</w:t>
      </w:r>
    </w:p>
    <w:p>
      <w:pPr/>
      <w:r>
        <w:rPr/>
        <w:t xml:space="preserve">Jestli bude 25. ročník a kdo převezme štafetu v organizaci, je zatím ve hvězdách. Hlavní organizátor Milan Ferenc je ale připraven svému následníkovi ve startu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059/v-karvine-se-konal-24-rocnik-romskeho-festivalu-pro-zakladatele-milana-ference-posle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2026-06-21T10:53:44+02:00</dcterms:created>
  <dcterms:modified xsi:type="dcterms:W3CDTF">2026-06-21T10:53:44+02:00</dcterms:modified>
</cp:coreProperties>
</file>

<file path=docProps/custom.xml><?xml version="1.0" encoding="utf-8"?>
<Properties xmlns="http://schemas.openxmlformats.org/officeDocument/2006/custom-properties" xmlns:vt="http://schemas.openxmlformats.org/officeDocument/2006/docPropsVTypes"/>
</file>