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2.4.2024, 15:27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knihovnice připravily pro děti Noc s Andersenem</w:t>
      </w:r>
    </w:p>
    <w:p>
      <w:pPr/>
      <w:r>
        <w:rPr/>
        <w:t xml:space="preserve">Noc s Andersenem je akce knihovny, která je dětmi oblíbená. Každoročně touží prožít nevšední zážitky desítky dětí a nejinak tomu bylo i letos. </w:t>
      </w:r>
    </w:p>
    <w:p>
      <w:pPr/>
      <w:r>
        <w:rPr>
          <w:b w:val="1"/>
          <w:bCs w:val="1"/>
        </w:rPr>
        <w:t xml:space="preserve">Karolína Kozielová, knihovnice</w:t>
      </w:r>
      <w:r>
        <w:rPr/>
        <w:t xml:space="preserve">: "Je to celostátní akce a my jsme rádi, že i tento rok se můžeme zapojit. Zapojila se všechna dětská oddělení knihovny, máme velký zájem, kolem čtyřiceti dětí.” </w:t>
      </w:r>
    </w:p>
    <w:p>
      <w:pPr/>
      <w:r>
        <w:rPr/>
        <w:t xml:space="preserve">Všechny děti se sešly ve Fryštátě v prostorách nového oddělení. Tady si knihovnice připravily krátké představení.</w:t>
      </w:r>
    </w:p>
    <w:p>
      <w:pPr/>
      <w:r>
        <w:rPr>
          <w:b w:val="1"/>
          <w:bCs w:val="1"/>
        </w:rPr>
        <w:t xml:space="preserve">anketa: účastníci akce:</w:t>
      </w:r>
      <w:r>
        <w:rPr/>
        <w:t xml:space="preserve"> "Přišla jsem proto, že mě baví trávit čas v knihovně." "Já jsem tady podruhé a těším se."</w:t>
      </w:r>
    </w:p>
    <w:p>
      <w:pPr/>
      <w:r>
        <w:rPr/>
        <w:t xml:space="preserve">Děti se prostřednictvím vylosovaných barev rozdělily do skupin a vydaly se na krátkou procházku do blízké parku Boženy Němcové. Tady u stromu, který byl vysazen na počest této akce, na ně čekal sám spisovatel Andersen.</w:t>
      </w:r>
    </w:p>
    <w:p>
      <w:pPr/>
      <w:r>
        <w:rPr/>
        <w:t xml:space="preserve">Tady se  děti seznámily se životem spisovatele a také si připomněli některá jeho díla. Po tomto zážitku se všichni přesunuli do Karviné-Mizerova. Na děti čekala stanoviště s nejrůznějšími úkoly, které souvisely s letošním tématem akce Z pohádky do pohádky. Vyráběly třeba Perníkovu chaloupku, příbytky Šmoulů nebo zámek Ledového království. Součástí Noci s Andersenem bylo také občerstvení nebo setkání s odborníkem na film a filmovou techniku Antonínem Drdlou, který jim přiblížil animované filmy.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2364/karvinske-knihovnice-pripravily-pro-deti-noc-s-anderse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2026-04-30T10:51:11+02:00</dcterms:created>
  <dcterms:modified xsi:type="dcterms:W3CDTF">2026-04-30T10:51:11+02:00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