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školy i veřejnost na Den Země ve znamení Světa zvířat</w:t>
      </w:r>
    </w:p>
    <w:p>
      <w:pPr/>
      <w:r>
        <w:rPr/>
        <w:t xml:space="preserve">Den Země připadá na pondělí 22. dubna. Řada měst ho postupně  slaví kolem tohoto data. Ve Frýdku-Místu letos oslavy připadnou na pátek.</w:t>
      </w:r>
    </w:p>
    <w:p>
      <w:pPr/>
      <w:r>
        <w:rPr>
          <w:b w:val="1"/>
          <w:bCs w:val="1"/>
        </w:rPr>
        <w:t xml:space="preserve">Lukáš Slíva (KDU-ČSL/SPOLU), náměstek  primátora Frýdku-Místku: </w:t>
      </w:r>
      <w:r>
        <w:rPr/>
        <w:t xml:space="preserve">"Den Země je výchovně vzdělávací a osvětová akce, kterou  pořádá statutární město Frýdek-Místek ve spolupráci s příspěvkovou  organizací Středisko volného času Klíč. Den Země se uskuteční 26. dubna  v Sadech Bedřicha Smetany v Místku. Letošní ročník je zaměřen na svět  zvířat. To znamená, že je připraven opravdu pestrý program."</w:t>
      </w:r>
    </w:p>
    <w:p>
      <w:pPr/>
      <w:r>
        <w:rPr>
          <w:b w:val="1"/>
          <w:bCs w:val="1"/>
        </w:rPr>
        <w:t xml:space="preserve">Petra Vlkošová, zástupce ředitele SVČ  Klíč F-M:</w:t>
      </w:r>
      <w:r>
        <w:rPr/>
        <w:t xml:space="preserve"> "Malí návštěvníci se mohou těšit na spoustu novinek.  Například se dozví, jak probíhá klasický výcvik psů prostřednictvím  kynologického klubu. A zároveň mohou zjistit, jak se psi cvičí pro takzvanou  canisterapii. Přidají se k nám i Neposedné tlapky a velkým lákadlem určitě  bude výroba hnízd pro jiřičky, které si děti budou moci odnést. Všechny bychom  chtěli pozvat na plno her, soutěží a informací o zvířatech, jejich ochraně a  jejich společném životu s námi."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"Nebudou chybět jízdy na ponících, sokolnické vystoupení,  dále ukázky canisterapie. Jsou tam připraveny také hry a soutěže  s problematikou a se zaměřením na poznávání zvířat. Pro děti bude  připraven skákací hrad. Takže opravdu bohatý program. A je samozřejmě třeba  také říct, že je to dopoledne hlavně pro školy a odpoledne je zaměřeno na  veřejnost. Ale veřejnost může přijít klidně i také dopoledne."</w:t>
      </w:r>
    </w:p>
    <w:p>
      <w:pPr/>
      <w:r>
        <w:rPr/>
        <w:t xml:space="preserve">Den Země má každoročně různá témata. Tradičně se ale na akci  představují organizace spojené s ekologií. A vždy se na akci učí o  správném třídění odpadů, topení nebo právě o péči o přírodu a zvířata. </w:t>
      </w:r>
    </w:p>
    <w:p>
      <w:pPr/>
      <w:r>
        <w:rPr>
          <w:b w:val="1"/>
          <w:bCs w:val="1"/>
        </w:rPr>
        <w:t xml:space="preserve">Lukáš Slíva (KDU-ČSL/SPOLU), náměstek  primátora Frýdku-Místku:</w:t>
      </w:r>
      <w:r>
        <w:rPr/>
        <w:t xml:space="preserve"> "Loňský ročník byl zaměřen na ekologickou domácnost. Takže  ukázky toho, jak fungují jednotlivé zdroje vytápění, letošní ročník bude  zaměřen na svět zvířat, takže ukázat dětem a veřejnosti, jak zvířata pomáhají.  A seznámit se s problematikou."</w:t>
      </w:r>
    </w:p>
    <w:p>
      <w:pPr/>
      <w:r>
        <w:rPr/>
        <w:t xml:space="preserve">Z dalších organizací se představí například Faunapark, debrujáři  i Muzeum Beskyd. A tradičně nebudou chybět ani oblíbení hasiči a pásmo  divadelních scének.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704/frydekmistek-zve-skoly-i-verejnost-na-den-zeme-ve-znameni-sveta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2026-06-19T17:53:51+02:00</dcterms:created>
  <dcterms:modified xsi:type="dcterms:W3CDTF">2026-06-19T17:53:51+02:00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