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lidi, kteří dělají městu dobré jméno</w:t>
      </w:r>
    </w:p>
    <w:p>
      <w:pPr/>
      <w:r>
        <w:rPr/>
        <w:t xml:space="preserve">Inspirativní atmosféra panovala v Beskydském divadle, kde proběhlo vyhlášení osobností města Nového Jičína za rok 2024. Poprvé se tento ceremoniál konal za nových pravidel a v nové úpravě, když byly všechny kategorie, tedy kultura, vzdělávání, sociální oblast, sport a nově i podnikatelé oceněni v rámci jednoho slavnostního večera.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“Také kritéria jsme malinko pozměnili a hlavní novinkou je, že jsme letos poprvé vyhlašovali i podnikatele roku. Tyto osobnosti byly dvě a určitě dělají městu dobré jméno.” </w:t>
      </w:r>
    </w:p>
    <w:p>
      <w:pPr/>
      <w:r>
        <w:rPr>
          <w:b w:val="1"/>
          <w:bCs w:val="1"/>
        </w:rPr>
        <w:t xml:space="preserve">Miroslav Mixa, podnikatelská osobnost: </w:t>
      </w:r>
      <w:r>
        <w:rPr/>
        <w:t xml:space="preserve">“Vážím, si toho opravdu upřímně velmi hodně. Jak jsem na konci řekl, děkuji Novému Jičínu protože v Nové Jičíně se dobře žije a taky se tu dobře podniká.”   </w:t>
      </w:r>
    </w:p>
    <w:p>
      <w:pPr/>
      <w:r>
        <w:rPr>
          <w:b w:val="1"/>
          <w:bCs w:val="1"/>
        </w:rPr>
        <w:t xml:space="preserve">Alexander Kodada, podnikatelská osobnost: </w:t>
      </w:r>
      <w:r>
        <w:rPr/>
        <w:t xml:space="preserve">“Děkuji za ocenění, velice mě to potěšilo a už jsem toho chtěl pomalu nechat, ale tohle mě nutí pokračovat dál. Takže zkusím zase novou etapu podnikání.”     </w:t>
      </w:r>
    </w:p>
    <w:p>
      <w:pPr/>
      <w:r>
        <w:rPr>
          <w:b w:val="1"/>
          <w:bCs w:val="1"/>
        </w:rPr>
        <w:t xml:space="preserve">Darina Krausová, trenérka atletiky, osobnost sportu: </w:t>
      </w:r>
      <w:r>
        <w:rPr/>
        <w:t xml:space="preserve">“Já si toho vážím moc, je to ocenění nejen mé práce, ale celého týmu, protože bez toho, abych měla tým kamarádů a známých, bez toho bych nemohla udělat  žádný závod.”   </w:t>
      </w:r>
    </w:p>
    <w:p>
      <w:pPr/>
      <w:r>
        <w:rPr>
          <w:b w:val="1"/>
          <w:bCs w:val="1"/>
        </w:rPr>
        <w:t xml:space="preserve">Monika Kubiszová, zástupkyně ředitele, pedagogická osobnost: </w:t>
      </w:r>
      <w:r>
        <w:rPr/>
        <w:t xml:space="preserve">“Pro mě je to obrovská pocta. Jsem úplně naměkko a je to krásné, takže děkuji.” </w:t>
      </w:r>
    </w:p>
    <w:p>
      <w:pPr/>
      <w:r>
        <w:rPr>
          <w:b w:val="1"/>
          <w:bCs w:val="1"/>
        </w:rPr>
        <w:t xml:space="preserve">Šárka Hyklová, výtvarnice a sochařka, osobnost kultury: </w:t>
      </w:r>
      <w:r>
        <w:rPr/>
        <w:t xml:space="preserve">“Hlavně se snažím, aby ta má práce byla kvalitní a dobrá, takže o to mi jde. A jsem moc ráda, že to někdo ocenil.”   </w:t>
      </w:r>
    </w:p>
    <w:p>
      <w:pPr/>
      <w:r>
        <w:rPr/>
        <w:t xml:space="preserve">Vyhlášeno bylo celkem 18 jednotlivců a kolektivů. Seznam všech je uveden pod textem reportáže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55/novy-jicin-ocenil-lidi-kteri-delaji-mestu-dobr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2026-06-24T23:24:53+02:00</dcterms:created>
  <dcterms:modified xsi:type="dcterms:W3CDTF">2026-06-24T23:24:53+02:00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