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karvinské knihovně nabízejí pestrý program pro děti</w:t>
      </w:r>
    </w:p>
    <w:p>
      <w:pPr/>
      <w:r>
        <w:rPr/>
        <w:t xml:space="preserve">Ani knihovna o prázdninách nezahálí a chystá další akce pro děti. Už 7. srpna se můžete před knihovnou v Mizerově těšit na oblíbené tvoření, tentokrát v indiánském stylu. V případě nepřízně počasí se akce přesune na půjčovnu dětského oddělení. V rámci akce Prázdniny v knihovně na pobočce v Karviné-Novém Městě se můžete těšit na Americké dobrodružství s bee-boty, které se uskuteční 7. srpna, Arktické dobrodružství se spherokoulemi, co se bude konat 14. srpna, a také na Vyhodnocení cesty kolem světa, a to 21. srpna. Čekají vás soutěže, tvoření i spousta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79/prazdniny-v-karvinske-knihovne-nabizeji-pestry-program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2026-07-03T09:41:49+02:00</dcterms:created>
  <dcterms:modified xsi:type="dcterms:W3CDTF">2026-07-03T09:41:49+02:00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