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Slavnost vína bavila cimbálovka i doprovodný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673/bez-komentare-slavnost-vina-bavila-cimbalovka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