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Karviná po šestnácté uspořádala střeleckou soutěž plnou zábavy a napětí</w:t>
      </w:r>
    </w:p>
    <w:p>
      <w:pPr/>
      <w:r>
        <w:rPr/>
        <w:t xml:space="preserve">Střelecká soutěž opět přilákala policisty, kteří si chtějí zastřílet pro zábavu a mimo pracovní dobu. </w:t>
      </w:r>
    </w:p>
    <w:p>
      <w:pPr/>
      <w:r>
        <w:rPr>
          <w:b w:val="1"/>
          <w:bCs w:val="1"/>
        </w:rPr>
        <w:t xml:space="preserve">Jaroslav Novotný, zástupce ředitele Městské policie Karviná: </w:t>
      </w:r>
      <w:r>
        <w:rPr/>
        <w:t xml:space="preserve">“Dneska se koná 16. ročník Střelecké soutěže o pohár primátora města Karviné. Je tady šestnáct družstev, kteří přijeli z devíti měst republiky, co se týká Městských policií, pak jsou tady zástupci vězeňské služby. Disciplíny kolegové vybrali tři pro každé družstvo, které jsou náročné, ale myslím si, že zvládutelné a každý by to měl zvládnout bez problému.”</w:t>
      </w:r>
    </w:p>
    <w:p>
      <w:pPr/>
      <w:r>
        <w:rPr/>
        <w:t xml:space="preserve">Jednotlivé disciplíny z loňských let byly letos poupraveny, takže střelci do poslední chvíle nevěděli, co od nich mají očekávat. To bylo pro ně z celého střeleckého závodu nejsložitější.</w:t>
      </w:r>
    </w:p>
    <w:p>
      <w:pPr/>
      <w:r>
        <w:rPr>
          <w:b w:val="1"/>
          <w:bCs w:val="1"/>
        </w:rPr>
        <w:t xml:space="preserve">Jaroslav Novotný, zástupce ředitele Městské policie Karviná: </w:t>
      </w:r>
      <w:r>
        <w:rPr/>
        <w:t xml:space="preserve">“Jsou to disciplíny, kde musí se různě přebíjet zbraně, do toho tam jsou různé fyzické zatěže, které jsou s tím zkombinované, takže je to atraktivní pro všechny účastníky této soutěže.”</w:t>
      </w:r>
    </w:p>
    <w:p>
      <w:pPr/>
      <w:r>
        <w:rPr/>
        <w:t xml:space="preserve">Široké spektrum cen, které byly určeny opravdu všem soutěžním kategoriím, vyhrávali již ostřílení střelci, stejně jako nováčci. </w:t>
      </w:r>
    </w:p>
    <w:p>
      <w:pPr/>
      <w:r>
        <w:rPr>
          <w:b w:val="1"/>
          <w:bCs w:val="1"/>
        </w:rPr>
        <w:t xml:space="preserve">Jaroslav Novotný, zástupce ředitele Městské policie Karviná: </w:t>
      </w:r>
      <w:r>
        <w:rPr/>
        <w:t xml:space="preserve">“Tady vždycky někdo vyhrává, opakují se ta jména, ale nejsou to vždy stejné obce nebo stejní ti závodníci, kteří se účastní.”</w:t>
      </w:r>
    </w:p>
    <w:p>
      <w:pPr/>
      <w:r>
        <w:rPr/>
        <w:t xml:space="preserve">Soutěže se již klasicky účastnily i ženy, zástupkyně několika Městských policií z různých měst. Střelecká soutěž nebude chybět na programu ani v dalším roce a někteří účastníci z letoška jistě opět nebudou chybět.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994/mestska-policie-karvina-po-sestnacte-usporadala-streleckou-soutez-plnou-zabavy-a-nap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2026-08-21T06:29:19+02:00</dcterms:created>
  <dcterms:modified xsi:type="dcterms:W3CDTF">2026-08-21T06:29:19+02:00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