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závodech masters vzpěračů v Havířově zavzpomínali i na Otu Zarembu</w:t>
      </w:r>
    </w:p>
    <w:p>
      <w:pPr/>
      <w:r>
        <w:rPr/>
        <w:t xml:space="preserve">Vzpěračský klub Baník byl pořadatelem 1. kola soutěže v kategorii masters. Do Havířova tak přijeli závodníci z různých koutů republiky a také ze Slovenska, aby poměřili síly v tradičních disciplínách – trhu a nadhozu.</w:t>
      </w:r>
    </w:p>
    <w:p>
      <w:pPr/>
      <w:r>
        <w:rPr>
          <w:b w:val="1"/>
          <w:bCs w:val="1"/>
        </w:rPr>
        <w:t xml:space="preserve">Dalibor Klimša, ředitel soutěže:</w:t>
      </w:r>
      <w:r>
        <w:rPr/>
        <w:t xml:space="preserve"> „Hodně chlapců a dívek si dnes chce splnit kvalifikační limit na mistrovství Evropy, případně mistrovství světa. Pro nás je tento turnaj pravidelnou akcí už od roku 1998.“</w:t>
      </w:r>
    </w:p>
    <w:p>
      <w:pPr/>
      <w:r>
        <w:rPr/>
        <w:t xml:space="preserve">Tyto závody byly také první příležitostí, kdy mohli sportovci společně zavzpomínat na zesnulého olympionika Otu Zarembu.</w:t>
      </w:r>
    </w:p>
    <w:p>
      <w:pPr/>
      <w:r>
        <w:rPr>
          <w:b w:val="1"/>
          <w:bCs w:val="1"/>
        </w:rPr>
        <w:t xml:space="preserve">Dušan Kovač, předseda Českého svazu vzpírání:</w:t>
      </w:r>
      <w:r>
        <w:rPr/>
        <w:t xml:space="preserve"> „Já to tady v tuhle chvíli beru jako takové memento na Otu Zarembu. Je to první závod, kdy můžeme uctít Otu po jeho bohužel nešťastném úmrtí a vzpomenout při našem sportovním výkonu na tuto legendu.“</w:t>
      </w:r>
    </w:p>
    <w:p>
      <w:pPr/>
      <w:r>
        <w:rPr/>
        <w:t xml:space="preserve">Legendou československého vzpírání je i Tibor Mezei.</w:t>
      </w:r>
    </w:p>
    <w:p>
      <w:pPr/>
      <w:r>
        <w:rPr>
          <w:b w:val="1"/>
          <w:bCs w:val="1"/>
        </w:rPr>
        <w:t xml:space="preserve">Tibor Mezei:</w:t>
      </w:r>
      <w:r>
        <w:rPr/>
        <w:t xml:space="preserve"> „Se vzpíráním jsem začal v roce 1979. Vzpíral jsem na vrcholové úrovni v Dukle Trenčín do roku 1990. Od roku 2007 jsem Evropu vyhrál sedmkrát, svět čtyřikrát.“</w:t>
      </w:r>
    </w:p>
    <w:p>
      <w:pPr/>
      <w:r>
        <w:rPr>
          <w:b w:val="1"/>
          <w:bCs w:val="1"/>
        </w:rPr>
        <w:t xml:space="preserve">Jan Mušinský, vzpěrač:</w:t>
      </w:r>
      <w:r>
        <w:rPr/>
        <w:t xml:space="preserve"> „Letos mi je 50 let, takže jsem v další věkové kategorii a rozhodl jsem se, že budu startovat na mistrovství Evropy i na mistrovství světa v Aténách.“</w:t>
      </w:r>
    </w:p>
    <w:p>
      <w:pPr/>
      <w:r>
        <w:rPr/>
        <w:t xml:space="preserve">Mistrovství Evropy masters se bude konat v Belgii a zúčastní se ho přes 800 závodníků. Českou republiku by mohlo reprezentovat kolem dvaceti sportovců.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338/na-zavodech-masters-vzperacu-v-havirove-zavzpominali-i-na-otu-zarem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2026-04-21T08:13:07+02:00</dcterms:created>
  <dcterms:modified xsi:type="dcterms:W3CDTF">2026-04-21T08:13:07+02:00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