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Směna je změna získává ve Fulneku na oblibě, letos ji doplnilo i opékání s hudbou</w:t>
      </w:r>
    </w:p>
    <w:p>
      <w:pPr/>
      <w:r>
        <w:rPr>
          <w:b w:val="1"/>
          <w:bCs w:val="1"/>
        </w:rPr>
        <w:t xml:space="preserve">Jitka Krčmářová (FULNEK PRO LIDI), zastupitelka města Fulneku, organizátorka:</w:t>
      </w:r>
      <w:r>
        <w:rPr/>
        <w:t xml:space="preserve"> "Protože žijeme skoro na vesnici a každý máme nějaké přebytky a něco, co je pro někoho poklad, je pro jiného plevel a naopak. Takže vznikl tenhle nápad, který už vlastně tady čtvrtým rokem funguje, a řekla bych, že si postupně získává své příznivce."</w:t>
      </w:r>
    </w:p>
    <w:p>
      <w:pPr/>
      <w:r>
        <w:rPr>
          <w:b w:val="1"/>
          <w:bCs w:val="1"/>
        </w:rPr>
        <w:t xml:space="preserve">anketa, účastníci akce Směna je změna:</w:t>
      </w:r>
      <w:r>
        <w:rPr/>
        <w:t xml:space="preserve"> "Určitě se to co rok víc rozkřikne, takže je nás tu více. Na tom prvním ročníku jsme, myslím, byli asi čtyři, na druhém už nás tady bylo víc."</w:t>
      </w:r>
    </w:p>
    <w:p>
      <w:pPr/>
      <w:r>
        <w:rPr/>
        <w:t xml:space="preserve">Pro co jste si dnes přišla?</w:t>
      </w:r>
    </w:p>
    <w:p>
      <w:pPr/>
      <w:r>
        <w:rPr>
          <w:b w:val="1"/>
          <w:bCs w:val="1"/>
        </w:rPr>
        <w:t xml:space="preserve">anketa, účastníci akce Směna je změna</w:t>
      </w:r>
      <w:r>
        <w:rPr>
          <w:b w:val="1"/>
          <w:bCs w:val="1"/>
        </w:rPr>
        <w:t xml:space="preserve">:</w:t>
      </w:r>
      <w:r>
        <w:rPr/>
        <w:t xml:space="preserve"> "Tak rajčata jsem si vzala, celer, aloe vera tady měl pán."</w:t>
      </w:r>
    </w:p>
    <w:p>
      <w:pPr/>
      <w:r>
        <w:rPr>
          <w:b w:val="1"/>
          <w:bCs w:val="1"/>
        </w:rPr>
        <w:t xml:space="preserve">anketa, účastníci akce Směna je změna</w:t>
      </w:r>
      <w:r>
        <w:rPr>
          <w:b w:val="1"/>
          <w:bCs w:val="1"/>
        </w:rPr>
        <w:t xml:space="preserve">:</w:t>
      </w:r>
      <w:r>
        <w:rPr/>
        <w:t xml:space="preserve"> "Já jsem tady dnes poprvé. Mně sem pozvala neteř. Vypadá to super. Přišla jsem tady jenom se saláty, kedlubny, pár kousků, a odnáším si opravdu pro mě cenné zboží."</w:t>
      </w:r>
    </w:p>
    <w:p>
      <w:pPr/>
      <w:r>
        <w:rPr>
          <w:b w:val="1"/>
          <w:bCs w:val="1"/>
        </w:rPr>
        <w:t xml:space="preserve">anketa, účastníci akce Směna je změna</w:t>
      </w:r>
      <w:r>
        <w:rPr>
          <w:b w:val="1"/>
          <w:bCs w:val="1"/>
        </w:rPr>
        <w:t xml:space="preserve">:</w:t>
      </w:r>
      <w:r>
        <w:rPr/>
        <w:t xml:space="preserve"> "Já jsem z akce nadšená, já už jsem tady asi potřetí. Jsem takový pravidelný účastník a musím říct, že je tady rok od roku více a více lidí. Já sem pravidelně chodím se sazeničkami rajčat a paprik, čeho mám přebytky, tak to tady ráda rozdám, a naopak si spoustu věcí odnáším."</w:t>
      </w:r>
    </w:p>
    <w:p>
      <w:pPr/>
      <w:r>
        <w:rPr>
          <w:b w:val="1"/>
          <w:bCs w:val="1"/>
        </w:rPr>
        <w:t xml:space="preserve">Jitka Krčmářová (FULNEK PRO LIDI), zastupitelka města Fulneku, organizátorka</w:t>
      </w:r>
      <w:r>
        <w:rPr>
          <w:b w:val="1"/>
          <w:bCs w:val="1"/>
        </w:rPr>
        <w:t xml:space="preserve">:</w:t>
      </w:r>
      <w:r>
        <w:rPr/>
        <w:t xml:space="preserve"> "To je princip vlastně směnného trhu, že? Že to, co vy nemáte, tak si tady vezmete, a pak si tady vezmete i spoustu jiných věcí, které ani nepotřebujete, protože je vám to líto tady nechat, a řeknete si, co kdybychom to něco použili, že?"</w:t>
      </w:r>
    </w:p>
    <w:p>
      <w:pPr/>
      <w:r>
        <w:rPr/>
        <w:t xml:space="preserve">Akci letos poprvé doplnilo opékání špekáčků s hudebním doprovodem. Kromě samotné výměny pak slouží také k rozvoji komunitního života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fulnek/11000054521/akce-smena-je-zmena-ziskava-ve-fulneku-na-oblibe-letos-ji-doplnilo-i-opekani-s-hud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2026-07-18T13:28:22+02:00</dcterms:created>
  <dcterms:modified xsi:type="dcterms:W3CDTF">2026-07-18T13:28:22+02:00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