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21.9.2012,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Orlovský sraz veteránů byl oslavou staré techniky</w:t>
      </w:r>
    </w:p>
    <w:p>
      <w:pPr/>
      <w:r>
        <w:rPr/>
        <w:t xml:space="preserve">Lidé z Orlové tak mohli krásu staré techniky i šikovnost dnešních renovátorů obdivovat na několika místech najednou. Ranní sraz účastníků byl v historickém centru města. Pak se celá kolona vydala dál.</w:t>
      </w:r>
    </w:p>
    <w:p>
      <w:pPr/>
      <w:r>
        <w:rPr/>
        <w:t xml:space="preserve">Jiří Drobek, spoluorganizátor srazu: </w:t>
      </w:r>
      <w:r>
        <w:rPr>
          <w:i w:val="1"/>
          <w:iCs w:val="1"/>
        </w:rPr>
        <w:t xml:space="preserve">"Na náměstí vystavíme veterány, poté pojedeme na Náměstí 28. října apak pojedeme na Letiště. Tam bude občerstvení pro účastníky, soutěž elegance a vyhodnotíme i nejstarší motocykl a automobil."</w:t>
      </w:r>
    </w:p>
    <w:p>
      <w:pPr/>
      <w:r>
        <w:rPr/>
        <w:t xml:space="preserve">Na sraz dorazilo několik desítek účastníků z celého regionu a bylo tak skutečně co obdivovat. K vidění byli nejen automobily a motocykly, ale třeba také stará vojenská technika.</w:t>
      </w:r>
    </w:p>
    <w:p>
      <w:pPr/>
      <w:r>
        <w:rPr/>
        <w:t xml:space="preserve">Anketa, účastníci srazu: </w:t>
      </w:r>
      <w:r>
        <w:rPr>
          <w:i w:val="1"/>
          <w:iCs w:val="1"/>
        </w:rPr>
        <w:t xml:space="preserve">1. "Nejdříve jsem si koupil unoformy od bývalého příslušníka SNB a pak jsem pořídil i autmobil." 2. "Já jsem na vojně nikdy nebyl, tak si takto nyní nahrazuji ty pocity. Jezdím s transportérem a na srazy se mnou jezdí i syn."</w:t>
      </w:r>
    </w:p>
    <w:p>
      <w:pPr/>
      <w:r>
        <w:rPr/>
        <w:t xml:space="preserve">Srazu se tak účastnilo opravdu široké spektrum zájemců o dávnou techniku. A potěšitelný byl i zájem mladých.</w:t>
      </w:r>
    </w:p>
    <w:p>
      <w:pPr/>
      <w:r>
        <w:rPr/>
        <w:t xml:space="preserve">Jiří Drobek, spoluorganizátor srazu: </w:t>
      </w:r>
      <w:r>
        <w:rPr>
          <w:i w:val="1"/>
          <w:iCs w:val="1"/>
        </w:rPr>
        <w:t xml:space="preserve">"Z těch mladých lidí máme opravdu radost. Přijeli většinou na více či méně upravených motocyklech, ale jsme rádi, že se tomu věnují."</w:t>
      </w:r>
    </w:p>
    <w:p>
      <w:pPr/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12468/orlovsky-sraz-veteranu-byl-oslavou-stare-techni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2026-05-26T15:25:52+02:00</dcterms:created>
  <dcterms:modified xsi:type="dcterms:W3CDTF">2026-05-26T15:25:52+02:00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