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získat titul Město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5/novy-jicin-chce-ziskat-titul-mes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