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připojí k uctění památky polské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8/havirov-se-pripoji-k-ucteni-pamatky-pols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