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útulku Max byly letos klidné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1/vanoce-v-utulku-max-byly-letos-kl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