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nezdraží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10/mhd-nez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