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Soutěžní výstava Model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33/soutezni-vystava-model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