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se připravuje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0/rybarstvi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