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Zpoplatněná dálnice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4/zpoplatnena-dal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