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22.3.2012,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 rozděluje Ostravany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2/nova-karolina-rozdeluje-ostra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