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majáles v Orlové byl plný recese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1/letosni-majales-v-orlove-byl-plny-recese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