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Metalový festival Hrom a peklo rozproudil krev věrných fandů</w:t>
      </w:r>
    </w:p>
    <w:p>
      <w:pPr/>
      <w:r>
        <w:rPr/>
        <w:t xml:space="preserve">Martin "Kužel" Volf, organizátor akce: </w:t>
      </w:r>
      <w:r>
        <w:rPr>
          <w:i w:val="1"/>
          <w:iCs w:val="1"/>
        </w:rPr>
        <w:t xml:space="preserve">"Letos si myslím, že se podařil nástup do Nového Jičína. Lidi to baví, opět jako minulý rok. Přišli na ty kapely, teď se teprve chystá hlavní hvězda Asgard, která opravdu otevře tu pekelnou bránu po dvaceti letech, a místní lidé na to čekají."</w:t>
      </w:r>
    </w:p>
    <w:p>
      <w:pPr/>
      <w:r>
        <w:rPr/>
        <w:t xml:space="preserve">Do třetice všeho dobrého tentokrát v jiném prostředí žilinské restaurace u Mola. Festival Hrom a peklo letos vyměnil nejen scénu, ale povýšil také kvalitou. Přijelo devět kapel včetně uznávaných Asgard nebo Seppuky. Mezi hosty se objevila ale také legenda blackmetalové a satanistické scény Jiří Big Boss Valter. Ten se netajil názorem, že česká metalová scéna je v současné době ve srovnání s okolními zeměmi slabá.</w:t>
      </w:r>
    </w:p>
    <w:p>
      <w:pPr/>
      <w:r>
        <w:rPr/>
        <w:t xml:space="preserve">Jiří BigBoss Valter, metalová legenda, kapela Root: </w:t>
      </w:r>
      <w:r>
        <w:rPr>
          <w:i w:val="1"/>
          <w:iCs w:val="1"/>
        </w:rPr>
        <w:t xml:space="preserve">"Myslím si, že by měla jít víc do světa. To, že se takhle pidižvíkuje pouze na české scéně, je velký problém. Důkazem je například to, že moje kapela Root a víc mých kapel, které mám, zcela běžně jezdíme do světa a dosahujeme tam obrovských úspěchů."</w:t>
      </w:r>
    </w:p>
    <w:p>
      <w:pPr/>
      <w:r>
        <w:rPr/>
        <w:t xml:space="preserve">Festival Hrom a peklo daly dohromady novojičínské kapely B.B.R. a Drzý čert. Každá z vystupujících kapel hrála zhruba hodinu.</w:t>
      </w:r>
    </w:p>
    <w:p>
      <w:pPr/>
      <w:r>
        <w:rPr/>
        <w:t xml:space="preserve">Milan Urbánek, kapela Drzý čert: </w:t>
      </w:r>
      <w:r>
        <w:rPr>
          <w:i w:val="1"/>
          <w:iCs w:val="1"/>
        </w:rPr>
        <w:t xml:space="preserve">"S koncertem jsem velice spokojen, zajímavé je, že přišlo tolik lidí. A ještě to nekončí, vystoupí ty nejlepší smečky. Myslím si, že to peklo, které jsme tady udělali, bude pokračovat dál."</w:t>
      </w:r>
    </w:p>
    <w:p>
      <w:pPr/>
      <w:r>
        <w:rPr/>
        <w:t xml:space="preserve">Martin "Kužel" Volf, organizátor akce: </w:t>
      </w:r>
      <w:r>
        <w:rPr>
          <w:i w:val="1"/>
          <w:iCs w:val="1"/>
        </w:rPr>
        <w:t xml:space="preserve">"Metal neumřel. Metal žije, je to dobře a nastává věk metalu. Ta doba devadesátých let se vrací a lidi už nebaví takové ty umělé kapely, kde zpívá jeden člověk a zbytek hraje elektronika. Lidi chtějí živě vidět, že ti hudebníci umí zahrát."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72/metalovy-festival-hrom-a-peklo-rozproudil-krev-vernych-fa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2026-05-25T12:34:36+02:00</dcterms:created>
  <dcterms:modified xsi:type="dcterms:W3CDTF">2026-05-25T12:34:36+02:00</dcterms:modified>
</cp:coreProperties>
</file>

<file path=docProps/custom.xml><?xml version="1.0" encoding="utf-8"?>
<Properties xmlns="http://schemas.openxmlformats.org/officeDocument/2006/custom-properties" xmlns:vt="http://schemas.openxmlformats.org/officeDocument/2006/docPropsVTypes"/>
</file>