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Rekonstrukci krematoria v Ostravě nakreslí Meerkatelier</w:t>
      </w:r>
    </w:p>
    <w:p>
      <w:pPr/>
      <w:r>
        <w:rPr>
          <w:b w:val="1"/>
          <w:bCs w:val="1"/>
        </w:rPr>
        <w:t xml:space="preserve">Vedení Ostravy schválilo návrh, podle kterého se bude rekonstruovat krematorium na slezskoostravském hřbitově. Porota jednohlasně vybrala práci architektů z Meerkatelieru, která se prý citlivě propojuje s původním objektem a zároveň je moderní a funkční.</w:t>
      </w:r>
    </w:p>
    <w:p>
      <w:pPr/>
      <w:r>
        <w:rPr/>
        <w:t xml:space="preserve">Celkem 11 architektonických studií nabídlo své návrhy na rekonstrukci krematoria ve Slezské Ostravě. Porotě se nejvíce líbila práce ateliéru Meerkatelier z Červeného Újezdu, na které pracovali Jaroslav Minařík, Jindřich Synek a Jiří Kočí.</w:t>
      </w:r>
    </w:p>
    <w:p>
      <w:pPr/>
      <w:r>
        <w:rPr>
          <w:b w:val="1"/>
          <w:bCs w:val="1"/>
        </w:rPr>
        <w:t xml:space="preserve">Kateřina Šebestová, náměstkyně primátora Ostravy:</w:t>
      </w:r>
      <w:r>
        <w:rPr/>
        <w:t xml:space="preserve"> „Vítězný architektonický návrh nabízí řešení, které je citlivé k původnímu objektu z šedesátých let a zároveň, a hlavně, dbá na komfort návštěvníků. Řeší opláštění budovy, protože jeho současný stav je důvodem, proč je v létě v budově neúnosné teplo a v zimě dochází k velkým tepelným únikům."</w:t>
      </w:r>
    </w:p>
    <w:p>
      <w:pPr/>
      <w:r>
        <w:rPr/>
        <w:t xml:space="preserve">Původní budovu projektoval Ivo Klimeš v roce 1961 a je pro Ostravu významným architektonickým dílem. Různé přestavby a dostavby ji ale značně změnily a její stav je v současné době špatný. Cílem rekonstrukce je modernizace budovy, aby odpovídala současným trendům. Přibude i nová kremační pec.</w:t>
      </w:r>
    </w:p>
    <w:p>
      <w:pPr/>
      <w:r>
        <w:rPr>
          <w:b w:val="1"/>
          <w:bCs w:val="1"/>
        </w:rPr>
        <w:t xml:space="preserve">Ivo Furmančík, ředitel Krematoria Ostrava: </w:t>
      </w:r>
      <w:r>
        <w:rPr/>
        <w:t xml:space="preserve">"Současná kapacita těch tří pecí je na hranici možností krematoria. Ta další pec, která se bude stavět, bude mít dokonalejší spalování tak, aby se i to minimum exhalací, které krematorium produkuje, ještě snížilo." </w:t>
      </w:r>
    </w:p>
    <w:p>
      <w:pPr/>
      <w:r>
        <w:rPr/>
        <w:t xml:space="preserve">Ostravské krematorium je největší v zemi a v kraji je jediné. Ročně je zpopelněno asi 11000 těl a koná se v něm asi 500 smutečních obřadů. Dokončení modernizace je plánováno na konec roku 2022.</w:t>
      </w:r>
    </w:p>
    <w:p>
      <w:pPr/>
      <w:r>
        <w:rPr/>
        <w:t xml:space="preserve">---</w:t>
      </w:r>
    </w:p>
    <w:p>
      <w:pPr/>
      <w:r>
        <w:rPr>
          <w:b w:val="1"/>
          <w:bCs w:val="1"/>
        </w:rPr>
        <w:t xml:space="preserve">Žáky 9. tříd čekají přijímací zkoušky</w:t>
      </w:r>
    </w:p>
    <w:p>
      <w:pPr/>
      <w:r>
        <w:rPr>
          <w:b w:val="1"/>
          <w:bCs w:val="1"/>
        </w:rPr>
        <w:t xml:space="preserve">Žáci 9. tříd finišují před přijímacími zkouškami na střední školy. Většina z nich se vrátila na měsíc  dobrovolně do lavic, aby si zopakovali učivo. „Den D“ pro ně nastane 8. a 9. června.</w:t>
      </w:r>
    </w:p>
    <w:p>
      <w:pPr/>
      <w:r>
        <w:rPr/>
        <w:t xml:space="preserve">Žáciposledních ročníků základních škol, kteří se chystají napřijímací zkoušky na střední školy, zažívají mimořádněhektický rok: připravovat se museli převážně doma sami.  Dolavic se mohli vrátit teprve před měsícem. Aby s učiteli dohnalidvouměsíční absenční manko. </w:t>
      </w:r>
    </w:p>
    <w:p>
      <w:pPr/>
    </w:p>
    <w:p>
      <w:pPr/>
      <w:r>
        <w:rPr>
          <w:b w:val="1"/>
          <w:bCs w:val="1"/>
        </w:rPr>
        <w:t xml:space="preserve">MonikaJarošová, ředitelka,  ZŠ I. Hurníka, Opava: </w:t>
      </w:r>
      <w:r>
        <w:rPr/>
        <w:t xml:space="preserve">„Doprezenční přípravy se zapojila absolutní většina žáků.Myslím, že se na to všichnitěšili.“ </w:t>
      </w:r>
    </w:p>
    <w:p>
      <w:pPr/>
      <w:r>
        <w:rPr/>
        <w:t xml:space="preserve">Deváťácisi užívají také to, že se konečně mohou se spolužáky vidět.Tento školní rok je pro ně posledním na základní škole. V záříse pak rozprchnou na školy střední. Ti, kteří míří namaturitní obory, teď mají posledních pár dnů na to, aby sepřipravili na přijímací zkoušky.</w:t>
      </w:r>
    </w:p>
    <w:p>
      <w:pPr/>
    </w:p>
    <w:p>
      <w:pPr/>
      <w:r>
        <w:rPr>
          <w:b w:val="1"/>
          <w:bCs w:val="1"/>
        </w:rPr>
        <w:t xml:space="preserve">Žákyně9. B,  ZŠ I. Hurníka, Opava:</w:t>
      </w:r>
      <w:r>
        <w:rPr/>
        <w:t xml:space="preserve">„Jeto pro nás složité. Období karantény trvá už moc dlouho a tenstres je cítit.“</w:t>
      </w:r>
    </w:p>
    <w:p>
      <w:pPr/>
      <w:r>
        <w:rPr/>
        <w:t xml:space="preserve">Žáciposledních ročníku opavské Základní školy Ilji Hurníka se vdobě karantény pravidelně  připravali s učiteli češtiny amatematiky on- line. Nyní docházejí do školy třikrát týdně ave ztichlé budově školy soustředěně sedají nad učebnicemi asešity. Učitelé se vracejí k problémové látce a také majívíce prostoru pro dotazy. Snaží se využít každou minutu.</w:t>
      </w:r>
    </w:p>
    <w:p>
      <w:pPr/>
    </w:p>
    <w:p>
      <w:pPr/>
      <w:r>
        <w:rPr>
          <w:b w:val="1"/>
          <w:bCs w:val="1"/>
        </w:rPr>
        <w:t xml:space="preserve">PetrFriedrich, učitel matematiky,  ZŠ I. Hurníka, Opava:</w:t>
      </w:r>
      <w:r>
        <w:rPr/>
        <w:t xml:space="preserve">„Jeto spíš fáze opakování. Teď už se toho moc nenaučí.“</w:t>
      </w:r>
      <w:r>
        <w:rPr>
          <w:b w:val="1"/>
          <w:bCs w:val="1"/>
        </w:rPr>
        <w:t xml:space="preserve">      </w:t>
      </w:r>
    </w:p>
    <w:p>
      <w:pPr/>
      <w:r>
        <w:rPr>
          <w:b w:val="1"/>
          <w:bCs w:val="1"/>
        </w:rPr>
        <w:t xml:space="preserve">KarinSolná, učitelka českého jazyka, ZŠ I. Hurníka, Opava:</w:t>
      </w:r>
      <w:r>
        <w:rPr/>
        <w:t xml:space="preserve">„Teďuž jsem ve fázi, kdy píšeme testy na nečisto. Myslím, že dětipřipraveny jsou.“</w:t>
      </w:r>
    </w:p>
    <w:p>
      <w:pPr/>
      <w:r>
        <w:rPr/>
        <w:t xml:space="preserve">Zatímcov  minulých letech měli žáci možnost složit přijímacízkoušky na dvou vybraných školách, kde si podávali přihlášku,letos to bude kvůli koronaviru jinak. Pokus budou mít pouze jeden.Pokud neuspějí na škole, kterou si zvolilijako první, mohou ještě doufat v přijetí na  druhou v pořadí.</w:t>
      </w:r>
    </w:p>
    <w:p>
      <w:pPr/>
      <w:r>
        <w:rPr/>
        <w:t xml:space="preserve">Pandemiekoronaviru posunula termín středoškolských přijímacíchzkoušek podle původního plánu o dva měsíce. To nejlepší budoumuset dívky a chlapci ze sebe vydat 8. a 9. června.  </w:t>
      </w:r>
    </w:p>
    <w:p>
      <w:pPr/>
      <w:r>
        <w:rPr/>
        <w:t xml:space="preserve">---</w:t>
      </w:r>
    </w:p>
    <w:p>
      <w:pPr/>
      <w:r>
        <w:rPr>
          <w:b w:val="1"/>
          <w:bCs w:val="1"/>
        </w:rPr>
        <w:t xml:space="preserve">Doktoři a lékárníci mohou nahlížet do lékového záznamu</w:t>
      </w:r>
    </w:p>
    <w:p>
      <w:pPr/>
      <w:r>
        <w:rPr>
          <w:b w:val="1"/>
          <w:bCs w:val="1"/>
        </w:rPr>
        <w:t xml:space="preserve">Od 1.června mohou lékaři, ale také lékárníci, nahlížet do lékového záznamu pacientů. Díky tomu se sníží například riziko užívání stejného léku. Nově také lidem stačí v lékárně k vyzvednutí medikamentů občanský průkaz.</w:t>
      </w:r>
    </w:p>
    <w:p>
      <w:pPr/>
      <w:r>
        <w:rPr/>
        <w:t xml:space="preserve">Nemocným lidem jsou předepisovány různé léky. Na otázku lékárníka jaké, mnohdy přesně nejsou schopni odpovědět. Nyní od června mohou nově doktoři a lékárníci nahlížet do lékového záznamu pacienta, což vítají.</w:t>
      </w:r>
    </w:p>
    <w:p>
      <w:pPr/>
      <w:r>
        <w:rPr>
          <w:b w:val="1"/>
          <w:bCs w:val="1"/>
        </w:rPr>
        <w:t xml:space="preserve">Luboš Vejmola, vedoucí lékárník NsP Havířov:</w:t>
      </w:r>
      <w:r>
        <w:rPr/>
        <w:t xml:space="preserve"> "V praxi se setkáváme s tím, že pacient neví, co bere. Nebo mu léky byly zaměněny a on se potom ztrácí v celém tom spektru léků, které užívá. A tento lékový záznam má pomoct lékárníkovi, aby v těchto výjimečných situacích, kdy můžeme zkontrolovat, jaké léky bere, jestli tam nedochází k nežádoucím účinkům, interakcím.”</w:t>
      </w:r>
    </w:p>
    <w:p>
      <w:pPr/>
      <w:r>
        <w:rPr/>
        <w:t xml:space="preserve">Pacient může vyslovit nesouhlas s nahlédnutím do lékového záznamu. A naopak může lékárníka k tomuto vyzvat. </w:t>
      </w:r>
    </w:p>
    <w:p>
      <w:pPr/>
      <w:r>
        <w:rPr>
          <w:b w:val="1"/>
          <w:bCs w:val="1"/>
        </w:rPr>
        <w:t xml:space="preserve">anketa: </w:t>
      </w:r>
      <w:r>
        <w:rPr/>
        <w:t xml:space="preserve"> "Já si myslím, že to je dobře, protože, když je člověk starší a bere více léků, tak neví, jestli nějaké nové léky mohou ovlivnit ty léky, které už bere delší dobu."</w:t>
      </w:r>
    </w:p>
    <w:p>
      <w:pPr/>
      <w:r>
        <w:rPr/>
        <w:t xml:space="preserve">Pokud lékárník zjistí nejasnosti, lék nevydá a doporučí konzultaci s lékařem nebo ho přímo kontaktuje. </w:t>
      </w:r>
    </w:p>
    <w:p>
      <w:pPr/>
      <w:r>
        <w:rPr/>
        <w:t xml:space="preserve">Další novinkou je, že si pacienti mohou vyzvednout své léky na základě občanského průkazu.</w:t>
      </w:r>
    </w:p>
    <w:p>
      <w:pPr/>
      <w:r>
        <w:rPr>
          <w:b w:val="1"/>
          <w:bCs w:val="1"/>
        </w:rPr>
        <w:t xml:space="preserve">Luboš Vejmola, vedoucí lékárník NsP Havířov:</w:t>
      </w:r>
      <w:r>
        <w:rPr/>
        <w:t xml:space="preserve"> "Určitě je to ulehčení práce lékárníkům v tom smyslu, že si může elektronické recepty stáhnout z centrálního úložiště přímo do svého počítače pomocí čárového kódu. Je to ulehčení, my v nemocniční lékárně Havířov jsme na to připraveni.”</w:t>
      </w:r>
    </w:p>
    <w:p>
      <w:pPr/>
      <w:r>
        <w:rPr/>
        <w:t xml:space="preserve">E-repect si lidé mohou vyzvednout také pomocí SMS zprávy, e-mailu nebo papírové průvodky.</w:t>
      </w:r>
    </w:p>
    <w:p>
      <w:pPr/>
      <w:r>
        <w:rPr/>
        <w:t xml:space="preserve">---</w:t>
      </w:r>
    </w:p>
    <w:p>
      <w:pPr/>
      <w:r>
        <w:rPr>
          <w:b w:val="1"/>
          <w:bCs w:val="1"/>
        </w:rPr>
        <w:t xml:space="preserve">Sportovní hala se může proměnit v sál</w:t>
      </w:r>
    </w:p>
    <w:p>
      <w:pPr/>
      <w:r>
        <w:rPr>
          <w:b w:val="1"/>
          <w:bCs w:val="1"/>
        </w:rPr>
        <w:t xml:space="preserve">V  Malých Hošticích na Opavsku dělníci dokončují  stavbu víceúčelové haly. Sloužit nebude ale pouze sportu. Mohou se tady pořádat také kulturní akce. Lidé to vítají. Obec totiž nemá vlastní sál.</w:t>
      </w:r>
    </w:p>
    <w:p>
      <w:pPr/>
      <w:r>
        <w:rPr/>
        <w:t xml:space="preserve">Vedlefotbalového a dopravního hřiště na kraji obce Malé Hoštice,která je  městskou částí Opavy, teď přibyla novostavbavíceúčelové haly. Práce byly zahájeny před rokem. Nyní dělícifinišují s dodělávkami.</w:t>
      </w:r>
    </w:p>
    <w:p>
      <w:pPr/>
      <w:r>
        <w:rPr/>
        <w:t xml:space="preserve">MilanHarazin, stavbyvedoucí, Femont Opava: Zbývají dokončit drobnostina detailech, jako jsou podlahy, sportovní zařízení –koše, ochranné sítě,nějaké drobnosti na vzduchotechnice.“</w:t>
      </w:r>
    </w:p>
    <w:p>
      <w:pPr/>
      <w:r>
        <w:rPr/>
        <w:t xml:space="preserve">Pustitse do projektu za 58 mil. korun mohla obec díky dotaci zministerstva školství i penězům z rozpočtu statutárního městaOpavy. Použity jsou zde moderní technologie.Hala  je vybavena tepelnýmii čerpadly, cirkulaci vzduchu zajišťujerekuperační jednotka a nechybí třeba také retenční nádrž nazachycování dešťové vody. Vnitřní rozměr hřiště jedostatečně velký na to, aby se tady mohly hrát mistrovské zápasynapř. ve footsalu, basketbalu nebo volejbalu.</w:t>
      </w:r>
    </w:p>
    <w:p>
      <w:pPr/>
      <w:r>
        <w:rPr/>
        <w:t xml:space="preserve">GünterHollesch, předseda TJ Slavia Malé Hoštice: „Rozměr hřiště 20 x40 m byl podmíkou, aby se tady mohla pořádat mistrovskáutkání.“</w:t>
      </w:r>
    </w:p>
    <w:p>
      <w:pPr/>
      <w:r>
        <w:rPr/>
        <w:t xml:space="preserve">Prostorybudou využívat především sportovci, ale sloužit budou také kpořádání kulturních akcí. Obci s 1800 obyvateli totiž chybísál. Malohoštičští semuseli dřívespokojit pouze s malým společenským prostorem u obecního úřadu.</w:t>
      </w:r>
    </w:p>
    <w:p>
      <w:pPr/>
      <w:r>
        <w:rPr/>
        <w:t xml:space="preserve">MiroslavaKonečná ( OMČO), starostka Malých Hoštic: „Kromě sportovníchakcí plánujeme tady v této hale i kulturní aktivity. Hlavněkoncerty, plesy, divadla.“</w:t>
      </w:r>
    </w:p>
    <w:p>
      <w:pPr/>
      <w:r>
        <w:rPr/>
        <w:t xml:space="preserve">Protyto účely je hřiště pokryto speciálním povrchem, který odolái dámským podpadkům.</w:t>
      </w:r>
    </w:p>
    <w:p>
      <w:pPr/>
      <w:r>
        <w:rPr/>
        <w:t xml:space="preserve">Novávíceúčelová hala bude dokončená za měsíc.</w:t>
      </w:r>
    </w:p>
    <w:p>
      <w:pPr/>
      <w:r>
        <w:rPr/>
        <w:t xml:space="preserve">---</w:t>
      </w:r>
    </w:p>
    <w:p>
      <w:pPr/>
      <w:r>
        <w:rPr>
          <w:b w:val="1"/>
          <w:bCs w:val="1"/>
        </w:rPr>
        <w:t xml:space="preserve">Na zimním stadionu v Českém Těšíně opravují strojovnu</w:t>
      </w:r>
    </w:p>
    <w:p>
      <w:pPr/>
      <w:r>
        <w:rPr>
          <w:b w:val="1"/>
          <w:bCs w:val="1"/>
        </w:rPr>
        <w:t xml:space="preserve">Na zimním stadionu v Českém Těšíně probíhá generální rekonstrukce strojovny chladícího zařízení. Staré technologie už nevyhovovaly po ekonomické a ekologické stránce, například množství čpavku se sníží až o dvě třetiny.</w:t>
      </w:r>
    </w:p>
    <w:p>
      <w:pPr/>
      <w:r>
        <w:rPr/>
        <w:t xml:space="preserve">Ve strojovně chladícího zařízení na zimním stadionu je momentálně rušno. Dělníci tady demontovali zařízení, která tady sloužila téměř padesát let a přestala vyhovovat. Město se proto rozhodlo vyměnit všechna zařízení za nová, výkonnější a ekologičtější.</w:t>
      </w:r>
    </w:p>
    <w:p>
      <w:pPr/>
      <w:r>
        <w:rPr>
          <w:b w:val="1"/>
          <w:bCs w:val="1"/>
        </w:rPr>
        <w:t xml:space="preserve">Tomáš Pavelek (ANO 2011),  místostarosta Českého Těšína: "</w:t>
      </w:r>
      <w:r>
        <w:rPr/>
        <w:t xml:space="preserve">Jedná se o projekt, který byl podpořen Státním fondem životního prostředí, měl by zlepšit ekologické vlastnosti tohoto zařízení, s tím, že tady bude mnohem nižší množství čpavku. Sníží se to téměř o dvě třetiny, to znamená z objemu 4,5 tisíce kg na 1,5 tisíce kg, což zvyšuje i bezpečnost celého zimního stadionu."</w:t>
      </w:r>
    </w:p>
    <w:p>
      <w:pPr/>
      <w:r>
        <w:rPr/>
        <w:t xml:space="preserve">V současné době probíhají přípravné práce potřebné k tomu, aby už začátkem příštího týdne tady mohly být navezeny nové technologie. Vyměněno bude komplet vše.</w:t>
      </w:r>
    </w:p>
    <w:p>
      <w:pPr/>
      <w:r>
        <w:rPr>
          <w:b w:val="1"/>
          <w:bCs w:val="1"/>
        </w:rPr>
        <w:t xml:space="preserve">Edvard Huczala, ředitel Správy účelových zařízení Český Těšín: </w:t>
      </w:r>
      <w:r>
        <w:rPr/>
        <w:t xml:space="preserve">"Je to výměna kondenzátoru, kompresorů, výměna expanzní nádoby a propojovací části mezi ledovou plochou a strojovnou. Celý systém bude řízený počítačem, takže by mělo dojít k optimalizaci spotřební energie, očekáváme, že nám to hodně pomůže, co se týče nákladů."</w:t>
      </w:r>
    </w:p>
    <w:p>
      <w:pPr/>
      <w:r>
        <w:rPr/>
        <w:t xml:space="preserve">Výhoda bude i v jednodušší obsluze a nejen to, další výhodou je, že se sníží i hlučnost, kterou způsoboval starý velký kondenzátor umístěný venku ze strany strojovny.</w:t>
      </w:r>
    </w:p>
    <w:p>
      <w:pPr/>
      <w:r>
        <w:rPr>
          <w:b w:val="1"/>
          <w:bCs w:val="1"/>
        </w:rPr>
        <w:t xml:space="preserve">Edvard Huczala, ředitel Správy účelových zařízení Český Těšín: </w:t>
      </w:r>
      <w:r>
        <w:rPr/>
        <w:t xml:space="preserve">"Bude osazen hlukovými filtry, aby se zamezilo hluku do okolí, takže občané, kteří se trápili tím hlukem, tak už se trápit nebudou."</w:t>
      </w:r>
    </w:p>
    <w:p>
      <w:pPr/>
      <w:r>
        <w:rPr/>
        <w:t xml:space="preserve">Upravena bude i stavební část strojovny včetně ventilace a osvětlení vrata budou vyměněna za protipožární dveře.  V rámci projektu se také vyměnily technologie sněžné jámy. Zkušební provoz bude spuštěn v srpnu, od září pak bude naplno sloužit svému účelu pro všechny aktivity na zimním stadionu.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6-2020-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2026-09-11T06:06:30+02:00</dcterms:created>
  <dcterms:modified xsi:type="dcterms:W3CDTF">2026-09-11T06:06:30+02:00</dcterms:modified>
</cp:coreProperties>
</file>

<file path=docProps/custom.xml><?xml version="1.0" encoding="utf-8"?>
<Properties xmlns="http://schemas.openxmlformats.org/officeDocument/2006/custom-properties" xmlns:vt="http://schemas.openxmlformats.org/officeDocument/2006/docPropsVTypes"/>
</file>