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Tři dopravní stavby ve městě postupně finišují</w:t>
      </w:r>
    </w:p>
    <w:p>
      <w:pPr/>
      <w:r>
        <w:rPr>
          <w:b w:val="1"/>
          <w:bCs w:val="1"/>
        </w:rPr>
        <w:t xml:space="preserve">Projet autem přes Frýdek-Místek není v poslední době vůbec jednoduché. Kromě výstavby obchvatu byly v posledních měsících v plném proudu práce na třech důležitých dopravních úsecích. Dvě stavby už jsou hotové a třetí finišuje.</w:t>
      </w:r>
    </w:p>
    <w:p>
      <w:pPr/>
      <w:r>
        <w:rPr/>
        <w:t xml:space="preserve">Křižovatka u nákupního centra na Slezské už je kompletně  opravená. Dopravní situace tady byla v minulosti dlouhodobě komplikovaná a  docházelo zde k častým dopravním nehodám.</w:t>
      </w:r>
    </w:p>
    <w:p>
      <w:pPr/>
      <w:r>
        <w:rPr>
          <w:b w:val="1"/>
          <w:bCs w:val="1"/>
        </w:rPr>
        <w:t xml:space="preserve">Anketa:</w:t>
      </w:r>
      <w:r>
        <w:rPr/>
        <w:t xml:space="preserve"> "Ty semafory byly tak špatně seštelované, že tady byly věčně bouračky,  tak doufám, že teď to bude lepší a těch bouraček bude míň."</w:t>
      </w:r>
    </w:p>
    <w:p>
      <w:pPr/>
      <w:r>
        <w:rPr>
          <w:b w:val="1"/>
          <w:bCs w:val="1"/>
        </w:rPr>
        <w:t xml:space="preserve">Leonard Varga, náměstek primátora Frýdku-Místku/Piráti/:</w:t>
      </w:r>
      <w:r>
        <w:rPr/>
        <w:t xml:space="preserve"> "I Policie České republiky dlouhodobě upozorňovala na to, že  je křižovatka nehodová. Dopravní značení a světelná signalizace byla více než  20 let stará, tím pádem zastaralá a my jsme se rozhodli křižovatku  zmodernizovat."</w:t>
      </w:r>
    </w:p>
    <w:p>
      <w:pPr/>
      <w:r>
        <w:rPr>
          <w:b w:val="1"/>
          <w:bCs w:val="1"/>
        </w:rPr>
        <w:t xml:space="preserve">Anketa:</w:t>
      </w:r>
      <w:r>
        <w:rPr/>
        <w:t xml:space="preserve"> "I přejít přes přechod měli chodci velký  problém, protože některé ty auta nám nechtěly dávat ani přednost, protože  vstoupíte na přechod a hned je červená. Někteří lidé chodí pomaleji, takže to  nemohli vůbec stíhat."</w:t>
      </w:r>
    </w:p>
    <w:p>
      <w:pPr/>
      <w:r>
        <w:rPr/>
        <w:t xml:space="preserve">Modernizace křižovatky má zajistit plynulejší a bezpečnější  provoz, kterému budou pomáhat nové semafory se směrovými šipkami a  videodetektory. </w:t>
      </w:r>
    </w:p>
    <w:p>
      <w:pPr/>
      <w:r>
        <w:rPr>
          <w:b w:val="1"/>
          <w:bCs w:val="1"/>
        </w:rPr>
        <w:t xml:space="preserve">Jaromír Kohut, ředitel TS F-M: </w:t>
      </w:r>
      <w:r>
        <w:rPr/>
        <w:t xml:space="preserve">"Křižovatka prošla celkovou rekonstrukcí, byly tam vyměněny  všechny kabeláže, návěstí, vyjma jednoho sloupu, tak i stožáry. Byla vyměněna i  světelná signalizační zařízení, to znamená stávající žárovky byly nahrazeny LED  diodovou technologií. Ona ta křižovatka byla už tehdy dynamicky řízená. To  samozřejmě zůstane zachováno, ale byly tam nově instalovány i videodetektory,  takže je možné snímat chodce, případně motocyklisty."</w:t>
      </w:r>
    </w:p>
    <w:p>
      <w:pPr/>
      <w:r>
        <w:rPr>
          <w:b w:val="1"/>
          <w:bCs w:val="1"/>
        </w:rPr>
        <w:t xml:space="preserve">Leonard Varga, náměstek primátora  Frýdku-Místku/Piráti/:</w:t>
      </w:r>
      <w:r>
        <w:rPr/>
        <w:t xml:space="preserve"> "Zvýšenou bezpečnost přinese změna  plných signálů na směrové. To znamená, že levé jízdní pruhy budou určeny jen  pro odbočení a automobily při zeleném signálu nebudou muset dávat přednost  vozidlům v protisměru."</w:t>
      </w:r>
    </w:p>
    <w:p>
      <w:pPr/>
      <w:r>
        <w:rPr/>
        <w:t xml:space="preserve">Oprava vyšla město na pět milionů korun, z toho 3,6  milionu hradí evropská dotace. </w:t>
      </w:r>
    </w:p>
    <w:p>
      <w:pPr/>
      <w:r>
        <w:rPr>
          <w:b w:val="1"/>
          <w:bCs w:val="1"/>
        </w:rPr>
        <w:t xml:space="preserve">Jaromír Kohut, ředitel TS F-M:</w:t>
      </w:r>
      <w:r>
        <w:rPr/>
        <w:t xml:space="preserve"> "Pokud to všechno bude fungovat, jakože jsme přesvědčeni, že  ano, tak k oficiálnímu předání toho díla dojde ve středu 27. října."</w:t>
      </w:r>
    </w:p>
    <w:p>
      <w:pPr/>
      <w:r>
        <w:rPr/>
        <w:t xml:space="preserve">Urychlit se nakonec podařilo i opravu Koloredovského mostu,  kterou měla na starosti Správa silnic Moravskoslezského kraje. Tam se  opravovaly kovové konstrukce ve spodní části mostu a čistily se žlaby, které  odvádějí vodu. Most už je plně průjezdný. Dokončují se také práce na sjezdu z estakády  směrem k hale Polárka. </w:t>
      </w:r>
    </w:p>
    <w:p>
      <w:pPr/>
      <w:r>
        <w:rPr>
          <w:b w:val="1"/>
          <w:bCs w:val="1"/>
        </w:rPr>
        <w:t xml:space="preserve">Jan Rýdl, mluvčí ŘSD:</w:t>
      </w:r>
      <w:r>
        <w:rPr/>
        <w:t xml:space="preserve"> "Rekonstrukce spočívá ve výměně mostního svršku včetně  hydroizolace, dále projekt počítá se sanací opěr, křídel a poškozených povrchů  nosné konstrukce. Před dokončením budou osazeny nové zádržné systémy, takzvaná  svodidla. Celková cena oprav jižních i severních ramp ve Frýdku-Místku vychází  na 49 milionů korun."</w:t>
      </w:r>
    </w:p>
    <w:p>
      <w:pPr/>
      <w:r>
        <w:rPr/>
        <w:t xml:space="preserve">Tady by měly práce skončit v listopadu. </w:t>
      </w:r>
    </w:p>
    <w:p>
      <w:pPr/>
      <w:r>
        <w:rPr/>
        <w:t xml:space="preserve">---</w:t>
      </w:r>
    </w:p>
    <w:p>
      <w:pPr>
        <w:pStyle w:val="Heading1"/>
      </w:pPr>
      <w:r>
        <w:rPr>
          <w:sz w:val="36"/>
          <w:szCs w:val="36"/>
        </w:rPr>
        <w:t xml:space="preserve">Studenti natočili krátký dokument o Frýdku-Místku</w:t>
      </w:r>
    </w:p>
    <w:p>
      <w:pPr/>
      <w:r>
        <w:rPr>
          <w:b w:val="1"/>
          <w:bCs w:val="1"/>
        </w:rPr>
        <w:t xml:space="preserve">Šestice mladých talentů z Frýdku-Místku se zapojila do celostátní filmové soutěže. Čtyři měsíce natáčeli na mobilní telefon krátký dokument na téma Moje město. Na filmovém festivalu FEBIOFEST a ním pak vybojovali před porotou krásné druhé místo.</w:t>
      </w:r>
    </w:p>
    <w:p>
      <w:pPr/>
      <w:r>
        <w:rPr>
          <w:b w:val="1"/>
          <w:bCs w:val="1"/>
        </w:rPr>
        <w:t xml:space="preserve">začátek dokumentu:</w:t>
      </w:r>
      <w:r>
        <w:rPr/>
        <w:t xml:space="preserve"> "Frýdek-Místek – Město s pestrou minulostí tu stojí už  přes 750 let. Nachází se zde v podhůří Beskyd na soutoku řek Ostravice a  Morávky. Vzniklo spojením slezského města Frýdku a moravského Místku. Některé  úseky řeky Ostravice tvoří historickou zemskou hranici Moravy a Slezska."</w:t>
      </w:r>
    </w:p>
    <w:p>
      <w:pPr/>
      <w:r>
        <w:rPr/>
        <w:t xml:space="preserve">Pětiminutový dokument o Frýdku-Místku natočili žáci 9.E ze  Základní školy Osmička. Přihlásili se totiž do celorepublikové soutěže I TY JSI  FILMAŘEM.</w:t>
      </w:r>
    </w:p>
    <w:p>
      <w:pPr/>
      <w:r>
        <w:rPr>
          <w:b w:val="1"/>
          <w:bCs w:val="1"/>
        </w:rPr>
        <w:t xml:space="preserve">Jan Bujnošek, autor videa o Frýdku-Místku:</w:t>
      </w:r>
      <w:r>
        <w:rPr/>
        <w:t xml:space="preserve"> "Celé to vzniklo tím, že nás paní učitelka oslovila, abychom  se přihlásili do té soutěže a já jsem na to kývl, protože se tím amatérsky zabývám."</w:t>
      </w:r>
    </w:p>
    <w:p>
      <w:pPr/>
      <w:r>
        <w:rPr/>
        <w:t xml:space="preserve">Honza si vzal do týmu další čtyři spolužáky a pustili se do  práce. </w:t>
      </w:r>
    </w:p>
    <w:p>
      <w:pPr/>
      <w:r>
        <w:rPr>
          <w:b w:val="1"/>
          <w:bCs w:val="1"/>
        </w:rPr>
        <w:t xml:space="preserve">Jan Bujnošek, autor videa o Frýdku-Místku:</w:t>
      </w:r>
      <w:r>
        <w:rPr/>
        <w:t xml:space="preserve"> "Rozhodli jsme se to pojmout formou, že by to měl být takový  dokument o městě. Že by to mělo být takové představení pro turisty, kteří tady  přijedou do našeho města."</w:t>
      </w:r>
    </w:p>
    <w:p>
      <w:pPr/>
      <w:r>
        <w:rPr>
          <w:b w:val="1"/>
          <w:bCs w:val="1"/>
        </w:rPr>
        <w:t xml:space="preserve">Vít Bučko, spoluautor videa o Frýdku-Místku:</w:t>
      </w:r>
      <w:r>
        <w:rPr/>
        <w:t xml:space="preserve"> "Mojí úlohou byl dabing a scénář."</w:t>
      </w:r>
    </w:p>
    <w:p>
      <w:pPr/>
      <w:r>
        <w:rPr>
          <w:b w:val="1"/>
          <w:bCs w:val="1"/>
        </w:rPr>
        <w:t xml:space="preserve">Magdaléna Kudrnová, spoluautorka videa o  Frýdku-Místku:</w:t>
      </w:r>
      <w:r>
        <w:rPr/>
        <w:t xml:space="preserve"> "Byla to právě doba, kdy jsme byli všichni zavření doma,  nemohli jsme do školy a probíhalo to celé distančně, takže jsme to měli ještě  ztížené tím, že jsme se nemohli vídat. Museli jsme všechno řešit přes meetingy,  ještě s paní učitelkou."</w:t>
      </w:r>
    </w:p>
    <w:p>
      <w:pPr/>
      <w:r>
        <w:rPr/>
        <w:t xml:space="preserve">Na 28. ročníku Mezinárodního filmového festivalu FEBIOFEST v Praze,  pak zaznamenal snímek natočený pouze na mobilní telefon velký úspěch. </w:t>
      </w:r>
    </w:p>
    <w:p>
      <w:pPr/>
      <w:r>
        <w:rPr>
          <w:b w:val="1"/>
          <w:bCs w:val="1"/>
        </w:rPr>
        <w:t xml:space="preserve">Jan Bujnošek, autor videa o Frýdku-Místku:</w:t>
      </w:r>
      <w:r>
        <w:rPr/>
        <w:t xml:space="preserve"> "Na soutěži to proběhlo velice dobře, jsem moc spokojený,  bylo to druhé místo, takže bych chtěl poděkovat všem, kteří tomu nějak  přispěli, hlavně mému dědovi, který mi pomáhal cestovat, se dopravovat na ta místa.  A potom ještě všem členům týmu."</w:t>
      </w:r>
    </w:p>
    <w:p>
      <w:pPr/>
      <w:r>
        <w:rPr/>
        <w:t xml:space="preserve">I samotní autoři, v té době ještě žáci, se při natáčení  dozvěděli o Frýdku-Místku hodně zajímavostí. </w:t>
      </w:r>
    </w:p>
    <w:p>
      <w:pPr/>
      <w:r>
        <w:rPr>
          <w:b w:val="1"/>
          <w:bCs w:val="1"/>
        </w:rPr>
        <w:t xml:space="preserve">Vít Bučko, spoluautor videa o Frýdku-Místku:</w:t>
      </w:r>
      <w:r>
        <w:rPr/>
        <w:t xml:space="preserve"> "Spoustu věcí, jednak o našich památkách i o nových místech,  která jsem si dřív tak neuvědomoval tolik, že tady jsou."</w:t>
      </w:r>
    </w:p>
    <w:p>
      <w:pPr/>
      <w:r>
        <w:rPr>
          <w:b w:val="1"/>
          <w:bCs w:val="1"/>
        </w:rPr>
        <w:t xml:space="preserve">Magdaléna Kudrnová, spoluautorka videa o  Frýdku-Místku:</w:t>
      </w:r>
      <w:r>
        <w:rPr/>
        <w:t xml:space="preserve"> "Hodně místa, krásná. Třeba v Hájku tady, tam je to moc  krásné, tam jsem byla teda jednou v životě, ještě, až po tom filmu. Taky o  soustě nových památek jsem se dozvěděla. Historii rozhodně zajímavou. Myslím,  že Frýdek-Místek je krásné město."</w:t>
      </w:r>
    </w:p>
    <w:p>
      <w:pPr/>
      <w:r>
        <w:rPr/>
        <w:t xml:space="preserve">Tvůrce osobně ocenil i primátor Frýdku-Místku. </w:t>
      </w:r>
    </w:p>
    <w:p>
      <w:pPr/>
      <w:r>
        <w:rPr>
          <w:b w:val="1"/>
          <w:bCs w:val="1"/>
        </w:rPr>
        <w:t xml:space="preserve">Petr Korč, primátor Frýdku-Místku/NMFM/:</w:t>
      </w:r>
      <w:r>
        <w:rPr/>
        <w:t xml:space="preserve"> "Jako primátor jsem velmi rád, že mezi mladými občany jsou  takoví šikovní lidé, jako je Jan Bujnošek a jeho přátelé, kteří vytvořili jako  studenti film, který se v mnohém vyrovná produktům profesionálních agentur,  které propagují město. A cítím, že takové tvůrčí činy je třeba ocenit. Proto  jsme se na vedení dohodli, že to poděkování nebude jenom formální, ale dostanou i finanční dar, za který si třeba mohou pořídit  třeba novou techniku, kterou budou pokračovat v tom, co je baví a natočí  třeba ještě zajímavější film o městě."</w:t>
      </w:r>
    </w:p>
    <w:p>
      <w:pPr/>
      <w:r>
        <w:rPr/>
        <w:t xml:space="preserve">Honza Bujnošek potvrdil, že by se chtěl filmové tvorbě dál  věnovat a o Frýdku-Místku ještě něco natočit. </w:t>
      </w:r>
    </w:p>
    <w:p>
      <w:pPr/>
      <w:r>
        <w:rPr/>
        <w:t xml:space="preserve">---</w:t>
      </w:r>
    </w:p>
    <w:p>
      <w:pPr>
        <w:pStyle w:val="Heading1"/>
      </w:pPr>
      <w:r>
        <w:rPr>
          <w:sz w:val="36"/>
          <w:szCs w:val="36"/>
        </w:rPr>
        <w:t xml:space="preserve">Technické služby uspořádaly Den otevřených dveří</w:t>
      </w:r>
    </w:p>
    <w:p>
      <w:pPr/>
      <w:r>
        <w:rPr>
          <w:b w:val="1"/>
          <w:bCs w:val="1"/>
        </w:rPr>
        <w:t xml:space="preserve">116 návštěvníků se přišlo v sobotu podívat do areálu Technických služeb ve Frýdku-Místku. Pořádal se tam totiž Den otevřených dveří. Děti měly největší radost z techniky, kterou si mohly vyzkoušet a dospělí se zase dozvěděli, jak velký je rozhas prací, které technické služby ve městě zajišťují.</w:t>
      </w:r>
    </w:p>
    <w:p>
      <w:pPr/>
      <w:r>
        <w:rPr/>
        <w:t xml:space="preserve">Sobota, 9. hodin ráno. Začíná první ze šesti prohlídek po areálu  Technických služeb ve Frýdku-Místku. Prohlídkový okruh trvá něco přes hodinu a návštěvníci  se dozví spousty zajímavých informací.</w:t>
      </w:r>
    </w:p>
    <w:p>
      <w:pPr/>
      <w:r>
        <w:rPr>
          <w:b w:val="1"/>
          <w:bCs w:val="1"/>
        </w:rPr>
        <w:t xml:space="preserve">Anketa:</w:t>
      </w:r>
      <w:r>
        <w:rPr/>
        <w:t xml:space="preserve"> 1.) "To veřejné osvětlení bylo zajímavé a ty křižovatky mě  zaujaly. A nevěděl jsem třeba o tom, že město je snímané kamerami na SPZ. To  jsem nevěděl. A jinak super, hlavně kvůli dětem, že. Děti mají radost z toho,  že vidí tady čisticí vůz a nevím co všechno, že." 2.) "Všechno zajímavé, líbilo se mi to, spousta informací, takže pěkné." 3.) "Pěkné, děti si to užívají, tak je to hezké, že si mohou  vyzkoušet různé stroje."</w:t>
      </w:r>
    </w:p>
    <w:p>
      <w:pPr/>
      <w:r>
        <w:rPr>
          <w:b w:val="1"/>
          <w:bCs w:val="1"/>
        </w:rPr>
        <w:t xml:space="preserve">Jaromír Kohut, ředitel TS F-M:</w:t>
      </w:r>
      <w:r>
        <w:rPr/>
        <w:t xml:space="preserve"> "Prohlídka samotná začíná v prostorách, kde  představujeme provoz komunikace. To znamená veškerou tu údržbu těch místních  komunikací. Od asfaltování, přes dláždění, přes zimní údržbu, čištění města,  dopravní značení. Pak představujeme provoz technická správa, kde je to o údržbě  městského mobiliáře, parkovišť."</w:t>
      </w:r>
    </w:p>
    <w:p>
      <w:pPr/>
      <w:r>
        <w:rPr/>
        <w:t xml:space="preserve">Kromě venkovní ukázky techniky projdou návštěvníci také jednotlivé  dílny nebo třeba sklady. </w:t>
      </w:r>
    </w:p>
    <w:p>
      <w:pPr/>
      <w:r>
        <w:rPr>
          <w:b w:val="1"/>
          <w:bCs w:val="1"/>
        </w:rPr>
        <w:t xml:space="preserve">Jaromír Kohut, ředitel TS F-M:</w:t>
      </w:r>
      <w:r>
        <w:rPr/>
        <w:t xml:space="preserve"> "Něco si taky řekneme o pohřební službě, kterou provozujeme.  No a v závěru tedy provoz zeleň, kde je to taky velice zajímavé z hlediska  té techniky. Z hlediska toho, kolik těch ploch zajišťujeme. No a na veřejném  osvětlení, to je to finále, kde na dispečinku děti mohou vidět takové to hlavní  gró, jak to tady ve městě funguje, jak je to zajištěno z centrálního místa."</w:t>
      </w:r>
    </w:p>
    <w:p>
      <w:pPr/>
      <w:r>
        <w:rPr/>
        <w:t xml:space="preserve">Cílem je seznámit veřejnost se všemi činnosti, které mají technické  služby na starosti. </w:t>
      </w:r>
    </w:p>
    <w:p>
      <w:pPr/>
      <w:r>
        <w:rPr>
          <w:b w:val="1"/>
          <w:bCs w:val="1"/>
        </w:rPr>
        <w:t xml:space="preserve">Jaromír Kohut, ředitel TS F-M:</w:t>
      </w:r>
      <w:r>
        <w:rPr/>
        <w:t xml:space="preserve"> "To znamená, jak tím slovním výkladem, tak samozřejmě i tou  názornou ukázkou. Ať už technikou, případně prostory tady na dispečinku  veřejného osvětlení. Protože je to mnohdy řada zajímavých věcí. Určitě si řada  občanů neuvědomuje, co všechno realizujeme a zajišťujeme a co máme ve správě."</w:t>
      </w:r>
    </w:p>
    <w:p>
      <w:pPr/>
      <w:r>
        <w:rPr>
          <w:b w:val="1"/>
          <w:bCs w:val="1"/>
        </w:rPr>
        <w:t xml:space="preserve">Petr Korč, primátor Frýdku-Místku/NMFM/:</w:t>
      </w:r>
      <w:r>
        <w:rPr/>
        <w:t xml:space="preserve"> "Jsem rád, že v našich společnostech probíhají Dny  otevřených dveří, jako probíhá dneska v Technických službách. A dnes jsem  si to i já užil jako tatínek. A myslím si, že nejenom děti, ale i občané, když  uvidí, jaký je rozsah činností města, co všechno dělá, tak poté bude lepší ta  komunikace a budou lépe chápat to, co se ve městě děje a jakým způsobem chceme  ty problémy řešit."</w:t>
      </w:r>
    </w:p>
    <w:p>
      <w:pPr/>
      <w:r>
        <w:rPr/>
        <w:t xml:space="preserve">V pořadí čtvrtý ročník Dne otevřených dveří Technických  služeb si ve Frýdku-Místku nenechalo ujít celkem 116 návštěvníků. Ti na závěr  dostali i tašku s drobnými dárkovými předměty.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10-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2026-10-02T10:55:48+02:00</dcterms:created>
  <dcterms:modified xsi:type="dcterms:W3CDTF">2026-10-02T10:55:48+02:00</dcterms:modified>
</cp:coreProperties>
</file>

<file path=docProps/custom.xml><?xml version="1.0" encoding="utf-8"?>
<Properties xmlns="http://schemas.openxmlformats.org/officeDocument/2006/custom-properties" xmlns:vt="http://schemas.openxmlformats.org/officeDocument/2006/docPropsVTypes"/>
</file>