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pořad o zdraví TV Medicína a jsem ráda, že jste s námi. Hostem bude zástupce primáře gynekologicko-porodního oddělení krnovské nemocnice Igor Michalec.  V celém kraji chybí zubaři. Měl by to vyřešit nový studijní obor na Lékařské fakultě v Ostravě. A Nemocnice ve Frýdku-Místku začala používat nový přístroj k vyšetření plic. Umožňuje přesně vyšetřit zejména pacienty se zhoubným nádorem.  Více už v následující reportáži.</w:t>
      </w:r>
    </w:p>
    <w:p>
      <w:pPr/>
      <w:r>
        <w:rPr>
          <w:b w:val="1"/>
          <w:bCs w:val="1"/>
        </w:rPr>
        <w:t xml:space="preserve">Nemocnice ve Frýdku-Místku provádí speciální bronchoskopické vyšetření</w:t>
      </w:r>
      <w:r>
        <w:rPr/>
        <w:t xml:space="preserve">  Diagnostika a terapie rakoviny plic jde rychle dopředu. Nyní jsou k dispozici nové metody, jako je například endobronchiální ultrasonografie, které zrychlují a zpřesňují diagnostiku. </w:t>
      </w:r>
    </w:p>
    <w:p>
      <w:pPr/>
      <w:r>
        <w:rPr>
          <w:b w:val="1"/>
          <w:bCs w:val="1"/>
        </w:rPr>
        <w:t xml:space="preserve">Ondřej Zela, plicní lékař Nemocnice ve Frýdku-Místku:</w:t>
      </w:r>
      <w:r>
        <w:rPr/>
        <w:t xml:space="preserve"> "Endobronchiální ultrazvuk nebo EBUS, jak tomu říkáme, je v podstatě jakési nástavbové vyšetření ke klasické bronchoskopii. To je to, co vidíte tady za mnou. Jedná se o vyšetřovací metodu, která nám umožňuje přesně vyšetřit pacienty zejména s rakovinou plic. A umožňuje nám odebírat vzorky tkání z lymfatických uzlin nebo z jakýchkoliv tumorů, které se vyskytují v blízkosti velkých dýchacích cest."Lékaři budou díky tomu moci snadněji u pacientů posoudit možnost operace. Zároveň to pomůže i histologicky ověřit jakékoliv jiné nádory, které se v prostoru plic vyskytují.</w:t>
      </w:r>
    </w:p>
    <w:p>
      <w:pPr/>
      <w:r>
        <w:rPr>
          <w:b w:val="1"/>
          <w:bCs w:val="1"/>
        </w:rPr>
        <w:t xml:space="preserve">Ondřej Zela, plicní lékař Nemocnice ve Frýdku-Místku:</w:t>
      </w:r>
      <w:r>
        <w:rPr/>
        <w:t xml:space="preserve"> "Ten přístroj je v podstatě kombinací klasického bronschoskopu, čili je to vlastně tenká hadička, kde můžeme pomocí optiky vyšetřovat ty velké dýchací cesty. Dostaneme se všude tam, kde ty dýchací cesty jsou širší, než je průměr toho bronschoskopu. Jeho konec má kolem 5 až 6 milimetrů a ten EBUS je v podstatě to samé, akorát na konci toho přístroje je ultrazvuková sonda." Jde tak o kombinaci přímého optického vyšetření dýchacích cest za pomoci ultrazvuku.</w:t>
      </w:r>
    </w:p>
    <w:p>
      <w:pPr/>
      <w:r>
        <w:rPr>
          <w:b w:val="1"/>
          <w:bCs w:val="1"/>
        </w:rPr>
        <w:t xml:space="preserve">Ondřej Zela, plicní lékař Nemocnice ve Frýdku-Místku:</w:t>
      </w:r>
      <w:r>
        <w:rPr/>
        <w:t xml:space="preserve"> "Ten bronchoskop se přiloží na tu stěnu dýchacích cest a my vlastně vidíme ty struktury ultrazvukem kolem. Můžeme tam najít ty lymfatické uzliny a přímo do nich píchnout jehličkou přes tu stěnu dýchacích cest a vzít vzoreček té tkáně. – Pro toho pacienta je to komfortnější? – Dýchací cesty zevnitř nebolí. Pokud tam někdo píchne jehlou zevnitř do průdušky, tak byste to cítit neměl. Plíce jako takové nemají senzitivní inervaci, ale obvykle se to vyšetření dělá buď v analgosedaci, čili v takovém přitlumení nebo v celkové anestezii. Je to komfortnější pro toho pacienta i pro lékaře." </w:t>
      </w:r>
    </w:p>
    <w:p>
      <w:pPr/>
      <w:r>
        <w:rPr>
          <w:b w:val="1"/>
          <w:bCs w:val="1"/>
        </w:rPr>
        <w:t xml:space="preserve">Ondřej Zela, plicní lékař Nemocnice ve Frýdku-Místku:</w:t>
      </w:r>
      <w:r>
        <w:rPr/>
        <w:t xml:space="preserve"> "Pacientů s karcinomem plic je poměrně dost. To je náš denní chleba a pokud se bavíme o posouzení operability, tak je to poměrně důležité, protože těch pacientů mohou být v našem případě klidně i desítky měsíčně, když bych to přehnal. A z našeho spádu vybral ten vzorek pacientů, tak klidně to mohou být desítky měsíčně." Karcinom plic postihuje nejčastěji kuřáky. Muže středního a vyššího věku. </w:t>
      </w:r>
    </w:p>
    <w:p>
      <w:pPr/>
      <w:r>
        <w:rPr/>
        <w:t xml:space="preserve">Moravskoslezský kraj a město Ostrava významně finančně podpoří nový studijní program na Ostravské univerzitě. Částka činí více než 28,6 milionu korun. Nově se zájemci o studium na Lékařské fakultě budou moci hlásit na obor Zubní lékařství. Projekt reaguje na nedostatek zubních lékařů v Ostravě i celém Moravskoslezském kraji. Optimistické odhady počítají s otevřením nového studijního oboru ještě v tomto roce. </w:t>
      </w:r>
    </w:p>
    <w:p>
      <w:pPr/>
      <w:r>
        <w:rPr>
          <w:b w:val="1"/>
          <w:bCs w:val="1"/>
        </w:rPr>
        <w:t xml:space="preserve">Chybí pediatři, Nemocnice ve Frýdku-Místku našla řešení</w:t>
      </w:r>
    </w:p>
    <w:p>
      <w:pPr/>
      <w:r>
        <w:rPr/>
        <w:t xml:space="preserve">Nemocnice ve Frýdku-Místku pravděpodobně omezí akutní péči na dětském oddělení, chybí lékaři. Plánovaná operativa zůstane zachována.  </w:t>
      </w:r>
    </w:p>
    <w:p>
      <w:pPr/>
      <w:r>
        <w:rPr>
          <w:b w:val="1"/>
          <w:bCs w:val="1"/>
        </w:rPr>
        <w:t xml:space="preserve">Miroslav Kobsa, primář dětského oddělení Nemocnice ve Frýdku-Místku:</w:t>
      </w:r>
      <w:r>
        <w:rPr/>
        <w:t xml:space="preserve"> "Máme představu posunout poskytování pediatrické péče trošičku jiným směrem. Je jasné, že stresující prostředí nemocnice je poměrně velkou zátěží, jak pro rodiče, tak pro děti. Takže se budeme snažit maximum těch takzvaných interních pediatrických úkonů a výkonů přesouvat do ambulantní části. Proto se snažíme vybudovat něco v podobě stacionáře nebo takzvané denní kliniky."</w:t>
      </w:r>
    </w:p>
    <w:p>
      <w:pPr/>
      <w:r>
        <w:rPr/>
        <w:t xml:space="preserve">V kraji je 200 pediatrů a z toho více než 50 procent je už v důchodovém věku.</w:t>
      </w:r>
    </w:p>
    <w:p>
      <w:pPr/>
      <w:r>
        <w:rPr>
          <w:b w:val="1"/>
          <w:bCs w:val="1"/>
        </w:rPr>
        <w:t xml:space="preserve">Krnovská porodnice nabízí rodinné zázemí, Porodnice se snaží respektovat porodní plán, Porod doma má řadu rizik, MUDr. Igor Michalec, zástupce primáře gynek.-porodnického odd. SZZ Krnov</w:t>
      </w:r>
    </w:p>
    <w:p>
      <w:pPr/>
      <w:r>
        <w:rPr>
          <w:b w:val="1"/>
          <w:bCs w:val="1"/>
        </w:rPr>
        <w:t xml:space="preserve">Simona Součková, TV Polar: </w:t>
      </w:r>
      <w:r>
        <w:rPr/>
        <w:t xml:space="preserve">Jsem moc ráda, že už můžu přivítat v našem studiu našeho hosta pana doktora Igora Michalce, zástupce primáře Gynekologicko-porodního oddělení nemocnice v Krnově. Dobrý den.</w:t>
      </w:r>
    </w:p>
    <w:p>
      <w:pPr/>
      <w:r>
        <w:rPr>
          <w:b w:val="1"/>
          <w:bCs w:val="1"/>
        </w:rPr>
        <w:t xml:space="preserve">Igor Michalec, zástupce primáře gynekologicko-porodního odd. krnovské nemocnice : </w:t>
      </w:r>
      <w:r>
        <w:rPr/>
        <w:t xml:space="preserve">Dobrý den.</w:t>
      </w:r>
    </w:p>
    <w:p>
      <w:pPr/>
      <w:r>
        <w:rPr>
          <w:b w:val="1"/>
          <w:bCs w:val="1"/>
        </w:rPr>
        <w:t xml:space="preserve">Simona Součková, TV Polar: </w:t>
      </w:r>
      <w:r>
        <w:rPr/>
        <w:t xml:space="preserve">Pane doktore, rnovská porodnice patří dlouho k vyhlášeným porodnici. Jak si to vysvětlujete, že má takovou oblíbenost? </w:t>
      </w:r>
    </w:p>
    <w:p>
      <w:pPr/>
      <w:r>
        <w:rPr>
          <w:b w:val="1"/>
          <w:bCs w:val="1"/>
        </w:rPr>
        <w:t xml:space="preserve">Igor Michalec, zástupce primáře gynekologicko-porodního odd. krnovské nemocnice : </w:t>
      </w:r>
      <w:r>
        <w:rPr/>
        <w:t xml:space="preserve">Jak si to vysvětluji? Já si myslím, že i když krnovská porodnice má extrémně malý spád, možná poloviční než ostatní porodnice, tak díky práci z celého personálu po dlouhá léta a věcem, které tam už dělají strašně dlouhou dobu, jako je třeba častý kontakt s miminkem, tak stahujeme i rodičky mimo spádově, což nás strašně těší. Takže tohle je moje odpověď na vaši otázku.</w:t>
      </w:r>
    </w:p>
    <w:p>
      <w:pPr/>
      <w:r>
        <w:rPr>
          <w:b w:val="1"/>
          <w:bCs w:val="1"/>
        </w:rPr>
        <w:t xml:space="preserve">Simona Součková, TV Polar: </w:t>
      </w:r>
      <w:r>
        <w:rPr/>
        <w:t xml:space="preserve">Já bych vyzdvihla, jak Vy jste zmínil, ale já bych to opravdu vyzdvihla, že vy jste byli takovými průkopníky a začínali jste se vším tak trošku dřív než všichni ostatní.</w:t>
      </w:r>
    </w:p>
    <w:p>
      <w:pPr/>
      <w:r>
        <w:rPr>
          <w:b w:val="1"/>
          <w:bCs w:val="1"/>
        </w:rPr>
        <w:t xml:space="preserve">Igor Michalec, zástupce primáře gynekologicko-porodního odd. krnovské nemocnice : </w:t>
      </w:r>
      <w:r>
        <w:rPr/>
        <w:t xml:space="preserve">Máte pravdu. Krnovská porodnice byla i jedním z prvních, které tohle zaváděly. Je to už více jak patnáct let a tahle praxe se nám osvědčila a pokračujeme s ní. Díky tomu, jak jste sama řekla, jsme velmi oblíbení v regionu i mimo region.</w:t>
      </w:r>
    </w:p>
    <w:p>
      <w:pPr/>
      <w:r>
        <w:rPr>
          <w:b w:val="1"/>
          <w:bCs w:val="1"/>
        </w:rPr>
        <w:t xml:space="preserve">Simona Součková, TV Polar: </w:t>
      </w:r>
      <w:r>
        <w:rPr/>
        <w:t xml:space="preserve">Vy jste začínali také jako první s bondingem. Zmiňme to, protože to jsou ty věci, které vás činí nejoblíbenější i vyhledávanou. Dá se to tak říct?</w:t>
      </w:r>
    </w:p>
    <w:p>
      <w:pPr/>
      <w:r>
        <w:rPr>
          <w:b w:val="1"/>
          <w:bCs w:val="1"/>
        </w:rPr>
        <w:t xml:space="preserve">Igor Michalec, zástupce primáře gynekologicko-porodního odd. krnovské nemocnice : </w:t>
      </w:r>
      <w:r>
        <w:rPr/>
        <w:t xml:space="preserve">Dá se to tak říct. Abych řekl pravdu, naštěstí bonding se stal součástí už prakticky na každé porodnice v severní Moravě. Nás to velmi těší a mě osobně velmi, protože s paní magistrou Mrovec, která tuhle kampaň a osvětu zaváděla a kterou opravdu první se podařilo rozšířit i do ostatních porodnic. To je ten nepřetržitý kontakt a ten první kontakt potom porodu je extrémně důležitý. A to, co jsme my v uvozovkách objevili před patnácti lety ty porodnice nás následují výborně.</w:t>
      </w:r>
    </w:p>
    <w:p>
      <w:pPr/>
      <w:r>
        <w:rPr>
          <w:b w:val="1"/>
          <w:bCs w:val="1"/>
        </w:rPr>
        <w:t xml:space="preserve">Simona Součková, TV Polar: </w:t>
      </w:r>
      <w:r>
        <w:rPr/>
        <w:t xml:space="preserve">Dnes si maminky dělají porodní plány. Co si pod tím máme představit a snaží se vaše porodnice tyto plány respektovat, jak maminky chtějí, aby to probíhalo? </w:t>
      </w:r>
    </w:p>
    <w:p>
      <w:pPr/>
      <w:r>
        <w:rPr>
          <w:b w:val="1"/>
          <w:bCs w:val="1"/>
        </w:rPr>
        <w:t xml:space="preserve">Igor Michalec, zástupce primáře gynekologicko-porodního odd. krnovské nemocnice : </w:t>
      </w:r>
      <w:r>
        <w:rPr/>
        <w:t xml:space="preserve">Co si pod tím představit? Ano, je to plán. Jo jako každý plán nemusí vejít ve skutečnost. Je to soubor žádostí, s kterými přichází většinou na začátku porodů nebo přichází s tím porodním plánem i na našich kurzech. Pro nás je to informace, co od nás asi očekávají, co ten pár od nás očekává a na nás je probrat tu situaci konkrétně s rodičkou, doprovodem a říct: ano, v těchto bodech se shodujeme. Tady máme určitý problém," a podrobně si to vysvětlit, zda můžeme takhle následovat.</w:t>
      </w:r>
    </w:p>
    <w:p>
      <w:pPr/>
      <w:r>
        <w:rPr>
          <w:b w:val="1"/>
          <w:bCs w:val="1"/>
        </w:rPr>
        <w:t xml:space="preserve">Simona Součková, TV Polar: </w:t>
      </w:r>
      <w:r>
        <w:rPr/>
        <w:t xml:space="preserve">Pane doktore a které jsou ty problémové body? </w:t>
      </w:r>
    </w:p>
    <w:p>
      <w:pPr/>
      <w:r>
        <w:rPr>
          <w:b w:val="1"/>
          <w:bCs w:val="1"/>
        </w:rPr>
        <w:t xml:space="preserve">Igor Michalec, zástupce primáře gynekologicko-porodního odd. krnovské nemocnice : </w:t>
      </w:r>
      <w:r>
        <w:rPr/>
        <w:t xml:space="preserve">Abych řekl pravdu, většinou je to medikace, jak před porodem, v průběhu porodu nebo po porodu a některé zdravotní úkony,  které jsou nezbytné jako například východové operace a tady je opravdu velký prostor. Jestliže přijde rodička nebo ten pár na předporodní přípravu do naší porodnice, máme prostor v klidu tyhle body probrat, vysvětlit a domluvit se na společném postupu. </w:t>
      </w:r>
    </w:p>
    <w:p>
      <w:pPr/>
      <w:r>
        <w:rPr>
          <w:b w:val="1"/>
          <w:bCs w:val="1"/>
        </w:rPr>
        <w:t xml:space="preserve">Simona Součková, TV Polar: </w:t>
      </w:r>
      <w:r>
        <w:rPr/>
        <w:t xml:space="preserve">Čili jestli tomu dobře rozumím, tak třeba takzvaný problémový bod může být, že rodička si přeje rodit přirozeně, se tomu nasvědčuje, ale potom, protože porod je přirozený proces, může nastat situace, že se to změní a vy musíte provést císařský řez.</w:t>
      </w:r>
    </w:p>
    <w:p>
      <w:pPr/>
      <w:r>
        <w:rPr>
          <w:b w:val="1"/>
          <w:bCs w:val="1"/>
        </w:rPr>
        <w:t xml:space="preserve">Igor Michalec, zástupce primáře gynekologicko-porodního odd. krnovské nemocnice : </w:t>
      </w:r>
      <w:r>
        <w:rPr/>
        <w:t xml:space="preserve">Přesně tak. Je to určitý děj, i když fyziologicky, který se v každé minutě může změnit bohužel v tu situaci, kdy je nutné zasáhnout operačně. Mluvíme o císařských řezech anebo těch východových operacích jako jsou klešťový porod nebo porod pomocí vakuextrakce.</w:t>
      </w:r>
    </w:p>
    <w:p>
      <w:pPr/>
      <w:r>
        <w:rPr>
          <w:b w:val="1"/>
          <w:bCs w:val="1"/>
        </w:rPr>
        <w:t xml:space="preserve">Simona Součková, TV Polar: </w:t>
      </w:r>
      <w:r>
        <w:rPr/>
        <w:t xml:space="preserve">Měli jste nějaké extrémní požadavky v rámci toho plánu? Třeba chci tam i celou rodinu početnou nebo nechci tam mít manžela, i když on bude chtít, musíte mu to zakázat.</w:t>
      </w:r>
    </w:p>
    <w:p>
      <w:pPr/>
      <w:r>
        <w:rPr>
          <w:b w:val="1"/>
          <w:bCs w:val="1"/>
        </w:rPr>
        <w:t xml:space="preserve">Igor Michalec, zástupce primáře gynekologicko-porodního odd. krnovské nemocnice : </w:t>
      </w:r>
      <w:r>
        <w:rPr/>
        <w:t xml:space="preserve">To asi ne,  ale přichází s tím, že by tam chtěli mít třeba čistě ženský personál, což na malé porodnice jako naše prostě nejde někdy dobře dost udělat.</w:t>
      </w:r>
    </w:p>
    <w:p>
      <w:pPr/>
      <w:r>
        <w:rPr>
          <w:b w:val="1"/>
          <w:bCs w:val="1"/>
        </w:rPr>
        <w:t xml:space="preserve">Simona Součková, TV Polar: </w:t>
      </w:r>
      <w:r>
        <w:rPr/>
        <w:t xml:space="preserve">Jak se díváte na porody doma? </w:t>
      </w:r>
    </w:p>
    <w:p>
      <w:pPr/>
      <w:r>
        <w:rPr>
          <w:b w:val="1"/>
          <w:bCs w:val="1"/>
        </w:rPr>
        <w:t xml:space="preserve">Igor Michalec, zástupce primáře gynekologicko-porodního odd. krnovské nemocnice : </w:t>
      </w:r>
      <w:r>
        <w:rPr/>
        <w:t xml:space="preserve">Porodům doma nefandím, přiznám se, ale nechci je za žádnou cenu úplně zatracovat nebo kriminalizovat. Já si myslím, že to je špatné, nicméně v současné době si myslím, obzvlášť na té severní Moravě, tak každá žena má možnost si vybrat porodnici podle svých možností a chuti projít si to a porodit tam, kde to je, myslím si, že pro ni bezpečnější než doma.</w:t>
      </w:r>
    </w:p>
    <w:p>
      <w:pPr/>
      <w:r>
        <w:rPr>
          <w:b w:val="1"/>
          <w:bCs w:val="1"/>
        </w:rPr>
        <w:t xml:space="preserve">Simona Součková, TV Polar: </w:t>
      </w:r>
      <w:r>
        <w:rPr/>
        <w:t xml:space="preserve">Čili může si rodička vybrat i vaši porodnici, i když nejste ze spádové oblasti? </w:t>
      </w:r>
    </w:p>
    <w:p>
      <w:pPr/>
      <w:r>
        <w:rPr>
          <w:b w:val="1"/>
          <w:bCs w:val="1"/>
        </w:rPr>
        <w:t xml:space="preserve">Igor Michalec, zástupce primáře gynekologicko-porodního odd. krnovské nemocnice : </w:t>
      </w:r>
      <w:r>
        <w:rPr/>
        <w:t xml:space="preserve">Naprosto,  je to svobodná volba, jak zařízení, tak lékaře. V současné době máme nově tzv. check in", kdy naše spádové registrující gynekologové posílají do porodnice tzv. k jedné kontrole, kdy žena je seznámena s personálem. Personál je seznámen s rodičkou, porodním plánem a na základě toho si může vybrat, co dál.</w:t>
      </w:r>
    </w:p>
    <w:p>
      <w:pPr/>
      <w:r>
        <w:rPr>
          <w:b w:val="1"/>
          <w:bCs w:val="1"/>
        </w:rPr>
        <w:t xml:space="preserve">Simona Součková, TV Polar: </w:t>
      </w:r>
      <w:r>
        <w:rPr/>
        <w:t xml:space="preserve">Pane doktore, rodí se teď víc dětí, čili mám na mysli v tom smyslu, že třeba maminky dnes mají dvě a tři děti?</w:t>
      </w:r>
    </w:p>
    <w:p>
      <w:pPr/>
      <w:r>
        <w:rPr>
          <w:b w:val="1"/>
          <w:bCs w:val="1"/>
        </w:rPr>
        <w:t xml:space="preserve">Igor Michalec, zástupce primáře gynekologicko-porodního odd. krnovské nemocnice : </w:t>
      </w:r>
      <w:r>
        <w:rPr/>
        <w:t xml:space="preserve">Je to trend. Myslím, že u těch žen nad čtyřicet tam je to velmi obvyklé. Naše generace v uvozovkách Husákových dětí měla jedno maximálně dvě děti, tak není překvapením teďka, že mají tři i čtyři děti.</w:t>
      </w:r>
    </w:p>
    <w:p>
      <w:pPr/>
      <w:r>
        <w:rPr>
          <w:b w:val="1"/>
          <w:bCs w:val="1"/>
        </w:rPr>
        <w:t xml:space="preserve">Simona Součková, TV Polar: </w:t>
      </w:r>
      <w:r>
        <w:rPr/>
        <w:t xml:space="preserve">Co byste rád vzkázal maminkám, které se rozhodnou u vás rodit? </w:t>
      </w:r>
    </w:p>
    <w:p>
      <w:pPr/>
      <w:r>
        <w:rPr>
          <w:b w:val="1"/>
          <w:bCs w:val="1"/>
        </w:rPr>
        <w:t xml:space="preserve">Igor Michalec, zástupce primáře gynekologicko-porodního odd. krnovské nemocnice : </w:t>
      </w:r>
      <w:r>
        <w:rPr/>
        <w:t xml:space="preserve">Že budeme velmi rádi. Ale ať si porodnici vyberou podle toho opravdu, jak to cítí. Ta možnost je obrovská a když skončí u nás,  tak to jenom uvítáme</w:t>
      </w:r>
    </w:p>
    <w:p>
      <w:pPr/>
      <w:r>
        <w:rPr>
          <w:b w:val="1"/>
          <w:bCs w:val="1"/>
        </w:rPr>
        <w:t xml:space="preserve">Simona Součková, TV Polar: </w:t>
      </w:r>
      <w:r>
        <w:rPr/>
        <w:t xml:space="preserve">Co dodat? Příjemný personál jako dosud, vlídné lékaře a spokojené rodičky včetně celých rodin. Děkuji Vám za návštěvu, pane doktore a s vámi milí diváci se těším zase příště, na viděnou! </w:t>
      </w:r>
    </w:p>
    <w:p>
      <w:pPr/>
      <w:r>
        <w:rPr>
          <w:b w:val="1"/>
          <w:bCs w:val="1"/>
        </w:rPr>
        <w:t xml:space="preserve">Igor Michalec, zástupce primáře gynekologicko-porodního odd. krnovské nemocnice :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6-04-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2026-05-09T14:40:20+02:00</dcterms:created>
  <dcterms:modified xsi:type="dcterms:W3CDTF">2026-05-09T14:40:20+02:00</dcterms:modified>
</cp:coreProperties>
</file>

<file path=docProps/custom.xml><?xml version="1.0" encoding="utf-8"?>
<Properties xmlns="http://schemas.openxmlformats.org/officeDocument/2006/custom-properties" xmlns:vt="http://schemas.openxmlformats.org/officeDocument/2006/docPropsVTypes"/>
</file>