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Havířované nechtějí kyvadlo na náměstí Republiky</w:t>
      </w:r>
    </w:p>
    <w:p>
      <w:pPr/>
      <w:r>
        <w:rPr>
          <w:b w:val="1"/>
          <w:bCs w:val="1"/>
        </w:rPr>
        <w:t xml:space="preserve">Lidé v Havířově mohli v anketě hlasovat, zda chtějí na náměstí Republiky v centru města zachovat jeho dominantu kyvadlo. Výsledky jsou více než jednoznačné. Občané si kyvadlo již nepřejí.</w:t>
      </w:r>
    </w:p>
    <w:p>
      <w:pPr/>
      <w:r>
        <w:rPr/>
        <w:t xml:space="preserve">Od roku 2007 stojí na náměstí Republiky v Havířově brána s kyvadlem a pramenem. Celý prvek je ale nefunkční a lidé se neustále dotazovali, co s tím bude město dělat. Radnice, jelikož připravuje celou revitalizaci náměstí, nechala o osudu kyvadla hlasovat. </w:t>
      </w:r>
    </w:p>
    <w:p>
      <w:pPr/>
      <w:r>
        <w:rPr>
          <w:b w:val="1"/>
          <w:bCs w:val="1"/>
        </w:rPr>
        <w:t xml:space="preserve">Bohuslav Niemiec (KDU-ČSL), náměstek primátora:</w:t>
      </w:r>
      <w:r>
        <w:rPr/>
        <w:t xml:space="preserve"> "My jsme chtěli znát názor občanů, abychom mohli postupovat v dalších úpravách a přemýšlení o revitalizaci náměstí Republiky. Vnímáme tento prostor jako velmi důležitý, a proto bychom rádi připravili takovou revitalizaci a projekt, který opravdu bude dominantou Havířova. Proto chceme postupovat pomalu a citlivě. 81% lidí je pro odstranění kyvadla, 19% pro zachování. Pro nás je to dobrý signál, se kterým můžeme pracovat dál v rámci přípravy studie a přemýšlíme, jakým způsobem k tomu přistoupit. Jestli jsme schopni nalézt nějaké jiné místo pro kyvadlo, méně dominantní, ale zároveň ho zachovat.”</w:t>
      </w:r>
    </w:p>
    <w:p>
      <w:pPr/>
      <w:r>
        <w:rPr>
          <w:b w:val="1"/>
          <w:bCs w:val="1"/>
        </w:rPr>
        <w:t xml:space="preserve">anketa: </w:t>
      </w:r>
      <w:r>
        <w:rPr/>
        <w:t xml:space="preserve">"Mě se to líbí z toho důvodu, jako ten symbol strážce času a pramene, ale ten tu právě netryská a mě na tom mrzí to, že to je nefunkční, že to je právě o to víc terčem posměchu, ale kdyby to fungovalo, mohlo by se to ještě obzvláštnit, ale to je vždy jednoduché řešení, něco zbourat.”</w:t>
      </w:r>
    </w:p>
    <w:p>
      <w:pPr/>
      <w:r>
        <w:rPr>
          <w:b w:val="1"/>
          <w:bCs w:val="1"/>
        </w:rPr>
        <w:t xml:space="preserve">anketa: </w:t>
      </w:r>
      <w:r>
        <w:rPr/>
        <w:t xml:space="preserve">“Já s tím naprosto souhlasím a také jsem hlasovala, aby bylo kyvadlo odstraněno, jelikož si myslím, že by se to náměstí dalo zvelebit určitě nějakým lepším způsobem. Tak, aby to byla relaxační zóna pro všechny. To je má představa.”</w:t>
      </w:r>
    </w:p>
    <w:p>
      <w:pPr/>
      <w:r>
        <w:rPr/>
        <w:t xml:space="preserve">Celkem se do ankety zapojilo 3403 lidí. Pro odstranění hlasovalo 2750 z nich.</w:t>
      </w:r>
    </w:p>
    <w:p>
      <w:pPr/>
      <w:r>
        <w:rPr/>
        <w:t xml:space="preserve">---</w:t>
      </w:r>
    </w:p>
    <w:p>
      <w:pPr>
        <w:pStyle w:val="Heading1"/>
      </w:pPr>
      <w:r>
        <w:rPr>
          <w:sz w:val="36"/>
          <w:szCs w:val="36"/>
        </w:rPr>
        <w:t xml:space="preserve">Agresivní muž z Havířova je nebezpečný svému okolí, útočí na lidi a škodí v prodejnách</w:t>
      </w:r>
    </w:p>
    <w:p>
      <w:pPr/>
      <w:r>
        <w:rPr>
          <w:b w:val="1"/>
          <w:bCs w:val="1"/>
        </w:rPr>
        <w:t xml:space="preserve">Známá firma, které se všichni bojí. Lidé z Havířova mají strach z muže, který se producíruje po centru Havířova, rád se svléká do půl těla, nevyzpytatelně fyzicky útočí na okolojdoucí a krade v prodejnách.</w:t>
      </w:r>
    </w:p>
    <w:p>
      <w:pPr/>
      <w:r>
        <w:rPr/>
        <w:t xml:space="preserve">Fyzicky zdatný muž budí v Havířovanech oprávněné obavy. Nikdo si nemůže být jistý, zda se nestane jeho obětí. Muž kolem sebe pokřikuje a vyhrožuje. Lidé se mu raději vyhýbají obloukem. </w:t>
      </w:r>
    </w:p>
    <w:p>
      <w:pPr/>
      <w:r>
        <w:rPr/>
        <w:t xml:space="preserve">Plné zuby ho mají také provozovatelé prodejen, kde způsobuje škody a krade. </w:t>
      </w:r>
    </w:p>
    <w:p>
      <w:pPr/>
      <w:r>
        <w:rPr/>
        <w:t xml:space="preserve">Poslední zářijový den ztropil výtržnost na náměstí Republiky, kde měl potyčku s mladíky. Došlo na fackování, údery pěstí i kopance.</w:t>
      </w:r>
    </w:p>
    <w:p>
      <w:pPr/>
      <w:r>
        <w:rPr/>
        <w:t xml:space="preserve">Ve čtvrtek vtrhl do prodejny potravin na Dlouhé třídě, kde se sprostě osopil na prodavačku, rozbil plexisklo a chtěl ukrást bagetu. Na místo byla vyslána hlídka městské policie. Protože byl pachatel pod vlivem alkoholu, skončil na záchytce. Další den však bude vzbuzovat strach ve městě znovu. Do vězení se zřejmě dostane až ve chvíli, kdy způsobí něco vážnějšího. </w:t>
      </w:r>
    </w:p>
    <w:p>
      <w:pPr/>
      <w:r>
        <w:rPr/>
        <w:t xml:space="preserve">---</w:t>
      </w:r>
    </w:p>
    <w:p>
      <w:pPr>
        <w:pStyle w:val="Heading1"/>
      </w:pPr>
      <w:r>
        <w:rPr>
          <w:sz w:val="36"/>
          <w:szCs w:val="36"/>
        </w:rPr>
        <w:t xml:space="preserve">V Havířově začala další etapa výstavby cyklostezky</w:t>
      </w:r>
    </w:p>
    <w:p>
      <w:pPr/>
      <w:r>
        <w:rPr>
          <w:b w:val="1"/>
          <w:bCs w:val="1"/>
        </w:rPr>
        <w:t xml:space="preserve">Havířov chce mít město co nejvíce propojené cyklostezkami. Dva metry široká cyklostezka za 13 milionů korun se nyní začala stavět na Národní třídě. Radnice má už nyní v plánu i další úseky.</w:t>
      </w:r>
    </w:p>
    <w:p>
      <w:pPr/>
      <w:r>
        <w:rPr/>
        <w:t xml:space="preserve">V loňském roce radnice v Havířově investovala do výstavby cyklostezky v centru města na Dlouhé třídě. Nyní začaly práce na další etapě, která povede dále po Národní třídě až po ulici 17. listopadu.</w:t>
      </w:r>
    </w:p>
    <w:p>
      <w:pPr/>
      <w:r>
        <w:rPr>
          <w:b w:val="1"/>
          <w:bCs w:val="1"/>
        </w:rPr>
        <w:t xml:space="preserve">Bohuslav Niemiec (KDU-ČSL), náměstek primátora: </w:t>
      </w:r>
      <w:r>
        <w:rPr/>
        <w:t xml:space="preserve">"Cyklostezka bude mít šířku dva metry a věřím, že zbezpeční ten prostor. Ona bude obousměrná, bude se jezdit v jednom i v druhém směru tak, aby se cyklisté na cyklostezku vlezli a aby celý ten pohyb byl v tom prostoru bezpečný."</w:t>
      </w:r>
    </w:p>
    <w:p>
      <w:pPr/>
      <w:r>
        <w:rPr>
          <w:b w:val="1"/>
          <w:bCs w:val="1"/>
        </w:rPr>
        <w:t xml:space="preserve">anketa: </w:t>
      </w:r>
      <w:r>
        <w:rPr/>
        <w:t xml:space="preserve">"Já s tím souhlasím, je to dobře. Já na kole sice nejezdím, ale myslím, že by to bylo dobře, protože na silnici je to nebezpečné.”</w:t>
      </w:r>
    </w:p>
    <w:p>
      <w:pPr/>
      <w:r>
        <w:rPr>
          <w:b w:val="1"/>
          <w:bCs w:val="1"/>
        </w:rPr>
        <w:t xml:space="preserve">anketa: </w:t>
      </w:r>
      <w:r>
        <w:rPr/>
        <w:t xml:space="preserve">“To určitě uvítám. Bude to přehlednější, než mezi těmi chodci jezdit. I když já si dávám pozor, abych nesrazila někoho, ale bude to velké plus.”</w:t>
      </w:r>
    </w:p>
    <w:p>
      <w:pPr/>
      <w:r>
        <w:rPr/>
        <w:t xml:space="preserve">Radnice žádá veřejnost, aby baly obezřetná.</w:t>
      </w:r>
    </w:p>
    <w:p>
      <w:pPr/>
      <w:r>
        <w:rPr>
          <w:b w:val="1"/>
          <w:bCs w:val="1"/>
        </w:rPr>
        <w:t xml:space="preserve">Bohuslav Niemiec (KDU-ČSL), náměstek primátora: </w:t>
      </w:r>
      <w:r>
        <w:rPr/>
        <w:t xml:space="preserve">"Právě se nacházíme vedle staveniště a já bych poprosil všechny diváky, aby respektovali zábor části parkoviště pro staveniště. Bez toho se stavba nedá postavit. V průběhu postupu prací, jelikož se jedná o dlouhý úsek, bude částečně zabraná část komunikace, tady bych také požádal o ohleduplnost všechny občany, protože musíme samozřejmě zabezpečit bezpečné prostředí pro pracovníky realizující stavební dílo cyklostezky. Provoz na Národní třídě nebude zásadně omezen, budeme cyklostezku realizovat za plného provozu."</w:t>
      </w:r>
    </w:p>
    <w:p>
      <w:pPr/>
      <w:r>
        <w:rPr/>
        <w:t xml:space="preserve">Stavba potrvá zřejmě až do poloviny příštího roku.</w:t>
      </w:r>
    </w:p>
    <w:p>
      <w:pPr/>
      <w:r>
        <w:rPr>
          <w:b w:val="1"/>
          <w:bCs w:val="1"/>
        </w:rPr>
        <w:t xml:space="preserve">Bohuslav Niemiec (KDU-ČSL), náměstek primátora: </w:t>
      </w:r>
      <w:r>
        <w:rPr/>
        <w:t xml:space="preserve">"Je to v celku náročná stavba, protože se nachází právě v centru města, je realizována za velkého provozu. Tady denně projede nějakých 15 až 20 tisíc aut. Je to v objemu 13 milionů korun a je to vcelku dlouhý úsek cyklostezky. Tím, že nám právě tady v centru města cyklostezky chybí, tak se je snažíme smysluplně vkládat a propojovat cykloprovoz v Havířově a i tím je ta stavby složitější."</w:t>
      </w:r>
    </w:p>
    <w:p>
      <w:pPr/>
      <w:r>
        <w:rPr/>
        <w:t xml:space="preserve">Město plánuje další výstavbu cyklostezek například na Moskevské ulici, nebo Československé armády.</w:t>
      </w:r>
    </w:p>
    <w:p>
      <w:pPr/>
      <w:r>
        <w:rPr/>
        <w:t xml:space="preserve">---</w:t>
      </w:r>
    </w:p>
    <w:p>
      <w:pPr>
        <w:pStyle w:val="Heading1"/>
      </w:pPr>
      <w:r>
        <w:rPr>
          <w:sz w:val="36"/>
          <w:szCs w:val="36"/>
        </w:rPr>
        <w:t xml:space="preserve">Církev bratrská začleňuje ukrajinské rodiny formou hry</w:t>
      </w:r>
    </w:p>
    <w:p>
      <w:pPr/>
      <w:r>
        <w:rPr>
          <w:b w:val="1"/>
          <w:bCs w:val="1"/>
        </w:rPr>
        <w:t xml:space="preserve">Stavebnice jako prostředek k navazování přátelství mezi českými a ukrajinskými rodinami. Tento projekt realizuje Církev bratrská po celé České republice. Nyní se formou hry seznamovaly rodiny z celého Karvinska v Horní Suché.</w:t>
      </w:r>
    </w:p>
    <w:p>
      <w:pPr/>
      <w:r>
        <w:rPr/>
        <w:t xml:space="preserve">Hned po vypuknutí války na Ukrajině se rozhodla Církev bratrská v Horní Suché pomáhat ukrajinským rodinám. Mnozí uprchlíci se nemohou do země zpět vrátit, a proto je důležitá jejich integrace. Církev to zkouší i formou hry. Stavět lego mohly děti společně po celé tři dny.</w:t>
      </w:r>
    </w:p>
    <w:p>
      <w:pPr/>
      <w:r>
        <w:rPr>
          <w:b w:val="1"/>
          <w:bCs w:val="1"/>
        </w:rPr>
        <w:t xml:space="preserve">Andrej: </w:t>
      </w:r>
      <w:r>
        <w:rPr/>
        <w:t xml:space="preserve">"Přijel jsem z Kyjeva a teď bydlím v Havířově a učím se na škole Gorkého. Je to úplně fajn, protože se mohou skamarádit s Ukrajinci a Čechy. Tady je velká stavba, moc lidí a můžeme se poznat mezi sebou.”</w:t>
      </w:r>
    </w:p>
    <w:p>
      <w:pPr/>
      <w:r>
        <w:rPr>
          <w:b w:val="1"/>
          <w:bCs w:val="1"/>
        </w:rPr>
        <w:t xml:space="preserve">paní Olha: </w:t>
      </w:r>
      <w:r>
        <w:rPr/>
        <w:t xml:space="preserve">"Přišla jsem se svými dcerami s dvojčaty a hrajeme Lego.” Jak se vám žije v Havířově? “Dobře, jsou tam dobří lidé.”</w:t>
      </w:r>
    </w:p>
    <w:p>
      <w:pPr/>
      <w:r>
        <w:rPr>
          <w:b w:val="1"/>
          <w:bCs w:val="1"/>
        </w:rPr>
        <w:t xml:space="preserve">paní Irina: </w:t>
      </w:r>
      <w:r>
        <w:rPr/>
        <w:t xml:space="preserve">“Pěkná, velká myšlenka. Mám ráda děti a je to zajímavá hra. Myslím, že pro děti je to dobré. Do Česka jsme se dostali, jak začala válka. Přijeli jsme vlakem, vystoupili jsme na nádraží v Bohumíně a nevěděli jsme, co dělat. Čeští lidé a dobrovolníci nám pomohli. Mají pro nás a děti takové pěkné schůzky, máme možnost mluvit s českými a ukrajinskými lidmi, to je pro nás důležité. Jak jsme začínali, tak to tady bylo těžké. Byla tam jazyková bariéra. Nemluvili jsme vůbec česky, ani jsme nic nerozuměli. To bylo těžké. Čeští lidé jsou kamarádští a slovem po slovu se to zlepšilo každým dnem.”</w:t>
      </w:r>
    </w:p>
    <w:p>
      <w:pPr/>
      <w:r>
        <w:rPr>
          <w:b w:val="1"/>
          <w:bCs w:val="1"/>
        </w:rPr>
        <w:t xml:space="preserve">pan Daniel:</w:t>
      </w:r>
      <w:r>
        <w:rPr/>
        <w:t xml:space="preserve"> “Já si myslím, že to je ideální. Protože ty děti si mohou hrát mezi sebou, mají mezi sebou dobré médium, což je to Lego a rodiče se tady mohou pobavit mezi sebou o životě o všem možném. Já to považuji za skvělou cestu a kvituji, že to tady někdo navrhl.” </w:t>
      </w:r>
    </w:p>
    <w:p>
      <w:pPr/>
      <w:r>
        <w:rPr/>
        <w:t xml:space="preserve">Kazatel církve bratrské Jevhen Fursov pochází z Ukrajiny a v česku žije již 16 let. </w:t>
      </w:r>
    </w:p>
    <w:p>
      <w:pPr/>
      <w:r>
        <w:rPr>
          <w:b w:val="1"/>
          <w:bCs w:val="1"/>
        </w:rPr>
        <w:t xml:space="preserve">Jevhen Fursov, kněz sboru Církve bratrské Horní Suchá: </w:t>
      </w:r>
      <w:r>
        <w:rPr/>
        <w:t xml:space="preserve">"Nikdy by mě nenapadlo, že se tohle může stát, ale první reakce, která mě napadla s manželkou byla, že budeme pomáhat.</w:t>
      </w:r>
      <w:r>
        <w:rPr>
          <w:b w:val="1"/>
          <w:bCs w:val="1"/>
        </w:rPr>
        <w:t xml:space="preserve"> </w:t>
      </w:r>
      <w:r>
        <w:rPr/>
        <w:t xml:space="preserve">Nevěděli jsme jak, nevěděli jsme jakým způsobem, ale rozhodli jsme se, že budeme pomáhat. Zapojili jsme se i jako sbor do humanitárních projektů. Posílali jsme humanitární pomoc na Ukrajinu a rozhodli jsme se, že otevřeme dveře našeho kostela pro uprchlíky a oni tady rádi chodí.”</w:t>
      </w:r>
    </w:p>
    <w:p>
      <w:pPr/>
      <w:r>
        <w:rPr/>
        <w:t xml:space="preserve">Stavebnici církev zapůjčuje každému sboru v česku, který o projekt projeví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7-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2026-04-25T21:00:46+02:00</dcterms:created>
  <dcterms:modified xsi:type="dcterms:W3CDTF">2026-04-25T21:00:46+02:00</dcterms:modified>
</cp:coreProperties>
</file>

<file path=docProps/custom.xml><?xml version="1.0" encoding="utf-8"?>
<Properties xmlns="http://schemas.openxmlformats.org/officeDocument/2006/custom-properties" xmlns:vt="http://schemas.openxmlformats.org/officeDocument/2006/docPropsVTypes"/>
</file>