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Glassův Proces rozezněl ostravský kostel svatého Václava</w:t>
      </w:r>
    </w:p>
    <w:p>
      <w:pPr/>
      <w:r>
        <w:rPr>
          <w:b w:val="1"/>
          <w:bCs w:val="1"/>
        </w:rPr>
        <w:t xml:space="preserve">První operní premiéra 107. sezóny Národního divadla moravskoslezského je v mnoha ohledech výjimečná. Opera Proces amerického skladatele Philipa Glasse podle slavného románu Franze Kafky se totiž nehraje v divadle, ale v kostele svatého Václava v Ostravě. Jde o netradiční spojení sakrálního prostoru, minimalismu a kafkovského příběhu.</w:t>
      </w:r>
    </w:p>
    <w:p>
      <w:pPr/>
      <w:r>
        <w:rPr>
          <w:b w:val="1"/>
          <w:bCs w:val="1"/>
        </w:rPr>
        <w:t xml:space="preserve">Jiří Nekvasil, ředitel, Národní divadlo moravskoslezské: </w:t>
      </w:r>
      <w:r>
        <w:rPr/>
        <w:t xml:space="preserve">“Vystoupit z toho prostoru zavedeného, nebo ten, který známe, to znamená z té domovské scény, je vždycky výzvou. Velkou výzvou je, že se dostáváme do prostoru, který vlastně není divadlem. Je to sakrální prostor, je to kostel, i když má tu výhodu, že vlastně nejsou tady pevné lavice, ty byly odstraněny při poslední rekonstrukci a vlastně je to děláno i s tím, že to může sloužit jako prostor pro koncerty nebo i pro performativní záležitosti. Takže jsme využili té možnosti, vzhledem k tomu, že máme Divadlo Antonína Dvořáka první dva měsíce sezony zavřené.”</w:t>
      </w:r>
    </w:p>
    <w:p>
      <w:pPr/>
      <w:r>
        <w:rPr/>
        <w:t xml:space="preserve">Tým musel promyslet každý detail – kam umístit diváky, hudebníky i zpěváky. Kostel pojme jen asi 130 lidí, ale díky své akustice vytváří mimořádně působivou atmosféru. Orchestr se tentokrát stal součástí samotného děje – obklopuje hlavní postavu Josefa K., který se v symbolickém kruhu marně snaží dobrat pravdy.</w:t>
      </w:r>
    </w:p>
    <w:p>
      <w:pPr/>
      <w:r>
        <w:rPr>
          <w:b w:val="1"/>
          <w:bCs w:val="1"/>
        </w:rPr>
        <w:t xml:space="preserve">Jiří Hájek, pěvec, Národní divadlo moravskoslezské: </w:t>
      </w:r>
      <w:r>
        <w:rPr/>
        <w:t xml:space="preserve">“Postava Josefa K. pro mě byla určitá výzva díky rozsahu té role. Je to hlavní postava a v podstatě ve všech scénách má co říct k ději. Tím pádem je to hodně textů, je to hodně interakcí mezi kolegy a mezi ostatními postavami. A to byla asi největší výzva pro mě. Jinak já mám trošku už s Philipem Glassem nějakou zkušenost, takže hudba ta mě nezaskočila.”</w:t>
      </w:r>
    </w:p>
    <w:p>
      <w:pPr/>
      <w:r>
        <w:rPr>
          <w:b w:val="1"/>
          <w:bCs w:val="1"/>
        </w:rPr>
        <w:t xml:space="preserve">Bree Nichols, americká pěvkyně: </w:t>
      </w:r>
      <w:r>
        <w:rPr/>
        <w:t xml:space="preserve">“Mám radost, že můžu tady dělat debut v Ostravě, tou krásnou americkou operou. Pro mě je to hodně zajímavé, že tady zpívám Philipa Glasse, protože je žijící americký skladatel a že to nemáme v divadle, ale v kostele, protože samozřejmě zvuk je jiný, ale dělá to úplně krásnou atmosféru této opery.”</w:t>
      </w:r>
    </w:p>
    <w:p>
      <w:pPr/>
      <w:r>
        <w:rPr/>
        <w:t xml:space="preserve">Opera Proces je zároveň prvním scénickým uvedením Kafkova díla na scéně Národního divadla moravskoslezského. Pro diváky i umělce znamená tato inscenace zcela nový zážitek – nejen hudební, ale i prostorový.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DK Akord bude patřit festivalu Japonské dny</w:t>
      </w:r>
    </w:p>
    <w:p>
      <w:pPr/>
      <w:r>
        <w:rPr>
          <w:b w:val="1"/>
          <w:bCs w:val="1"/>
        </w:rPr>
        <w:t xml:space="preserve">V Ostravě se opět po roce uskuteční festival japonské kultury a popkultury Japonské dny. Nabídne pestrou gastronomii, hudbu, workshopy, bojové umění, spoustu zábavy a také novinky.</w:t>
      </w:r>
    </w:p>
    <w:p>
      <w:pPr/>
      <w:r>
        <w:rPr>
          <w:b w:val="1"/>
          <w:bCs w:val="1"/>
        </w:rPr>
        <w:t xml:space="preserve">Jan Kudla, ředitel festivalu: </w:t>
      </w:r>
      <w:r>
        <w:rPr/>
        <w:t xml:space="preserve">“Těch novinek je celá řada. K tomu desátému výročí jsme si připravili, vždycky říkáme, ze strany 10 překvapení, ono jich je teda více, ale ať už to v té samotné organizaci, tak i nabídkou toho kulturního programu. Ale je tam spousta věcí, které ještě nebyly v rámci festivalu a už asi nikdy nebudou, třeba jako japonská svatba. Celý obřad budou vést buddhističtí mniši z chrámu z Nagoji, takže bude to opravdu právoplatná svatba.”</w:t>
      </w:r>
    </w:p>
    <w:p>
      <w:pPr/>
      <w:r>
        <w:rPr/>
        <w:t xml:space="preserve">Do Ostravy se na Japonské dny vracejí i umělci, kteří už tady v minulosti vystoupili a letos tomu nebude jinak.</w:t>
      </w:r>
    </w:p>
    <w:p>
      <w:pPr/>
      <w:r>
        <w:rPr>
          <w:b w:val="1"/>
          <w:bCs w:val="1"/>
        </w:rPr>
        <w:t xml:space="preserve">Jan Kudla, ředitel festivalu: </w:t>
      </w:r>
      <w:r>
        <w:rPr/>
        <w:t xml:space="preserve">“Letos třeba opakovaně vystoupí pan Nakamura Tempei a Noritaro Dei, ale poprvé vystoupí spolu, což je taková novinka pro letošní rok. Pan Tempei je klavírní virtuos japonský a pan Dei je operní zpěvák, který ale umí česky a zpívá i moravské písničky. Společně budou mít recitál a pan Dei samozřejmě zazpívá i spoustu českých písní a závěrem bude společný duet s Aničkou Opartyovou, Modlitba pro Martu."</w:t>
      </w:r>
    </w:p>
    <w:p>
      <w:pPr/>
      <w:r>
        <w:rPr/>
        <w:t xml:space="preserve">Program jubilejního 10. ročníku festivalu bude opravdu pestrý.</w:t>
      </w:r>
    </w:p>
    <w:p>
      <w:pPr/>
      <w:r>
        <w:rPr>
          <w:b w:val="1"/>
          <w:bCs w:val="1"/>
        </w:rPr>
        <w:t xml:space="preserve">Jan Kudla, ředitel festivalu:</w:t>
      </w:r>
      <w:r>
        <w:rPr/>
        <w:t xml:space="preserve"> “Asi jenom vypíchnu úžasný koncert Joji Hiroty a jeho London Taiko Drummers, kteří uzavřou celý festival v sobotu v 19.15. Jeden z největších taiko bubeníků světa. Ale v rámci festivalu je spousta přednášek, workshopů, jsou tam i besedy na poměrně choulostivé téma, protože letos je 80 let výročí od Hirošimy, tak nám přijedou pamětníci této tragické události. Ale je tam třeba rozšířená Fun zóna pro rodiny s dětmi, kde bude spousta soutěží, zábavy, her.”</w:t>
      </w:r>
    </w:p>
    <w:p>
      <w:pPr/>
      <w:r>
        <w:rPr/>
        <w:t xml:space="preserve">Japonské proběhnou 17. a 18. října v kulturním domě Akord v Ostravě-Zábřehu. Tak si je nenechte ujít.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3-10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2026-04-04T14:29:39+02:00</dcterms:created>
  <dcterms:modified xsi:type="dcterms:W3CDTF">2026-04-04T14:29:39+02:00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