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ve studiu je dnes přednosta Gynekologicko-porodnické kliniky Fakultní nemocnice Ostrava Ondřej Šimetka, který se nedávno zařadil mezi padesát nejlepších lékařů v České republice. Povídat si budeme o práci lékaře ve velké fakultní nemocnici, o proměnách gynekologie a porodnictví, ale i o tom, co dělá z dobrého lékaře opravdu výjimečného. Dobrý den, vítejte u nás.</w:t>
      </w:r>
    </w:p>
    <w:p>
      <w:pPr/>
      <w:r>
        <w:rPr>
          <w:b w:val="1"/>
          <w:bCs w:val="1"/>
        </w:rPr>
        <w:t xml:space="preserve">Ondřej Šimetka, přednosta, Gynekologicko-porodnická klinika FNO a LF OU: </w:t>
      </w:r>
      <w:r>
        <w:rPr/>
        <w:t xml:space="preserve">Dobrý den, děkuji za pozvání.</w:t>
      </w:r>
    </w:p>
    <w:p>
      <w:pPr/>
      <w:r>
        <w:rPr>
          <w:b w:val="1"/>
          <w:bCs w:val="1"/>
        </w:rPr>
        <w:t xml:space="preserve">Renáta Eleonora Orlíková, TV POLAR: </w:t>
      </w:r>
      <w:r>
        <w:rPr/>
        <w:t xml:space="preserve">Pane přednosto, už jsem řekla, že jste byl nedávno zařazen mezi padesát nejlepších lékařů v Česku. Ten žebříček zveřejnil časopis Forbes. Co pro vás takové ocenění znamená?</w:t>
      </w:r>
    </w:p>
    <w:p>
      <w:pPr/>
      <w:r>
        <w:rPr>
          <w:b w:val="1"/>
          <w:bCs w:val="1"/>
        </w:rPr>
        <w:t xml:space="preserve">Ondřej Šimetka, přednosta, Gynekologicko-porodnická klinika FNO a LF OU: </w:t>
      </w:r>
      <w:r>
        <w:rPr/>
        <w:t xml:space="preserve">Tak nebudu zastírat, že z toho mám velkou radost. Beru to jako ocenění toho, že jsem té mojí práci věnoval a že to, co člověk dělá, má smysl. Na druhé straně já znám tolik skvělých lékařů, kteří by tam měli být zařazeni, že to samozřejmě beru s rezervou. Z toho našeho oboru je nás tam vlastně jenom pět. A já jsem tam jediný mimopražský, tak mám radost, že to, co tady děláme v Ostravě nebo to, co jsem dělal ve světě, má ohlas a vedlo to k tomu, že mě tam zařadili.</w:t>
      </w:r>
    </w:p>
    <w:p>
      <w:pPr/>
      <w:r>
        <w:rPr>
          <w:b w:val="1"/>
          <w:bCs w:val="1"/>
        </w:rPr>
        <w:t xml:space="preserve">Renáta Eleonora Orlíková, TV POLAR: </w:t>
      </w:r>
      <w:r>
        <w:rPr/>
        <w:t xml:space="preserve">Podle čeho si myslíte, že pacienti nebo odborná veřejnost vaši práci nejvíce cení?</w:t>
      </w:r>
    </w:p>
    <w:p>
      <w:pPr/>
      <w:r>
        <w:rPr>
          <w:b w:val="1"/>
          <w:bCs w:val="1"/>
        </w:rPr>
        <w:t xml:space="preserve">Ondřej Šimetka, přednosta, Gynekologicko-porodnická klinika FNO a LF OU: </w:t>
      </w:r>
      <w:r>
        <w:rPr/>
        <w:t xml:space="preserve">No, asi toho bude víc. V tom krátkém medailonku, který Forbes napsal k tomu ohodnocení, bylo, že oceňují jednak moje zahraniční mise, protože já jsem strávil více než pět let na celkem dvanácti humanitárních a rozvojových misích v Asii a v Africe v průběhu posledních dvaceti let. Obzvlášť pyšný jsem na projekt, který jsme dělali na Východním Timoru. Tam jsem byl v průběhu posledních dvaceti let pětkrát a my jsme tam před dvaceti lety začali dělat výcvik porodních asistentek a lékařů v základních porodnických dovednostech, který k mému překvapení funguje dodnes. Velmi podrobným výcvikem prošla většina porodních asistentek i lékařů na Východním Timoru a po patnácti letech toho programu to vedlo ke snížení mateřské úmrtnosti v celé zemi o více než 85 %. Pak tam psali, že oceňují i moje snahy o zlepšování podmínek v českém porodnictví. České porodnictví je skvělé, patří mezi absolutní špičku na světě. To, co se nám někdy vytýká, je, že to pacientky nevnímají tak dobře, jak my prezentujeme ty výsledky, a že subjektivní prožitek rodiček je někdy horší. Takže se snažíme kombinovat odbornost s lidským přístupem, což jsou pro mě neoddělitelné věci.</w:t>
      </w:r>
    </w:p>
    <w:p>
      <w:pPr/>
      <w:r>
        <w:rPr>
          <w:b w:val="1"/>
          <w:bCs w:val="1"/>
        </w:rPr>
        <w:t xml:space="preserve">Renáta Eleonora Orlíková, TV POLAR: </w:t>
      </w:r>
      <w:r>
        <w:rPr/>
        <w:t xml:space="preserve">Lidský přístup, ano, to je to, na co jsem se Vás teď chtěla zeptat, protože to je jedna z věcí, která je asi velmi důležitá u těch zdravotníků, nejen u lékařů. Jak přistupovat k pacientovi, který je třeba nemocný, nebo kterému kolikrát sdělujete nějaké nepříznivé vývoje jeho nemoci?</w:t>
      </w:r>
    </w:p>
    <w:p>
      <w:pPr/>
      <w:r>
        <w:rPr>
          <w:b w:val="1"/>
          <w:bCs w:val="1"/>
        </w:rPr>
        <w:t xml:space="preserve">Ondřej Šimetka, přednosta, Gynekologicko-porodnická klinika FNO a LF OU: </w:t>
      </w:r>
      <w:r>
        <w:rPr/>
        <w:t xml:space="preserve">Bezpochyby. Ale my se musíme naučit komunikovat i se zdravými lidmi, protože rodičky jsou zdravé ženy, to nejsou nemocné ženy, a ta komunikace je tam nesmírně důležitá. Já nemám rád takové to oddělování odbornosti a lidského přístupu. Opakovaně jsem slyšel lidi říkat: „Ten doktor se ke mně choval hrozně, ale víte, on je skvělý odborník, ta operace bude super.“ Pro mě to může být možná dobrý chirurg – ten doktor udělá dobrou operaci, ale pokud to neumí zkombinovat s tím lidským přístupem, ukázat pacientovi, že ho respektuje, že mu naslouchá, že se snaží přizpůsobit léčbu nebo postupy tomu, jaké má pacient preference, tak to pro mě, a nechci nikoho urazit, není komplexní lékař.</w:t>
      </w:r>
    </w:p>
    <w:p>
      <w:pPr/>
      <w:r>
        <w:rPr>
          <w:b w:val="1"/>
          <w:bCs w:val="1"/>
        </w:rPr>
        <w:t xml:space="preserve">Renáta Eleonora Orlíková, TV POLAR: </w:t>
      </w:r>
      <w:r>
        <w:rPr/>
        <w:t xml:space="preserve">V čem je práce ve velké nemocnici, jako je fakultní nemocnice, specifická pro váš obor?</w:t>
      </w:r>
    </w:p>
    <w:p>
      <w:pPr/>
      <w:r>
        <w:rPr>
          <w:b w:val="1"/>
          <w:bCs w:val="1"/>
        </w:rPr>
        <w:t xml:space="preserve">Ondřej Šimetka, přednosta, Gynekologicko-porodnická klinika FNO a LF OU: </w:t>
      </w:r>
      <w:r>
        <w:rPr/>
        <w:t xml:space="preserve">Tak specifická je v tom, že je to kolos. To je velká nemocnice, která má několik tisíc zaměstnanců, a jenom na naší klinice pracuje pětatřicet lékařů, sto čtyřicet porodních asistentek, sestřiček, instrumentářek, sanitářů a administrativních pracovníků. A když k tomu přičtu ještě neonatologii, která je od nás oddělená, tak je to dalších pětadvacet doktorů a dalších sto čtyřicet sestřiček. Takže je to tak, že je to kolos a pokrýváme celé spektrum toho oboru. To znamená, máme rodičky se zdravým těhotenstvím, které vlastně nejsou ani nemocné. Jsou to pacientky, ale jsou zdravé a přicházejí s normálním porodem. A na druhé straně spektra máme onkologické pacientky, poskytujeme i paliativní péči, děláme prenatální diagnostiku, gynekologické operace i robotickou operativu. Takže je to velmi široký záběr a potřebujete, aby ten tým fungoval. A vtisknout týmu nějakou tvář, to si myslím, že je hodně náročné.</w:t>
      </w:r>
    </w:p>
    <w:p>
      <w:pPr/>
      <w:r>
        <w:rPr>
          <w:b w:val="1"/>
          <w:bCs w:val="1"/>
        </w:rPr>
        <w:t xml:space="preserve">Renáta Eleonora Orlíková, TV POLAR: </w:t>
      </w:r>
      <w:r>
        <w:rPr/>
        <w:t xml:space="preserve">Když se vrátím k tomu, co jste před chvílí řekl, a to jsou mise, teď jste také řekl, co všechno na specializovaných pracovištích u vás ve fakultní nemocnici dokážete, a pak jedete někam do oblasti, kde prakticky je sál nebo ordinace jen o jednom lůžku, a někdy ani to ne. Jak se s tím dokážete popasovat?</w:t>
      </w:r>
    </w:p>
    <w:p>
      <w:pPr/>
      <w:r>
        <w:rPr>
          <w:b w:val="1"/>
          <w:bCs w:val="1"/>
        </w:rPr>
        <w:t xml:space="preserve">Ondřej Šimetka, přednosta, Gynekologicko-porodnická klinika FNO a LF OU: </w:t>
      </w:r>
      <w:r>
        <w:rPr/>
        <w:t xml:space="preserve">Já jsem většinou pracoval buď ve válečných podmínkách, nebo v nějaké poválečné oblasti, kde se priority holt přehodnocují a i některé medicínské postupy jsou jiné a člověk se musí naučit trochu přepínat a přizpůsobovat tomu svou medicínu. To se mi naštěstí vždy dařilo a nedělalo mi to problémy. Ale jsou to vlastně dva odlišné přístupy.</w:t>
      </w:r>
    </w:p>
    <w:p>
      <w:pPr/>
      <w:r>
        <w:rPr>
          <w:b w:val="1"/>
          <w:bCs w:val="1"/>
        </w:rPr>
        <w:t xml:space="preserve">Renáta Eleonora Orlíková, TV POLAR: </w:t>
      </w:r>
      <w:r>
        <w:rPr/>
        <w:t xml:space="preserve">Vy jste se také zmínil, že máte pětatřicet lékařů, sto čtyřicet šest, jestli si to dobře pamatuji, dalšího personálu a určitě jich je ještě více. Ten tým je hodně důležitý. Jak nebo co dělá z takového klasického lékaře výjimečného lékaře? Protože Vy jste zřejmě výjimečný lékař, když jste mezi padesáti nejlepšími.</w:t>
      </w:r>
    </w:p>
    <w:p>
      <w:pPr/>
      <w:r>
        <w:rPr>
          <w:b w:val="1"/>
          <w:bCs w:val="1"/>
        </w:rPr>
        <w:t xml:space="preserve">Ondřej Šimetka, přednosta, Gynekologicko-porodnická klinika FNO a LF OU: </w:t>
      </w:r>
      <w:r>
        <w:rPr/>
        <w:t xml:space="preserve">Tak to nevím, jak na takovou otázku odpovědět. Důležité je vtisknout tomu pracovišti nějakou tvář, aby nás lidé vnímali, aby představy, které má šéf kliniky, dokázal přenést na tým, aby dokázal přesvědčit své vedoucí lékaře, že takto bychom měli postupovat, takto bychom se měli chovat. A ti jednotliví vedoucí lékaři, kteří pod sebou mají menší týmy, už si potom dělají svou odbornou práci. Já mám spoustu skvělých lékařů v onkogynekologii, v prenatální diagnostice i na porodnici, kteří jsou ve svých oblastech absolutně špičkoví, a mým úkolem je to nějak držet pohromadě a snažit se tomu vtisknout filozofii toho pracoviště.</w:t>
      </w:r>
    </w:p>
    <w:p>
      <w:pPr/>
      <w:r>
        <w:rPr>
          <w:b w:val="1"/>
          <w:bCs w:val="1"/>
        </w:rPr>
        <w:t xml:space="preserve">Renáta Eleonora Orlíková, TV POLAR: </w:t>
      </w:r>
      <w:r>
        <w:rPr/>
        <w:t xml:space="preserve">Jak se za poslední dobu péče o rodičky nebo na gynekologicko-porodnických odděleních změnila, jaká je současná péče a jaká je možná ta nastávající? Maminky mají různé požadavky, protože se liší. Dnes už si žena opravdu řekne, jakým způsobem chce rodit, koho chce mít u porodu a podobně. Je to těžké se těmto požadavkům přizpůsobit?</w:t>
      </w:r>
    </w:p>
    <w:p>
      <w:pPr/>
      <w:r>
        <w:rPr>
          <w:b w:val="1"/>
          <w:bCs w:val="1"/>
        </w:rPr>
        <w:t xml:space="preserve">Ondřej Šimetka, přednosta, Gynekologicko-porodnická klinika FNO a LF OU: </w:t>
      </w:r>
      <w:r>
        <w:rPr/>
        <w:t xml:space="preserve">Já myslím, že ne. Na druhé straně k nám jezdí spousta žen z různých jiných regionů, které tvrdí, že se tam nebyly schopné domluvit. Nám ty požadavky a vlastně celému tomu týmu nepřipadají nijak výjimečné a vlastně nerozumíme tomu, proč by se tam nemohly domluvit, protože za těch x let, co to děláme, jsme se dokázali domluvit s úplně každým. A myslím si, že je velmi důležité naslouchat tomu pacientovi nebo rodičce. A pokud jsou ty představy nereálné, tak komunikovat tak, aby ten člověk pochopil, že možná nereálné jsou, ale že nabízíme třeba takovou či onakou variantu péče. Jinak se ten obor proměnil jako celek, myslím teď i gynekologii. Nové technologie, zejména v onkogynekologii, kde máme robotickou operativu, a patříme mezi největší robotická centra pro rakovinu dělohy v České republice. Těch výkonů děláme přes sto deset. Otevřela se také téměř nová problematika endometriózy. Podařilo se nám ustanovit v České republice centra pro léčbu endometriózy, což je relativně nové onemocnění, které postihuje značné množství žen v reprodukčním věku. Patříme mezi největší centra pro léčbu endometriózy v České republice. A na porodnici zase někdy spíše ustupuji z té čistě lékařské péče, protože jsme například začali propagovat porody do vody nebo jsme měli akci, která si myslím, že je celkem známá a jmenovala se Koza ven, kdy jsme vybavení porodních sálů doplnili o jednoduché porodnické gauče, které zásadním způsobem proměnily porodnictví.</w:t>
      </w:r>
    </w:p>
    <w:p>
      <w:pPr/>
      <w:r>
        <w:rPr>
          <w:b w:val="1"/>
          <w:bCs w:val="1"/>
        </w:rPr>
        <w:t xml:space="preserve">Renáta Eleonora Orlíková, TV POLAR: </w:t>
      </w:r>
      <w:r>
        <w:rPr/>
        <w:t xml:space="preserve">Pane přednosto, jak je důležité pro ženy chodit na preventivní prohlídky nebo vůbec ta prevence?</w:t>
      </w:r>
    </w:p>
    <w:p>
      <w:pPr/>
      <w:r>
        <w:rPr>
          <w:b w:val="1"/>
          <w:bCs w:val="1"/>
        </w:rPr>
        <w:t xml:space="preserve">Ondřej Šimetka, přednosta, Gynekologicko-porodnická klinika FNO a LF OU: </w:t>
      </w:r>
      <w:r>
        <w:rPr/>
        <w:t xml:space="preserve">No tak to je velmi důležité. Gynekologický screening je ve srovnání s některými jinými screeningy na tom stále relativně dobře. Pokud bychom to vzali na dvouletý nebo tříletý interval, tak se screeningu účastní téměř 80 % žen. Nárok na screening je jednou ročně a je to velmi důležité. Je zaměřený na rakovinu děložního čípku a to, co je tam možná nové, je, že nově ve věku 35, 45 a 55 let doplňujeme klasické stěry z děložního čípku, které se dělají jednou ročně, o vyšetření na virus HPV, protože to je původce rakoviny děložního čípku a výrazně to zvyšuje záchyt předrakovinových i rakovinových stadií. Takže chodit poctivě, nechávat si případně vyšetřit HPV, pokud žena dlouho nebyla na kontrole a prošvihla termín stěru. A jednoho dne máme možnost se rakoviny děložního čípku zbavit, protože je to jediné onkologické onemocnění, které jsme schopni čistě teoreticky z populace vymýtit díky očkování a dobrému screeningu.</w:t>
      </w:r>
    </w:p>
    <w:p>
      <w:pPr/>
      <w:r>
        <w:rPr>
          <w:b w:val="1"/>
          <w:bCs w:val="1"/>
        </w:rPr>
        <w:t xml:space="preserve">Renáta Eleonora Orlíková, TV POLAR: </w:t>
      </w:r>
      <w:r>
        <w:rPr/>
        <w:t xml:space="preserve">Děkuji Vám za rozhovor a za pozitivní tečku za naším rozhovorem, tedy ještě jednou velká gratulace. Vám děkuji za pozornost. Mějte se moc hezky.</w:t>
      </w:r>
    </w:p>
    <w:p>
      <w:pPr/>
      <w:r>
        <w:rPr>
          <w:b w:val="1"/>
          <w:bCs w:val="1"/>
        </w:rPr>
        <w:t xml:space="preserve">Ondřej Šimetka, přednosta, Gynekologicko-porodnická klinika FNO a LF OU: </w:t>
      </w:r>
      <w:r>
        <w:rPr/>
        <w:t xml:space="preserve">Děkuji za pozvání, všechny zdravím.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