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7.7.2026,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Havířovský zimní stadion se připravuje na první ligu</w:t>
      </w:r>
    </w:p>
    <w:p>
      <w:pPr/>
      <w:r>
        <w:rPr>
          <w:b w:val="1"/>
          <w:bCs w:val="1"/>
        </w:rPr>
        <w:t xml:space="preserve">Postup hokejistů AZ Havířov do první ligy znamená pro město také nové technické požadavky na zimní stadion. Kromě modernizace ledové plochy se upravuje zázemí i vybavení pro televizní přenosy a videorozhodčí.</w:t>
      </w:r>
    </w:p>
    <w:p>
      <w:pPr/>
      <w:r>
        <w:rPr/>
        <w:t xml:space="preserve">Zimní stadion v Havířově pokračuje v rozsáhlé modernizaci. Po loňské rekonstrukci střechy přišla po skončení hokejové sezony na řadu výměna chladicí desky pod ledovou plochou. Během prací ale stavbaři narazili na nečekané technické komplikace. Přesto město věří, že se rekonstrukci podaří dokončit včas a stadion bude připraven na začátek nové hokejové sezony.</w:t>
      </w:r>
    </w:p>
    <w:p>
      <w:pPr/>
      <w:r>
        <w:rPr>
          <w:b w:val="1"/>
          <w:bCs w:val="1"/>
        </w:rPr>
        <w:t xml:space="preserve">Bohuslav Niemiec (KDU-ČSL), náměstek primátorky:</w:t>
      </w:r>
      <w:r>
        <w:rPr/>
        <w:t xml:space="preserve"> „Práce na této stavbě intenzivně pokračují. Při nich se ale zjistilo, že podkladní deska je oproti projektové dokumentaci dvakrát větší, takže se rozsah prací výrazně navýšil a samozřejmě se prodloužil i jejich čas. Teď řešíme, abychom stihli termín, takže doufáme a věříme, že se nám to podaří. Opravdu se pracuje naplno. Není to úplně jednoduchá stavba ani jednoduchá záležitost a věřím, že novou sezonu v první lize zahájíme včas na našem zimním stadionu.“</w:t>
      </w:r>
    </w:p>
    <w:p>
      <w:pPr/>
      <w:r>
        <w:rPr/>
        <w:t xml:space="preserve">Jak si vysvětlujete to, že tam nebyla jedna deska, kterou musíte odstranit, ale byly tam dvě a ta druhá byla ještě pod ní?</w:t>
      </w:r>
    </w:p>
    <w:p>
      <w:pPr/>
      <w:r>
        <w:rPr>
          <w:b w:val="1"/>
          <w:bCs w:val="1"/>
        </w:rPr>
        <w:t xml:space="preserve">Bohuslav Niemiec (KDU-ČSL), náměstek primátorky:</w:t>
      </w:r>
      <w:r>
        <w:rPr/>
        <w:t xml:space="preserve"> „Samozřejmě v době, kdy se zimní stadion stavěl, bylo něco zakresleno v projektové dokumentaci, ze které jsme vycházeli. Pak ale byla realita na stavbě evidentně jiná. Muselo tam dojít k nějakým novým poznatkům, proč se využila širší deska nebo více vrstev na sobě. To jsme při přípravě celé stavby nemohli vědět, takže na to teď v průběhu prací musíme reagovat.“</w:t>
      </w:r>
    </w:p>
    <w:p>
      <w:pPr/>
      <w:r>
        <w:rPr/>
        <w:t xml:space="preserve">Postup AZ Havířov do první ligy znamená pro zimní stadion také další investice. Vedle výměny chladicí desky je potřeba upravit zázemí i technické vybavení tak, aby areál splňoval podmínky pro pořádání druhé nejvyšší hokejové soutěže.</w:t>
      </w:r>
    </w:p>
    <w:p>
      <w:pPr/>
      <w:r>
        <w:rPr>
          <w:b w:val="1"/>
          <w:bCs w:val="1"/>
        </w:rPr>
        <w:t xml:space="preserve">Nazim Afana, ředitel SSRZ:</w:t>
      </w:r>
      <w:r>
        <w:rPr/>
        <w:t xml:space="preserve"> „Kromě chladicí desky budou samozřejmě nové mantinely i plexiskla, aby byla přizpůsobená první lize. To znamená, že budou o něco nižší a pružnější. Samozřejmě se upraví i okolí, včetně přístupu do šaten a průchodu za střídačkami. To všechno k tomu patří. Postup do první ligy znamená také zajištění videorozhodčího, datových zásuvek pro přenos obrazu na střídačky, přípravu pro online vysílání a streamování zápasů na placených kanálech, které má nasmlouvané hokejový svaz. Je potřeba zajistit také bezpečnost podle požadavků Policie České republiky a Hasičského záchranného sboru, protože první liga je jiná soutěž než druhá liga. To všechno ještě paralelně probíhá spolu s rekonstrukcí chladicí desky.“</w:t>
      </w:r>
    </w:p>
    <w:p>
      <w:pPr/>
      <w:r>
        <w:rPr/>
        <w:t xml:space="preserve">Správa sportovních a rekreačních zařízení všechny přípravy koordinuje s hokejovým klubem.</w:t>
      </w:r>
    </w:p>
    <w:p>
      <w:pPr/>
      <w:r>
        <w:rPr>
          <w:b w:val="1"/>
          <w:bCs w:val="1"/>
        </w:rPr>
        <w:t xml:space="preserve">Nazim Afana, ředitel SSRZ:</w:t>
      </w:r>
      <w:r>
        <w:rPr/>
        <w:t xml:space="preserve"> „Máme pravidelná setkání, řešíme podmínky, které první liga a sdružení prvoligových hokejových klubů stanovují našemu hokejovému týmu. Abychom věděli, jak připravit všechny související věci, jsme spolu v pravidelném kontaktu.“</w:t>
      </w:r>
    </w:p>
    <w:p>
      <w:pPr/>
      <w:r>
        <w:rPr/>
        <w:t xml:space="preserve">---</w:t>
      </w:r>
    </w:p>
    <w:p>
      <w:pPr>
        <w:pStyle w:val="Heading1"/>
      </w:pPr>
      <w:r>
        <w:rPr>
          <w:sz w:val="36"/>
          <w:szCs w:val="36"/>
        </w:rPr>
        <w:t xml:space="preserve">Havířov vzpomínal na oběti Dolu Dukla</w:t>
      </w:r>
    </w:p>
    <w:p>
      <w:pPr/>
      <w:r>
        <w:rPr>
          <w:b w:val="1"/>
          <w:bCs w:val="1"/>
        </w:rPr>
        <w:t xml:space="preserve">Každý rok si Havířov připomíná jednu z nejtragičtějších událostí své historie. Od důlního neštěstí na Dole Dukla letos uplynulo 65 let. Pietní akt u památníku na městském hřbitově byl věnován památce 108 horníků, kteří při tragédii přišli o život.</w:t>
      </w:r>
    </w:p>
    <w:p>
      <w:pPr/>
      <w:r>
        <w:rPr/>
        <w:t xml:space="preserve">To jsou jména všech 108 horníků, kteří zahynuli při tragickém požáru 7. července 1961 na Dole Dukla. O život přišel i František Horák. Jeho manželka Olga se slzami v očích rovněž přišla uctít jeho památku.</w:t>
      </w:r>
    </w:p>
    <w:p>
      <w:pPr/>
      <w:r>
        <w:rPr>
          <w:b w:val="1"/>
          <w:bCs w:val="1"/>
        </w:rPr>
        <w:t xml:space="preserve">Olga Horáková, pozůstalá:</w:t>
      </w:r>
      <w:r>
        <w:rPr/>
        <w:t xml:space="preserve"> „To nejde zapomenout. To se fakt nedá, tolik roků to je, ale bolí to furt.“ Jaký byl potom váš život, když jste přišla o manžela? „Tak všelijaký. Syn měl deset týdnů. No tak udalo se to, jak se udalo. Maminka mi hodně pomáhala, brácha mi hodně pomáhal. Pomohli mi ho vychovat. Fotky mám doma vystavené. Celých 65 roků tam svítí svíčky. To nejde fakt vymazat.“</w:t>
      </w:r>
    </w:p>
    <w:p>
      <w:pPr/>
      <w:r>
        <w:rPr/>
        <w:t xml:space="preserve">K tragédii došlo při nechtěném spuštění pásového dopravníku, který se přehřál a způsobil požár. Ten zpočátku nikdo neodhalil a kouř s jedovatými plyny se pak rychle rozšířily podzemím.</w:t>
      </w:r>
    </w:p>
    <w:p>
      <w:pPr/>
      <w:r>
        <w:rPr>
          <w:b w:val="1"/>
          <w:bCs w:val="1"/>
        </w:rPr>
        <w:t xml:space="preserve">Jakub Chlopecký (ANO), náměstek primátorky Havířova:</w:t>
      </w:r>
      <w:r>
        <w:rPr/>
        <w:t xml:space="preserve"> „I po ukončení těžby v našem regionu je důležité si tuhle událost připomínat, protože 108 nevinných horníků, kteří zahynuli při největší důlní tragédii v rámci města Havířova, je nezapomenutelný okamžik, který si musíme připomínat a musíme to i budoucím generacím dávat najevo, že tady toto se událo ve městě Havířově.“</w:t>
      </w:r>
    </w:p>
    <w:p>
      <w:pPr/>
      <w:r>
        <w:rPr/>
        <w:t xml:space="preserve">Vyšetřování ukázalo, že katastrofální následky požáru umocnila také tehdejší nedostatečná bezpečnostní opatření i chyby při organizaci záchranných prací a evakuace.</w:t>
      </w:r>
    </w:p>
    <w:p>
      <w:pPr/>
      <w:r>
        <w:rPr/>
        <w:t xml:space="preserve">---</w:t>
      </w:r>
    </w:p>
    <w:p>
      <w:pPr>
        <w:pStyle w:val="Heading1"/>
      </w:pPr>
      <w:r>
        <w:rPr>
          <w:sz w:val="36"/>
          <w:szCs w:val="36"/>
        </w:rPr>
        <w:t xml:space="preserve">Havířov hostil mezinárodní závody mladých vzpěračů</w:t>
      </w:r>
    </w:p>
    <w:p>
      <w:pPr/>
      <w:r>
        <w:rPr>
          <w:b w:val="1"/>
          <w:bCs w:val="1"/>
        </w:rPr>
        <w:t xml:space="preserve">Vzpírání má v Havířově dlouholetou tradici a daří se vychovávat také nové sportovní talenty. Potvrdila to mezinárodní Velká cena Havířova, na kterou přijeli mladí závodníci z Česka, Polska i Slovenska.</w:t>
      </w:r>
    </w:p>
    <w:p>
      <w:pPr/>
      <w:r>
        <w:rPr/>
        <w:t xml:space="preserve">Sportovní klub vzpírání Baník Havířov uspořádal 8. ročník mezinárodní Velké ceny Havířova, která byla letos poprvé spojena také s Memoriálem Oty Zaremby – olympijského vítěze a jedné z největších osobností československého vzpírání. Na soutěžním pódiu se představily děti a mládež do 17 let z klubů z Polska, Slovenska, domácího Baníku Havířov i z Kopřivnice a Horní Suché.</w:t>
      </w:r>
    </w:p>
    <w:p>
      <w:pPr/>
      <w:r>
        <w:rPr>
          <w:b w:val="1"/>
          <w:bCs w:val="1"/>
        </w:rPr>
        <w:t xml:space="preserve">Miloš Kopecký, trenér:</w:t>
      </w:r>
      <w:r>
        <w:rPr/>
        <w:t xml:space="preserve"> „Budou startovat převážně děti, je to mládež do 12, do 15 a do 17 let. Máme i malé benjamínky. Startovat bude také náš domácí Matyáš Kobulský, kterému je šest roků.“ Jak velkou základnu mládeže tady máte? Zvedá se? „Je to různé. Někdy to záleží i na počasí. Když je venku hezky, děti radši jdou na bazén nebo na koupaliště, ale potom se vrátí. Pořádáme mezinárodní závody, vyjíždíme i do zahraničí, takže si myslím, že základna je obstojná. Co se týče ligy, tak u mladších žáků jsme v současné době na druhém místě v celorepublikové soutěži a u starších žáků jsme na třetím místě.“</w:t>
      </w:r>
    </w:p>
    <w:p>
      <w:pPr/>
      <w:r>
        <w:rPr>
          <w:b w:val="1"/>
          <w:bCs w:val="1"/>
        </w:rPr>
        <w:t xml:space="preserve">Matyáš Kobulský, SKV Baník Havířov:</w:t>
      </w:r>
      <w:r>
        <w:rPr/>
        <w:t xml:space="preserve"> „Já jsem Matyáš, mám šest roků, mám rád vzpírání a těším se na závody.“ Co ses ve vzpírání naučil? „Nadhoz, trh, tlaky, dřepy.“</w:t>
      </w:r>
    </w:p>
    <w:p>
      <w:pPr/>
      <w:r>
        <w:rPr>
          <w:b w:val="1"/>
          <w:bCs w:val="1"/>
        </w:rPr>
        <w:t xml:space="preserve">Jakub Hollý, SKV Baník Havířov:</w:t>
      </w:r>
      <w:r>
        <w:rPr/>
        <w:t xml:space="preserve"> „Vzpírání se věnuji už čtyři roky. Začal jsem s ním, protože mě sem přivedli kamarádi. Oni už sem sice nechodí, ale mě to baví. Je to disciplína i sport.“ Co tě na tom sportu baví, když je hodně silový? „Když už ztrácím motivaci a začnou závody, tak mě to zase namotivuje pokračovat. Baví mě, že sem můžu chodit, mám tady zábavu i kamarády. Dneska zkusím nový rekord a chtěl bych zvládnout všechny pokusy. Do budoucna bych se chtěl dostat někam do zahraničí, alespoň na mistrovství Evropy. V nadhozu bych chtěl jednou zvednout sto kilogramů.“</w:t>
      </w:r>
    </w:p>
    <w:p>
      <w:pPr/>
      <w:r>
        <w:rPr>
          <w:b w:val="1"/>
          <w:bCs w:val="1"/>
        </w:rPr>
        <w:t xml:space="preserve">Viktória Kósa, MKVaSŠ Thermál Veľký Meder:</w:t>
      </w:r>
      <w:r>
        <w:rPr/>
        <w:t xml:space="preserve"> „To je už třetí rok, co se věnuji vzpírání. Velmi mě to baví, ten sport miluji. Myslím si, že jsem se v něm našla.“ Byla jste už někdy tady u nás v Havířově, nebo je to premiéra?„Byla jsem už minulý rok a bylo to tady skvělé. Moc se mi tady líbí. Rozcvičovna, soutěž i pódium. Je to všechno velmi dobré. Líbí se mi i město a soutěž. Lidé jsou tady velmi milí. Mám to tu ráda.“ Jak se vám daří na závodech a kam byste to chtěla jednou dotáhnout? „Třináctého června jsem byla na mistrovství Slovenska a stala jsem se mistryní Slovenska v kategoriích do 17 a do 20 let.“</w:t>
      </w:r>
    </w:p>
    <w:p>
      <w:pPr/>
      <w:r>
        <w:rPr/>
        <w:t xml:space="preserve">Mládež přišel podpořit i zástupce Moravskoslezského kraje.</w:t>
      </w:r>
    </w:p>
    <w:p>
      <w:pPr/>
      <w:r>
        <w:rPr>
          <w:b w:val="1"/>
          <w:bCs w:val="1"/>
        </w:rPr>
        <w:t xml:space="preserve">Jan Veřmiřovský (ANO), náměstek hejtmana Moravskoslezského kraje:</w:t>
      </w:r>
      <w:r>
        <w:rPr/>
        <w:t xml:space="preserve"> „Za mě je to hlavně o tom, že mladá generace získává správné návyky, které si ponese do budoucna. Věřím, že někteří z nich budou jednou reprezentovat nejen Moravskoslezský kraj, ale i Českou republiku na vrcholných soutěžích, třeba na olympiádě, protože vzpírání je olympijským sportem.“</w:t>
      </w:r>
    </w:p>
    <w:p>
      <w:pPr/>
      <w:r>
        <w:rPr/>
        <w:t xml:space="preserve">První místo v soutěži družstev nakonec získali mladí vzpěrači z Kopřivnice. Baník Havířov A skončil na druhém místě.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7-07-2026-16-2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2026-08-27T18:39:50+02:00</dcterms:created>
  <dcterms:modified xsi:type="dcterms:W3CDTF">2026-08-27T18:39:50+02:00</dcterms:modified>
</cp:coreProperties>
</file>

<file path=docProps/custom.xml><?xml version="1.0" encoding="utf-8"?>
<Properties xmlns="http://schemas.openxmlformats.org/officeDocument/2006/custom-properties" xmlns:vt="http://schemas.openxmlformats.org/officeDocument/2006/docPropsVTypes"/>
</file>