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Barbora Kellnerová, TV Polar: </w:t>
      </w:r>
      <w:r>
        <w:rPr/>
        <w:t xml:space="preserve">Pomoc s organizací studentských komunálních voleb, zájem o pořádání letních akcí ve městě nebo zajištění dopravy během pietního aktu k výročí Životické tragédie. To jsou jen některá z témat, se kterými se občané Havířova obrátili na vedení radnice.</w:t>
      </w:r>
    </w:p>
    <w:p>
      <w:pPr/>
      <w:r>
        <w:rPr>
          <w:b w:val="1"/>
          <w:bCs w:val="1"/>
        </w:rPr>
        <w:t xml:space="preserve">Iveta Kočí Palkovská (ANO), primátorka Havířova: </w:t>
      </w:r>
      <w:r>
        <w:rPr/>
        <w:t xml:space="preserve">Jsem ráda, že se na mě obrátili také studenti z Gymnázia Komenského s tím, že by chtěli uspořádat akci s názvem Studentské komunální volby 2026. Moc mě potěšilo, že se snaží zapojit do politického dění ve svém vlastním městě. Chtějí zapojit deset škol. V jedné škole by volilo zhruba 250 voličů. Chtějí předtím uspořádat předvolební debatu, kde by se utkali kandidáti. A ještě předtím chtějí sami vyrazit do ulic a ptát se občanů, co by je zajímalo a co by se v té debatě mělo rozvinout. Já bych tímto chtěla trošičku vyzvat občany, aby k těmto studentům byli vstřícní, pomohli jim a třeba přišli s nějakými podněty. Co se týká města, tak samozřejmě společně vybereme nějaké prostory, kde by se mohla debata uskutečnit. Studenti nás požádali, zda bychom pomohli také s komunikací s médii. Chtěli také označení volebních místností, plakáty a letáčky. No a chtěli pomoci i s tiskem volebních lístků. Takže si myslím, že je radost takto mladým lidem pomoct. No a protože je horké léto, lidé většinou vyrážejí k vodě, a my jsme si dovolili, tak jak jsem už kdysi slíbila, připravit také venkovní akce pro naše občany. První se bude konat 28. 7. 2026 od 16 hodin ve skateparku. Bude to Skatepark Show a já jsem moc ráda, že se do toho zapojily i další kluby. Lidé si tam budou moci vyzkoušet lezení, s instruktory také jízdu na skateboardu a další aktivity. Budou tam samozřejmě také profesionálové, kteří jim budou předvádět zajímavé kousky. Bude to akce pro rodiny s dětmi v tomto areálu, takže určitě přijďte. No a co se týká letního koupaliště, tak jsme obnovili akci, která se jmenovala Pohár primátora. Teď to tedy bude Pohár primátorky města Havířova. Budou to Havířovské skoky roku 2026. Už teď se mohou zájemci, kteří chtějí soutěžit, hlásit na stránkách naší městské společnosti Správa sportovních a rekreačních zařízení Havířov. Porota potom vybere nejkrásnější a nejlepší skok, který bude technicky úžasný, bude mít umělecký dojem a projeví se při něm i odvaha, protože půjde o skok z desetimetrové věže. Chtěla bych všechny občany pozvat na Havířovské skoky roku 2026 na koupaliště Jindřich, které se budou konat 15. 8. od 14 hodin. Taktéž od občanů padla otázka, jakým způsobem bude proveden odklon dopravy a linek MHD při pietním aktu v Životicích. Bude to jako každý rok, kdy si připomínáme tuto smutnou událost. Je důležité si ji připomínat. Pietní akt k Životické tragédii se bude konat v sobotu 8. srpna od 10 hodin u Památníku životické tragédie. Odklon dopravy bude probíhat od 9.25 do zhruba 11 hodin v blízkosti zastávky Havířov, Životice, Památník. Které zastávky budou dotčené, to všechno najdete na našich webových stránkách. Je to stejné jako každoročně.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21-07-2026-1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2026-08-24T08:18:06+02:00</dcterms:created>
  <dcterms:modified xsi:type="dcterms:W3CDTF">2026-08-24T08:18:06+02:00</dcterms:modified>
</cp:coreProperties>
</file>

<file path=docProps/custom.xml><?xml version="1.0" encoding="utf-8"?>
<Properties xmlns="http://schemas.openxmlformats.org/officeDocument/2006/custom-properties" xmlns:vt="http://schemas.openxmlformats.org/officeDocument/2006/docPropsVTypes"/>
</file>