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Štěrkovna Open Music patří už více než dvě desetiletí k nejvýznamnějším letním festivalům v Moravskoslezském kraji. Každoročně přiváží nejen známá jména české a slovenské hudební scény, ale také originální hudební projekty a klade důraz na šetrný přístup k přírodě. O letošním ročníku si budu povídat se zakladatelem festivalu a jeho ředitelem Davidem Moravcem. Davide, vítej u nás ve studiu!</w:t>
      </w:r>
    </w:p>
    <w:p>
      <w:pPr/>
      <w:r>
        <w:rPr>
          <w:b w:val="1"/>
          <w:bCs w:val="1"/>
        </w:rPr>
        <w:t xml:space="preserve">David Moravec, ředitel festivalu, Štěrkovna Open Music: </w:t>
      </w:r>
      <w:r>
        <w:rPr/>
        <w:t xml:space="preserve">Ahoj a hezký den přeji.</w:t>
      </w:r>
    </w:p>
    <w:p>
      <w:pPr/>
      <w:r>
        <w:rPr>
          <w:b w:val="1"/>
          <w:bCs w:val="1"/>
        </w:rPr>
        <w:t xml:space="preserve">Renáta Eleonora Orlíková, TV POLAR: </w:t>
      </w:r>
      <w:r>
        <w:rPr/>
        <w:t xml:space="preserve">Davide, festival letos vstupuje do dalšího ročníku. Kdybys měl jednou větou říct, čím bude letošní ročník výjimečný, co by to bylo?</w:t>
      </w:r>
    </w:p>
    <w:p>
      <w:pPr/>
      <w:r>
        <w:rPr>
          <w:b w:val="1"/>
          <w:bCs w:val="1"/>
        </w:rPr>
        <w:t xml:space="preserve">David Moravec, ředitel festivalu, Štěrkovna Open Music: </w:t>
      </w:r>
      <w:r>
        <w:rPr/>
        <w:t xml:space="preserve">Předpokládám, že to budou zase ty věci, které jsme si vymysleli nad rámec hudebního programu. Poprvé v 22leté historii festivalu rozsvítíme vodní hladinu a budeme mít na ní obrovskou instalaci. Bylo velmi technicky i administrativně náročné ji zprovoznit a získat všechny potřebné souhlasy, ale podařilo se. Z vodní hladiny tak bude pomocí trysek stříkat obrovská vodní stěna, na kterou budeme promítat audiovizuální projekci. Pak máme ještě jeden objekt. Přijede k nám z Francie obrovské nafukovací monstrum, které funguje ve dne i v noci. Návštěvníkům se určitě bude líbit. A potom to budou létající akrobaté na dvou koncertech Janka Ledeckého a Balkan Bashavelu, kteří zavítají mezi návštěvníky a budou s nimi mít interakci přímo nad jejich hlavami.</w:t>
      </w:r>
    </w:p>
    <w:p>
      <w:pPr/>
      <w:r>
        <w:rPr>
          <w:b w:val="1"/>
          <w:bCs w:val="1"/>
        </w:rPr>
        <w:t xml:space="preserve">Renáta Eleonora Orlíková, TV POLAR: </w:t>
      </w:r>
      <w:r>
        <w:rPr/>
        <w:t xml:space="preserve">Tak to se mají návštěvníci opravdu na co těšit. Jak je těžké pořád vymýšlet něco nového? Protože návštěvníci to chtějí.</w:t>
      </w:r>
    </w:p>
    <w:p>
      <w:pPr/>
      <w:r>
        <w:rPr>
          <w:b w:val="1"/>
          <w:bCs w:val="1"/>
        </w:rPr>
        <w:t xml:space="preserve">David Moravec, ředitel festivalu, Štěrkovna Open Music: </w:t>
      </w:r>
      <w:r>
        <w:rPr/>
        <w:t xml:space="preserve">Hlavně to chceme i my. Je to cesta, jak se odlišit od takových těch sériových festivalů, které objíždějí Českou republiku a není tam nic jiného než kapely, jídlo a pivo. My chceme být jiní, aby si u nás návštěvníci užili festival po všech stránkách, a chceme zapojit všechny smysly.</w:t>
      </w:r>
    </w:p>
    <w:p>
      <w:pPr/>
      <w:r>
        <w:rPr>
          <w:b w:val="1"/>
          <w:bCs w:val="1"/>
        </w:rPr>
        <w:t xml:space="preserve">Renáta Eleonora Orlíková, TV POLAR: </w:t>
      </w:r>
      <w:r>
        <w:rPr/>
        <w:t xml:space="preserve">Na programu je letos přes šedesát interpretů na čtyřech scénách. Podle čeho vybíráte kapely? Je to podle toho, jak to cítíte vy, koho byste chtěli pozvat, nebo podle fanoušků? Anebo podle čísel na Spotify?</w:t>
      </w:r>
    </w:p>
    <w:p>
      <w:pPr/>
      <w:r>
        <w:rPr>
          <w:b w:val="1"/>
          <w:bCs w:val="1"/>
        </w:rPr>
        <w:t xml:space="preserve">David Moravec, ředitel festivalu, Štěrkovna Open Music: </w:t>
      </w:r>
      <w:r>
        <w:rPr/>
        <w:t xml:space="preserve">Všechno je pravda. Od každého trošku. Každý rok děláme dotazníky, takže od návštěvníků máme zpětnou vazbu, koho by si přáli. Program skládám já, takže chci, aby tam bylo něco pro mladé, aby tam byla vždycky nějaká legenda, kterou můžeme přivézt do Hlučína. Loni jsme měli Marii Rottrovou, předtím Václava Neckáře, letos to bude Petr Spálený. A pak tam musí být nějaká velká hvězda české nebo slovenské hudební scény, což letos jsou Jarek Nohavica, Chinaski, Janek Ledecký a podobně. Takže je to všechno dohromady a ve výsledku to musí dát ten konečný efekt, že je to festival pro úplně všechny a každý by si tam měl najít něco svého.</w:t>
      </w:r>
    </w:p>
    <w:p>
      <w:pPr/>
      <w:r>
        <w:rPr>
          <w:b w:val="1"/>
          <w:bCs w:val="1"/>
        </w:rPr>
        <w:t xml:space="preserve">Renáta Eleonora Orlíková, TV POLAR: </w:t>
      </w:r>
      <w:r>
        <w:rPr/>
        <w:t xml:space="preserve">Dáváte také prostor novým začínajícím kapelám. Proč jdete i touto cestou?</w:t>
      </w:r>
    </w:p>
    <w:p>
      <w:pPr/>
      <w:r>
        <w:rPr>
          <w:b w:val="1"/>
          <w:bCs w:val="1"/>
        </w:rPr>
        <w:t xml:space="preserve">David Moravec, ředitel festivalu, Štěrkovna Open Music: </w:t>
      </w:r>
      <w:r>
        <w:rPr/>
        <w:t xml:space="preserve">Tak především tyhle mladé kapely osloví mladé publikum a my chceme naše publikum omlazovat, abychom festival dělali udržitelný i v dalších letech a vychovávali si své návštěvníky. Takže hlavně proto. A taky chceme něco vrátit zpátky. Dát prostor někomu, kdo se třeba může zviditelnit.</w:t>
      </w:r>
    </w:p>
    <w:p>
      <w:pPr/>
      <w:r>
        <w:rPr>
          <w:b w:val="1"/>
          <w:bCs w:val="1"/>
        </w:rPr>
        <w:t xml:space="preserve">Renáta Eleonora Orlíková, TV POLAR: </w:t>
      </w:r>
      <w:r>
        <w:rPr/>
        <w:t xml:space="preserve">O festivalu Štěrkovna Open Music se často hovoří jako o jednom z nejekologičtějších festivalů. Na tom si také zakládáte? Jak návštěvníci tu ekologii poznají?</w:t>
      </w:r>
    </w:p>
    <w:p>
      <w:pPr/>
      <w:r>
        <w:rPr>
          <w:b w:val="1"/>
          <w:bCs w:val="1"/>
        </w:rPr>
        <w:t xml:space="preserve">David Moravec, ředitel festivalu, Štěrkovna Open Music: </w:t>
      </w:r>
      <w:r>
        <w:rPr/>
        <w:t xml:space="preserve">Ano, je to tak. Letos jsme dokonce vyhráli takového evropského Oscara za trvalou udržitelnost a přístup k přírodě v rámci festivalů Evropské festivalové asociace. Jsme na to moc pyšní. Letos jsme si také podruhé nechali spočítat uhlíkovou stopu. Víme, kde vzniká, co je nejnáročnější a s čím se dá ještě pracovat. A jak zněla ta otázka, jak to vidí návštěvník? My nechceme, aby to viděl. Nechceme tím nikoho zatěžovat, takže pro veřejnou část festivalu se vlastně nic nezměnilo. Všechno se odehrává v zákulisí. Jediné je, že se snažíme minimalizovat množství směsného odpadu a přimět návštěvníky, aby více třídili a pomáhali nám s tím. V areálu festivalu je velké dotřiďovací centrum, takže odpad ještě jednou projde našima rukama a hned po festivalu míří tam, kam má. S udržitelností souvisí i spolupráce s místními dodavateli. I když letos přijedou některé kamiony nebo auta z Francie, jinak to nejde. Ve všem ostatním se ale snažíme využívat lokální dodavatele a minimalizovat dopady. A také pracujeme s návštěvníky a snažíme se je přesvědčit, aby na festival přijeli jakkoli jinak než autem.</w:t>
      </w:r>
    </w:p>
    <w:p>
      <w:pPr/>
      <w:r>
        <w:rPr>
          <w:b w:val="1"/>
          <w:bCs w:val="1"/>
        </w:rPr>
        <w:t xml:space="preserve">Renáta Eleonora Orlíková, TV POLAR: </w:t>
      </w:r>
      <w:r>
        <w:rPr/>
        <w:t xml:space="preserve">To je asi hodně složité, protože vím, že Hlučín a Štěrkovna jsou v tu dobu úplně obležené. Nebo respektive možná celý Hlučín je obložený auty.</w:t>
      </w:r>
    </w:p>
    <w:p>
      <w:pPr/>
      <w:r>
        <w:rPr>
          <w:b w:val="1"/>
          <w:bCs w:val="1"/>
        </w:rPr>
        <w:t xml:space="preserve">David Moravec, ředitel festivalu, Štěrkovna Open Music: </w:t>
      </w:r>
      <w:r>
        <w:rPr/>
        <w:t xml:space="preserve">Je to tak. A jestli můžu využít tuhle chvíli, tak vypravujeme speciální vlaky, na odjezd jsou vypraveny i speciální autobusy, takže dostat se domů má určitě velká většina návštěvníků možnost i jinak než autem. Ale chápu, že pro někoho je pohodlnější dojet až přímo před hlavní bránu a pak zase v pohodě odjet.</w:t>
      </w:r>
    </w:p>
    <w:p>
      <w:pPr/>
      <w:r>
        <w:rPr>
          <w:b w:val="1"/>
          <w:bCs w:val="1"/>
        </w:rPr>
        <w:t xml:space="preserve">Renáta Eleonora Orlíková, TV POLAR: </w:t>
      </w:r>
      <w:r>
        <w:rPr/>
        <w:t xml:space="preserve">Takže jak to bude s kelímky? To je také častá otázka, nad kterou návštěvníci polemizují. Někomu vadí jednorázové kelímky, jiným naopak plastové kelímky, které si zakoupí a pak je musí celý festival nosit s sebou. Jak to vidíte vy jako pořadatelé Štěrkovny?</w:t>
      </w:r>
    </w:p>
    <w:p>
      <w:pPr/>
      <w:r>
        <w:rPr>
          <w:b w:val="1"/>
          <w:bCs w:val="1"/>
        </w:rPr>
        <w:t xml:space="preserve">David Moravec, ředitel festivalu, Štěrkovna Open Music: </w:t>
      </w:r>
      <w:r>
        <w:rPr/>
        <w:t xml:space="preserve">My dlouhodobě razíme cestu vratných kelímků, takových těch, které se dají hezky zavěsit za kapsu. Vyrobí se jich takové množství, že se jich nemusí spotřebovat tolik jednorázových. Ročně se jich na festivalu protočí asi 300 000.</w:t>
      </w:r>
    </w:p>
    <w:p>
      <w:pPr/>
      <w:r>
        <w:rPr>
          <w:b w:val="1"/>
          <w:bCs w:val="1"/>
        </w:rPr>
        <w:t xml:space="preserve">Renáta Eleonora Orlíková, TV POLAR: </w:t>
      </w:r>
      <w:r>
        <w:rPr/>
        <w:t xml:space="preserve">Jak to bude s placením? Protože máte také speciální peněženku. Jak tomu říkáte?</w:t>
      </w:r>
    </w:p>
    <w:p>
      <w:pPr/>
      <w:r>
        <w:rPr>
          <w:b w:val="1"/>
          <w:bCs w:val="1"/>
        </w:rPr>
        <w:t xml:space="preserve">David Moravec, ředitel festivalu, Štěrkovna Open Music: </w:t>
      </w:r>
      <w:r>
        <w:rPr/>
        <w:t xml:space="preserve">Ne. My jsme cashless (bezhotovostně). Návštěvník, který k nám přijde, si nabije na svůj čip částku, kterou pak bude platit. Potom už stačí jen čip přikládat a transakce probíhá automaticky.</w:t>
      </w:r>
    </w:p>
    <w:p>
      <w:pPr/>
      <w:r>
        <w:rPr>
          <w:b w:val="1"/>
          <w:bCs w:val="1"/>
        </w:rPr>
        <w:t xml:space="preserve">Renáta Eleonora Orlíková, TV POLAR: </w:t>
      </w:r>
      <w:r>
        <w:rPr/>
        <w:t xml:space="preserve">Co na to říkají návštěvníci, na ta opatření?</w:t>
      </w:r>
    </w:p>
    <w:p>
      <w:pPr/>
      <w:r>
        <w:rPr>
          <w:b w:val="1"/>
          <w:bCs w:val="1"/>
        </w:rPr>
        <w:t xml:space="preserve">David Moravec, ředitel festivalu, Štěrkovna Open Music: </w:t>
      </w:r>
      <w:r>
        <w:rPr/>
        <w:t xml:space="preserve">Tak myslím si, že na kelímky už jsou víceméně všude zvyklí. Jsou skoro na všech větších festivalech. A co se týče bezhotovostního placení, tak ze začátku si na něj museli zvykat, ale už teď jsou na něj zvyklí a pozitivní ohlasy převažují nad tím, že by to bylo nějaké omezení pro návštěvníka.</w:t>
      </w:r>
    </w:p>
    <w:p>
      <w:pPr/>
      <w:r>
        <w:rPr>
          <w:b w:val="1"/>
          <w:bCs w:val="1"/>
        </w:rPr>
        <w:t xml:space="preserve">Renáta Eleonora Orlíková, TV POLAR: </w:t>
      </w:r>
      <w:r>
        <w:rPr/>
        <w:t xml:space="preserve">Pojďme ještě k ceně vstupného. Nemyslím teď jen váš festival, ale obecně tlak na pořadatele festivalů, co se týče honorářů, energií a dalších nákladů, stále roste. Jak těžké je potom udržet cenu vstupenky na takové úrovni, aby návštěvníky neodradila?</w:t>
      </w:r>
    </w:p>
    <w:p>
      <w:pPr/>
      <w:r>
        <w:rPr>
          <w:b w:val="1"/>
          <w:bCs w:val="1"/>
        </w:rPr>
        <w:t xml:space="preserve">David Moravec, ředitel festivalu, Štěrkovna Open Music: </w:t>
      </w:r>
      <w:r>
        <w:rPr/>
        <w:t xml:space="preserve">Je to velká alchymie, vybalancovat to tak, aby se pokryly vyšší náklady, především ty spojené s rostoucími honoráři a také s dodavatelskými vstupy. Zároveň ale nemůžeme donekonečna vstupné zvyšovat a zdražovat, abychom právě neodradili návštěvníky. Takže hledáme cestu ve všech směrech. Něco málo navíc od lidí za vstupenky, něco málo od partnerů, něco málo z tržeb za nápoje, a takhle to všechno vybalancovat tak, aby byl festival ekonomicky soběstačný a životaschopný.</w:t>
      </w:r>
    </w:p>
    <w:p>
      <w:pPr/>
      <w:r>
        <w:rPr>
          <w:b w:val="1"/>
          <w:bCs w:val="1"/>
        </w:rPr>
        <w:t xml:space="preserve">Renáta Eleonora Orlíková, TV POLAR: </w:t>
      </w:r>
      <w:r>
        <w:rPr/>
        <w:t xml:space="preserve">Jak je to se sponzory? Jsou ještě tací, kteří s vámi chtějí spolupracovat, nebo je to rok od roku těžší?</w:t>
      </w:r>
    </w:p>
    <w:p>
      <w:pPr/>
      <w:r>
        <w:rPr>
          <w:b w:val="1"/>
          <w:bCs w:val="1"/>
        </w:rPr>
        <w:t xml:space="preserve">David Moravec, ředitel festivalu, Štěrkovna Open Music: </w:t>
      </w:r>
      <w:r>
        <w:rPr/>
        <w:t xml:space="preserve">Myslím, že tím, že jsme lokální festival, sázíme hlavně na lokální partnery, i když některé máme i z řad národních korporací. A tím, že jsme v rámci regionu poměrně výjimeční, protože nenabízíme jen festival, ale i další přidanou hodnotu, se nám daří udržet stabilně vysokou podporu jak od soukromých partnerů, tak i od města, dalších měst, popřípadě kraje.</w:t>
      </w:r>
    </w:p>
    <w:p>
      <w:pPr/>
      <w:r>
        <w:rPr>
          <w:b w:val="1"/>
          <w:bCs w:val="1"/>
        </w:rPr>
        <w:t xml:space="preserve">Renáta Eleonora Orlíková, TV POLAR: </w:t>
      </w:r>
      <w:r>
        <w:rPr/>
        <w:t xml:space="preserve">Abychom se úplně nevyhnuli programu, byť už jsi některé hvězdy zmínil, koho dalšího bys nabídl našim divákům?</w:t>
      </w:r>
    </w:p>
    <w:p>
      <w:pPr/>
      <w:r>
        <w:rPr>
          <w:b w:val="1"/>
          <w:bCs w:val="1"/>
        </w:rPr>
        <w:t xml:space="preserve">David Moravec, ředitel festivalu, Štěrkovna Open Music: </w:t>
      </w:r>
      <w:r>
        <w:rPr/>
        <w:t xml:space="preserve">Tak já bych upozornil na ty mimořádné projekty, které letos připravujeme. Kromě vystoupení Janka Ledeckého s Janáčkovou filharmonií to bude Balkan Battle. Dvě balkánské dechovky se utkají o přízeň publika na jednom pódiu. Bude to velmi energické a živé. Jedním z účinkujících bude velká hvězda evropské balkánské hudby Boban Marković se svým orchestrem. Pokáč přijede se svou kapelou. To není úplně tak mimořádné, ale jako jediný festival v České republice budeme mít jeho koncert pro děti, se kterým měl letos na jaře vyprodanou O2 arénu. Poprosili jsme ho, aby tento koncert pro děti speciálně odehrál u nás. A pak je tam toho spousta. Budeme mít narozeninové koncerty. Chinaski připomenou svých 30 let, Michal Prokop u nás předem oslaví své osmdesátiny se svými hosty. Bude to takový větší narozeninový koncert a podobně.</w:t>
      </w:r>
    </w:p>
    <w:p>
      <w:pPr/>
      <w:r>
        <w:rPr>
          <w:b w:val="1"/>
          <w:bCs w:val="1"/>
        </w:rPr>
        <w:t xml:space="preserve">Renáta Eleonora Orlíková, TV POLAR: </w:t>
      </w:r>
      <w:r>
        <w:rPr/>
        <w:t xml:space="preserve">Davide, já Ti děkuju za pozvání i komentář k letošnímu ročníku Štěrkovna Open Music. Vám děkuji za pozornost. Mějte se moc hezky. Pozvánku jste slyšeli, takže určitě jste vítáni.</w:t>
      </w:r>
    </w:p>
    <w:p>
      <w:pPr/>
      <w:r>
        <w:rPr>
          <w:b w:val="1"/>
          <w:bCs w:val="1"/>
        </w:rPr>
        <w:t xml:space="preserve">David Moravec, ředitel festivalu, Štěrkovna Open Music: </w:t>
      </w:r>
      <w:r>
        <w:rPr/>
        <w:t xml:space="preserve">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1-07-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2026-10-13T23:27:44+02:00</dcterms:created>
  <dcterms:modified xsi:type="dcterms:W3CDTF">2026-10-13T23:27:44+02:00</dcterms:modified>
</cp:coreProperties>
</file>

<file path=docProps/custom.xml><?xml version="1.0" encoding="utf-8"?>
<Properties xmlns="http://schemas.openxmlformats.org/officeDocument/2006/custom-properties" xmlns:vt="http://schemas.openxmlformats.org/officeDocument/2006/docPropsVTypes"/>
</file>