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Frýdek-Místek se zbavil šesti odstavených vozidel</w:t>
      </w:r>
    </w:p>
    <w:p>
      <w:pPr/>
      <w:r>
        <w:rPr>
          <w:b w:val="1"/>
          <w:bCs w:val="1"/>
        </w:rPr>
        <w:t xml:space="preserve">Frýdek-Místek má za sebou první dražbu nepojízdných vozidel. Velký zájem projevila desítka dražitelů. Zájemci si rozebrali všech 6 nabízených aut, která si v dopoledních hodinách mohli prohlédnout na odstavné ploše v Palkovické ulici.</w:t>
      </w:r>
    </w:p>
    <w:p>
      <w:pPr/>
      <w:r>
        <w:rPr/>
        <w:t xml:space="preserve">V dražbě byla nabízena vozidla, která byla z ulic Frýdku-Místku odstraněna podle zákona o pozemních komunikacích. Jejich vlastníci o ně nejevili zájem, neodstranili důvod jejich technické nezpůsobilosti a současně si je v zákonem stanovené lhůtě nevyzvedli z odstavné plochy.</w:t>
      </w:r>
    </w:p>
    <w:p>
      <w:pPr/>
      <w:r>
        <w:rPr>
          <w:b w:val="1"/>
          <w:bCs w:val="1"/>
        </w:rPr>
        <w:t xml:space="preserve">Jiří Kajzar (Naše Město F-M), náměstek primátora Frýdku-Místku:</w:t>
      </w:r>
      <w:r>
        <w:rPr/>
        <w:t xml:space="preserve"> "Jak velký je to problém, protože nám to zabírá místa pro lidi na parkování a za druhé nikdy nevíme, co se tam skrývá za kapaliny, za obsah, a může samozřejmě něco vytéct a tak dále. Životní prostředí. A koneckonců z některých aut si lidé udělali i obývák, a pak už je to zase velký problém. Museli jsme na místeckých kasárnách vymezit nějaké prostory, ty oplotit, zabezpečit tak, aby to prostě byla auta pod kontrolou. No a následně organizace dražby a plus neustálé vyzývání těch majitelů, ať si pro auto přijdou, a to je něco jiného než u vraku.  My ty majitele vyzýváme a snažíme se nějakým způsobem přimět, aby si to prostě odvezli."</w:t>
      </w:r>
    </w:p>
    <w:p>
      <w:pPr/>
      <w:r>
        <w:rPr/>
        <w:t xml:space="preserve">Co ty lidi k tomu vede a jak reagují, když je vyzveme k tomu, aby si to auto vyzvedli, převezli, nebo něco s tím udělali?</w:t>
      </w:r>
    </w:p>
    <w:p>
      <w:pPr/>
      <w:r>
        <w:rPr>
          <w:b w:val="1"/>
          <w:bCs w:val="1"/>
        </w:rPr>
        <w:t xml:space="preserve">Jiří Kajzar (Naše Město F-M), náměstek primátora Frýdku-Místku:</w:t>
      </w:r>
      <w:r>
        <w:rPr/>
        <w:t xml:space="preserve"> "Většinou nereagují, protože ty auta nemají STK. Potom samozřejmě já nevím v jakém stavu technickém ta auta jsou, a když nemají STK, tak budou muset vyvinout znovu nějaké úsilí, peníze, a ať si to prostě vyřídí znovu. No asi jim to za to nestojí. Takhle je to pro ně pohodlné, je tam někde uloženo. My samozřejmě chceme po těch lidech potom náklady na úschovu a náklady na odtah a samozřejmě s tím spojenou nějakou administrativu."</w:t>
      </w:r>
    </w:p>
    <w:p>
      <w:pPr/>
      <w:r>
        <w:rPr/>
        <w:t xml:space="preserve">Po dražitelích nebylo požadováno složení dražební jistiny a vozy získal ten, kdo učinil nejvyšší nabídku. Vyvolávací cena byla 3 000 korun. Prodalo se všech 6 aut, nejvíce za necelých 17 000 Kč.</w:t>
      </w:r>
    </w:p>
    <w:p>
      <w:pPr/>
      <w:r>
        <w:rPr>
          <w:b w:val="1"/>
          <w:bCs w:val="1"/>
        </w:rPr>
        <w:t xml:space="preserve">Jiří Stuchlík, dražitel:</w:t>
      </w:r>
      <w:r>
        <w:rPr/>
        <w:t xml:space="preserve"> "Koupili jsme celkem 5 autovraků, které díky tomu, že jsme vyhráli my a někdo jiný ne, tak budou definitivně zprovozněny ze světa. To znamená, že proběhne ekologická likvidace v souladu se zákonem, tak jak to má být. Nebudou dále provozovány žádným provozovatelem, nebudou nikde skladovány na dvorku a prostě opustí systém automobilu v podobě vraku a roztřídí se na komodity, které jsou určeny pro opětovné využití. Děláme svět čistější tím, že vozidlo třídíme tak, jak má být. Odevzdáváme komodity, jako jsou železo, barevné kovy, tam, kde patří. Na tom vyděláváme. Tam je logika celé věci. Abychom měli čisté Česko, zamezili jsme tomu, aby to někdo někde v garáži spravoval, opravoval a nějak ladil. To je náš systém, naše vize."</w:t>
      </w:r>
    </w:p>
    <w:p>
      <w:pPr/>
      <w:r>
        <w:rPr>
          <w:b w:val="1"/>
          <w:bCs w:val="1"/>
        </w:rPr>
        <w:t xml:space="preserve">Michael Šefr, dražitel:</w:t>
      </w:r>
      <w:r>
        <w:rPr/>
        <w:t xml:space="preserve"> "Hned se do něj pustíme, jak ho převezeme k nám do Olomouce. Použijeme z něj možná pár dílů na naše auta, co máme ještě s kolegou, a pak půjde možná dál."</w:t>
      </w:r>
    </w:p>
    <w:p>
      <w:pPr/>
      <w:r>
        <w:rPr/>
        <w:t xml:space="preserve">Odtáhnout vozidla, ke kterým se nikdo nehlásí, nelze dle platných předpisů zlikvidovat právě bez provedení dražby. Město tak připravuje dražbu dalších sedmi vozidel.</w:t>
      </w:r>
    </w:p>
    <w:p>
      <w:pPr/>
      <w:r>
        <w:rPr>
          <w:b w:val="1"/>
          <w:bCs w:val="1"/>
        </w:rPr>
        <w:t xml:space="preserve">Jiří Kajzar (Naše Město F-M), náměstek primátora Frýdku-Místku:</w:t>
      </w:r>
      <w:r>
        <w:rPr/>
        <w:t xml:space="preserve"> "Budeme ty dražby opakovat tak, až se z těch aut prostě zbavíme."</w:t>
      </w:r>
    </w:p>
    <w:p>
      <w:pPr/>
      <w:r>
        <w:rPr/>
        <w:t xml:space="preserve">---</w:t>
      </w:r>
    </w:p>
    <w:p>
      <w:pPr>
        <w:pStyle w:val="Heading1"/>
      </w:pPr>
      <w:r>
        <w:rPr>
          <w:sz w:val="36"/>
          <w:szCs w:val="36"/>
        </w:rPr>
        <w:t xml:space="preserve">Michal Záruba z Frýdku-Místku je mistrem ČR mezi instalatéry</w:t>
      </w:r>
    </w:p>
    <w:p>
      <w:pPr/>
      <w:r>
        <w:rPr>
          <w:b w:val="1"/>
          <w:bCs w:val="1"/>
        </w:rPr>
        <w:t xml:space="preserve">Střední škola řemesel ve Frýdku-Místku vychovává stovky kvalitních řemeslníků. Někteří z nich jsou dokonce tak dobří, že uspějí i v celorepublikových soutěžích.</w:t>
      </w:r>
    </w:p>
    <w:p>
      <w:pPr/>
      <w:r>
        <w:rPr/>
        <w:t xml:space="preserve">Tento mladík se jmenuje Michal Záruba. Je žákem oboru Instalatér na Střední škole řemesel ve Frýdku-Místku a také vítěz prestižní soutěže Učební instalatér 2026 pro žáky z celé České republiky.</w:t>
      </w:r>
    </w:p>
    <w:p>
      <w:pPr/>
      <w:r>
        <w:rPr>
          <w:b w:val="1"/>
          <w:bCs w:val="1"/>
        </w:rPr>
        <w:t xml:space="preserve">Michal Záruba, mistr ČR, Učební instalatér 2026:</w:t>
      </w:r>
      <w:r>
        <w:rPr/>
        <w:t xml:space="preserve"> "Byla tam práce na panelu. Museli jsme měď pájet a ohýbat. Potom nějaké plastové trubky, samozřejmě pověsit umyvadlo, zapojit sprchu, smontovat vodoměr, sestavu zapojit."</w:t>
      </w:r>
    </w:p>
    <w:p>
      <w:pPr/>
      <w:r>
        <w:rPr/>
        <w:t xml:space="preserve">Co bylo pro vás nejtěžší?</w:t>
      </w:r>
    </w:p>
    <w:p>
      <w:pPr/>
      <w:r>
        <w:rPr>
          <w:b w:val="1"/>
          <w:bCs w:val="1"/>
        </w:rPr>
        <w:t xml:space="preserve">Michal Záruba, mistr ČR, Učební instalatér 2026:</w:t>
      </w:r>
      <w:r>
        <w:rPr/>
        <w:t xml:space="preserve"> "Pro mě byla nejtěžší práce na panelu. Bylo to všechno časově omezené a bylo tam nejvíc práce. No, dalo to zabrat."</w:t>
      </w:r>
    </w:p>
    <w:p>
      <w:pPr/>
      <w:r>
        <w:rPr/>
        <w:t xml:space="preserve">Obor instalatér je na Střední škole řemesel poměrně vyhledávaný.</w:t>
      </w:r>
    </w:p>
    <w:p>
      <w:pPr/>
      <w:r>
        <w:rPr>
          <w:b w:val="1"/>
          <w:bCs w:val="1"/>
        </w:rPr>
        <w:t xml:space="preserve">Dalibor Jalůvka, učitel, SŠ řemesel: </w:t>
      </w:r>
      <w:r>
        <w:rPr/>
        <w:t xml:space="preserve">"My máme poměrně silný ročník, zhruba 22 žáků v ročníku krát tři, protože jsme tříletý obor plus zkrácené studium. To se nám taky daří celkem dobře obsadit, takže zhruba kolem 25 až 30 žáků v tom zkráceném studiu v učebním oboru instalatér. Takže žáků je dost. Otázka potom zní, kolik lidí to chce ve skutečnosti dělat a kdo se tomu chce věnovat."</w:t>
      </w:r>
    </w:p>
    <w:p>
      <w:pPr/>
      <w:r>
        <w:rPr/>
        <w:t xml:space="preserve">Poprosím komentář k úspěchu vašeho svěřence.</w:t>
      </w:r>
    </w:p>
    <w:p>
      <w:pPr/>
      <w:r>
        <w:rPr>
          <w:b w:val="1"/>
          <w:bCs w:val="1"/>
        </w:rPr>
        <w:t xml:space="preserve">Dalibor Jalůvka, učitel, SŠ řemesel:</w:t>
      </w:r>
      <w:r>
        <w:rPr/>
        <w:t xml:space="preserve"> "Michal je svědomitý, pracovitý, měl zájem studovat. Měl dokonce i ambice se zúčastnit nějaké soutěže. Ta práce s ním byla celkem v pohodě."</w:t>
      </w:r>
    </w:p>
    <w:p>
      <w:pPr/>
      <w:r>
        <w:rPr/>
        <w:t xml:space="preserve">Každopádně to není ojedinělý úspěch v tomto směru.</w:t>
      </w:r>
    </w:p>
    <w:p>
      <w:pPr/>
      <w:r>
        <w:rPr>
          <w:b w:val="1"/>
          <w:bCs w:val="1"/>
        </w:rPr>
        <w:t xml:space="preserve">Dalibor Jalůvka, učitel, SŠ řemesel:</w:t>
      </w:r>
      <w:r>
        <w:rPr/>
        <w:t xml:space="preserve"> "Není. Loni se nám podařil úplně stejný úspěch. Vlastně de facto jsme obhajovali titul Učeň instalatér 2025. Takže máme dva úspěchy, dvě první místa za sebou."</w:t>
      </w:r>
    </w:p>
    <w:p>
      <w:pPr/>
      <w:r>
        <w:rPr/>
        <w:t xml:space="preserve">Čerstvý šampion si vysloužil mimo jiné i pozvání na Frýdecko-Místeckou radnici.</w:t>
      </w:r>
    </w:p>
    <w:p>
      <w:pPr/>
      <w:r>
        <w:rPr>
          <w:b w:val="1"/>
          <w:bCs w:val="1"/>
        </w:rPr>
        <w:t xml:space="preserve">Tomáš Pyško (Naše Město F-M), náměstek primátora Frýdku-Místku:</w:t>
      </w:r>
      <w:r>
        <w:rPr/>
        <w:t xml:space="preserve"> "Můj hluboký obdiv. Tleskám na dálku pánům mistrům a hlavně těm studentům, protože umístit se dvakrát na prvním místě není jen tak. Jednoznačně to říká, že tam se dělá ta práce velmi dobře. A co navíc je pro mě hrozně důležité, že tam to řemeslo není až na druhém místě. Většina dnešních holek a kluků si dává učňovské obory až jako nouzové řešení na třetím místě. A Michal, který tady byl toho svědkem, dokázal, že je opravdu famózní řemeslník, když si dal na první místo na přijímačkách oboru instalatér."</w:t>
      </w:r>
    </w:p>
    <w:p>
      <w:pPr/>
      <w:r>
        <w:rPr/>
        <w:t xml:space="preserve">Vy jste se nebál mu hned nabídnout místo v městské společnosti, tak jak jste se domluvili?</w:t>
      </w:r>
    </w:p>
    <w:p>
      <w:pPr/>
      <w:r>
        <w:rPr>
          <w:b w:val="1"/>
          <w:bCs w:val="1"/>
        </w:rPr>
        <w:t xml:space="preserve">Tomáš Pyško (Naše Město F-M), náměstek primátora Frýdku-Místku:</w:t>
      </w:r>
      <w:r>
        <w:rPr/>
        <w:t xml:space="preserve"> "Bezpochyby. Říkal, že má zatím brigádu někde jinde, ale myslím si, že u naší akciovky by uplatnění stoprocentně našel."</w:t>
      </w:r>
    </w:p>
    <w:p>
      <w:pPr/>
      <w:r>
        <w:rPr/>
        <w:t xml:space="preserve">Michal Záruba bude na Střední škole řemesel pokračovat. Vybral si zkrácené studium oboru Plynař a pak si nejspíš dodělá i maturitu.</w:t>
      </w:r>
    </w:p>
    <w:p>
      <w:pPr/>
      <w:r>
        <w:rPr/>
        <w:t xml:space="preserve">---</w:t>
      </w:r>
    </w:p>
    <w:p>
      <w:pPr>
        <w:pStyle w:val="Heading1"/>
      </w:pPr>
      <w:r>
        <w:rPr>
          <w:sz w:val="36"/>
          <w:szCs w:val="36"/>
        </w:rPr>
        <w:t xml:space="preserve">Paní Popovičová nevynechá procházku ani ve sto letech</w:t>
      </w:r>
    </w:p>
    <w:p>
      <w:pPr/>
      <w:r>
        <w:rPr>
          <w:b w:val="1"/>
          <w:bCs w:val="1"/>
        </w:rPr>
        <w:t xml:space="preserve">Paní Alžběta Popovičová z Frýdku-Místku se narodila v červenci roku 1926. Letos se tedy dožila sta let, a to v obdivuhodné kondici. Mezi gratulanty nechyběl ani štáb TV Polar.</w:t>
      </w:r>
    </w:p>
    <w:p>
      <w:pPr/>
      <w:r>
        <w:rPr/>
        <w:t xml:space="preserve">Bývalá hrázná na přehradě Olešná a také nadšená meteoroložka se dožila velkého životního jubilea díky svému optimismu a každodenní procházce.</w:t>
      </w:r>
    </w:p>
    <w:p>
      <w:pPr/>
      <w:r>
        <w:rPr>
          <w:b w:val="1"/>
          <w:bCs w:val="1"/>
        </w:rPr>
        <w:t xml:space="preserve">Alžběta Popovičová, oslavenkyně, 100 let:</w:t>
      </w:r>
      <w:r>
        <w:rPr/>
        <w:t xml:space="preserve"> "Z toho sídliště mě všichni znají, že mám tolik roků, že chodím každý den pravidelně ven a oni si už podle hodinek říkají, že Popovičová už zase jde... Celkem jsem tu spokojená na tom sídlišti."</w:t>
      </w:r>
    </w:p>
    <w:p>
      <w:pPr/>
      <w:r>
        <w:rPr/>
        <w:t xml:space="preserve">Jak jste to udělala, že jste se dožila takového věku? To se jen málo lidem podaří.</w:t>
      </w:r>
    </w:p>
    <w:p>
      <w:pPr/>
      <w:r>
        <w:rPr>
          <w:b w:val="1"/>
          <w:bCs w:val="1"/>
        </w:rPr>
        <w:t xml:space="preserve">Alžběta Popovičová, oslavenkyně, 100 let:</w:t>
      </w:r>
      <w:r>
        <w:rPr/>
        <w:t xml:space="preserve"> "Já nevím. Střídmý život."</w:t>
      </w:r>
    </w:p>
    <w:p>
      <w:pPr/>
      <w:r>
        <w:rPr/>
        <w:t xml:space="preserve">Mě zajímá hlavně alkohol a cigarety.</w:t>
      </w:r>
    </w:p>
    <w:p>
      <w:pPr/>
      <w:r>
        <w:rPr>
          <w:b w:val="1"/>
          <w:bCs w:val="1"/>
        </w:rPr>
        <w:t xml:space="preserve">Alžběta Popovičová, oslavenkyně, 100 let:</w:t>
      </w:r>
      <w:r>
        <w:rPr/>
        <w:t xml:space="preserve"> "Do dneška ne, ani víno ne. Prostě je mi to protivné."</w:t>
      </w:r>
    </w:p>
    <w:p>
      <w:pPr/>
      <w:r>
        <w:rPr/>
        <w:t xml:space="preserve">Vy jste pracovala jako hrázná a zároveň jako dobrovolná meteoroložka. Když jste to dělala takovou dobu, co říkáte na to dnešní počasí? Změnilo se?</w:t>
      </w:r>
    </w:p>
    <w:p>
      <w:pPr/>
      <w:r>
        <w:rPr>
          <w:b w:val="1"/>
          <w:bCs w:val="1"/>
        </w:rPr>
        <w:t xml:space="preserve">Alžběta Popovičová, oslavenkyně, 100 let:</w:t>
      </w:r>
      <w:r>
        <w:rPr/>
        <w:t xml:space="preserve"> "No, to se změnilo, úplně. To počasí se mi nelíbí. Jak je teď, že jednou je horko, podruhé zima."</w:t>
      </w:r>
    </w:p>
    <w:p>
      <w:pPr/>
      <w:r>
        <w:rPr/>
        <w:t xml:space="preserve">O maminku se pečlivě starají její dvě dcery, byť už mají také požehnaný věk.</w:t>
      </w:r>
    </w:p>
    <w:p>
      <w:pPr/>
      <w:r>
        <w:rPr>
          <w:b w:val="1"/>
          <w:bCs w:val="1"/>
        </w:rPr>
        <w:t xml:space="preserve">Bohdanka Turková, dcera:</w:t>
      </w:r>
      <w:r>
        <w:rPr/>
        <w:t xml:space="preserve"> "Maminka je na tom velmi dobře, mohla bych říct. V jejím věku je ona nejzdravější z nás dvou, jako já a moje sestra. Ale jinak maminka má takový zaběhaný systém. Ona prostě ráno potřebuje noviny, ona si je položí na stůl, ruce si dá tak pěkně a přečte si ty noviny. Za každého počasí chodí ven, ona si obejde barák, zajde do Tesca, tam a zpátky a hlásí: Mám splněno, mám kilometr."</w:t>
      </w:r>
    </w:p>
    <w:p>
      <w:pPr/>
      <w:r>
        <w:rPr>
          <w:b w:val="1"/>
          <w:bCs w:val="1"/>
        </w:rPr>
        <w:t xml:space="preserve">Daniela Bílková, dcera:</w:t>
      </w:r>
      <w:r>
        <w:rPr/>
        <w:t xml:space="preserve"> "Má svoje zvyky a bere život tak, jak jde, a říkala, že svých sto let nepociťuje. Já svých 71 tedy pociťuju. Takže myslím, že je celkem v dobré kondici a určitě neužívá hrstky léků. Má jeden na tlak a něco malého, takže je úplně. Řekla bych, že zatím je v pohodě."</w:t>
      </w:r>
    </w:p>
    <w:p>
      <w:pPr/>
      <w:r>
        <w:rPr/>
        <w:t xml:space="preserve">S velkou gratulací přispěchal popřát jubilantovi i zástupce vedení města.</w:t>
      </w:r>
    </w:p>
    <w:p>
      <w:pPr/>
      <w:r>
        <w:rPr>
          <w:b w:val="1"/>
          <w:bCs w:val="1"/>
        </w:rPr>
        <w:t xml:space="preserve">Marcel Sikora (KDU-ČSL/SPOLU), náměstek primátora Frýdku-Místku:</w:t>
      </w:r>
      <w:r>
        <w:rPr/>
        <w:t xml:space="preserve"> "My tento zvyk opravdu dodržujeme. Dneska jsem byl moc rád, že jsem mohl tady přijít pogratulovat stoleté občance města Frýdku-Místku, paní Alžbětě Popovičové, která je v úžasné kondici, opravdu srší energií. Sama říká, že každý den chodí okolo domu na sídlišti. Takže to je možná recept, jak se udržet v takové dobré kondici v tomto věku."</w:t>
      </w:r>
    </w:p>
    <w:p>
      <w:pPr/>
      <w:r>
        <w:rPr/>
        <w:t xml:space="preserve">Vy máte ještě nějaké plány? Máte nějakou vizi nebo něco, co byste chtěla dokázat zvládnout?</w:t>
      </w:r>
    </w:p>
    <w:p>
      <w:pPr/>
    </w:p>
    <w:p>
      <w:pPr/>
      <w:r>
        <w:rPr>
          <w:b w:val="1"/>
          <w:b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30-07-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2026-08-13T18:41:00+02:00</dcterms:created>
  <dcterms:modified xsi:type="dcterms:W3CDTF">2026-08-13T18:41:00+02:00</dcterms:modified>
</cp:coreProperties>
</file>

<file path=docProps/custom.xml><?xml version="1.0" encoding="utf-8"?>
<Properties xmlns="http://schemas.openxmlformats.org/officeDocument/2006/custom-properties" xmlns:vt="http://schemas.openxmlformats.org/officeDocument/2006/docPropsVTypes"/>
</file>