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U Sýkorova mostu by měl vyrůst hotel Hilton</w:t>
      </w:r>
    </w:p>
    <w:p>
      <w:pPr/>
      <w:r>
        <w:rPr>
          <w:b w:val="1"/>
          <w:bCs w:val="1"/>
        </w:rPr>
        <w:t xml:space="preserve">Na Seidlerově nábřeží u Sýkorova mostu v Ostravě má vyrůst hotel Hilton. Zastupitelé městského obvodu Slezská Ostrava vybrali nabídku na odkup pozemků. Plán počítá i s kongresovým centrem a se záchranou sousední historické budovy, která patří policii.</w:t>
      </w:r>
    </w:p>
    <w:p>
      <w:pPr/>
      <w:r>
        <w:rPr/>
        <w:t xml:space="preserve">Na nábřeží Ostravice u Sýkorova mostu má vyrůst hotel Hilton. Slezskoostravští zastupitelé vybrali nabídku na odkup pozemků, na kterých má hotel stát. Teď začnou jednání o podmínkách prodeje.</w:t>
      </w:r>
    </w:p>
    <w:p>
      <w:pPr/>
      <w:r>
        <w:rPr>
          <w:b w:val="1"/>
          <w:bCs w:val="1"/>
        </w:rPr>
        <w:t xml:space="preserve">Richard Vereš (ANO), starosta Slezské Ostravy:</w:t>
      </w:r>
      <w:r>
        <w:rPr/>
        <w:t xml:space="preserve"> "Zastupitelstvo rozhodlo o výběru nabídky na odkup Seidlerova nábřeží, ve které podala nabídku společnost, která provozuje mimo jiné pětihvězdičkové hotely řetězce Hilton. My nyní budeme jednat o konkrétních smluvních podmínkách, kde mimo jiné chceme, aby na podobu nového objektu proběhla architektonická soutěž. Zároveň ten budoucí  pravděpodobný vlastník vstoupil do jednání s ministerstvem vnitra, které vlastní sousední objekt."</w:t>
      </w:r>
    </w:p>
    <w:p>
      <w:pPr/>
      <w:r>
        <w:rPr>
          <w:b w:val="1"/>
          <w:bCs w:val="1"/>
        </w:rPr>
        <w:t xml:space="preserve">Ondřej Vysloužil, ředitel městského ateliéru MAPPA:</w:t>
      </w:r>
      <w:r>
        <w:rPr/>
        <w:t xml:space="preserve"> "Ten hotel potřebuje mít atraktivní místo, protože přitahuje klientelu. A právě například pětihvězdičkové hotely nemohou být jen tak někde a pouze centrum města, tedy metropole, dává smysl. Alespoň podle expertů na hotelový byznys. Takže potřebuje být atraktivní a potřebuje mít právě i nějaký ten retail? Nebo to ten parter, to přízemí, kde může být pěkná restaurace nebo nějaký obchod, něco, co při propojení s hotelem dává smysl."</w:t>
      </w:r>
    </w:p>
    <w:p>
      <w:pPr/>
      <w:r>
        <w:rPr/>
        <w:t xml:space="preserve">Investor počítá s pětihvězdičkovým hotelem, kongresovým centrem, wellness a samozřejmě s restauracemi. Na podobu stavby má proběhnout architektonická soutěž.</w:t>
      </w:r>
    </w:p>
    <w:p>
      <w:pPr/>
      <w:r>
        <w:rPr>
          <w:b w:val="1"/>
          <w:bCs w:val="1"/>
        </w:rPr>
        <w:t xml:space="preserve">Ivona Vaňková (Ostravak), místostarostka Slezské Ostravy:</w:t>
      </w:r>
      <w:r>
        <w:rPr/>
        <w:t xml:space="preserve"> "V tuto chvíli samozřejmě není nic definitivního. Jedná se o to, že vlastně máme jakoby výherce veřejné soutěže. S tím ale, že samozřejmě s ním vstoupíme do jednání a budeme se dále bavit o tom, jaké budou jednotlivé podmínky, které musí splnit."</w:t>
      </w:r>
    </w:p>
    <w:p>
      <w:pPr/>
      <w:r>
        <w:rPr>
          <w:b w:val="1"/>
          <w:bCs w:val="1"/>
        </w:rPr>
        <w:t xml:space="preserve">Richard Vereš (ANO), starosta Slezské Ostravy:</w:t>
      </w:r>
      <w:r>
        <w:rPr/>
        <w:t xml:space="preserve"> "Součástí nabídky byla jak nabídková cena, tak představa o tom, jak by ten hotel měl vypadat, jak by měl fungovat. Ten kupující usiluje o to, aby tam vznikl nejen pětihvězdičkový hotel, ale aby tam bylo i kongresové centrum minimálně pro pět set lidí. Chce, aby tam bylo i wellness. Rovněž počítá s několika restauracemi. Má ze svých bývalých projektů zkušenosti nejen s provozováním hotelu, ale právě i restaurací, z nichž některé dostaly i michelinské hvězdy. Takže je to opravdu prestižní a zatím jednáme o konkrétních podmínkách té smlouvy."</w:t>
      </w:r>
    </w:p>
    <w:p>
      <w:pPr/>
      <w:r>
        <w:rPr/>
        <w:t xml:space="preserve">Investor bude podle starosty jednat také s ministerstvem vnitra o sousední budově bývalé spořitelny. Chtěl by ji zachránit a začlenit do svého hotelu na Bohumínské ulici.</w:t>
      </w:r>
    </w:p>
    <w:p>
      <w:pPr/>
      <w:r>
        <w:rPr>
          <w:b w:val="1"/>
          <w:bCs w:val="1"/>
        </w:rPr>
        <w:t xml:space="preserve">Ondřej Vysloužil, ředitel městského ateliéru MAPPA:</w:t>
      </w:r>
      <w:r>
        <w:rPr/>
        <w:t xml:space="preserve"> "Bohumínská ulice má dnes spíš charakter nějaké dálnice. Když to zjednoduším, my bychom potřebovali, aby to mělo charakter městské třídy, to znamená, že se nesníží kapacita, protože stále se uvažuje, že by v tomto místě byly čtyři pruhy, dva jedním směrem a dva druhým. Ale je důležité tam ještě doplnit další funkce. Potřebujeme tam mít možnost pro dopravu, třeba cyklodopravu, aby tam byly bezpečně chodníky a přechody, aby to netvořilo bariéru."</w:t>
      </w:r>
    </w:p>
    <w:p>
      <w:pPr/>
      <w:r>
        <w:rPr/>
        <w:t xml:space="preserve">---</w:t>
      </w:r>
    </w:p>
    <w:p>
      <w:pPr>
        <w:pStyle w:val="Heading1"/>
      </w:pPr>
      <w:r>
        <w:rPr>
          <w:sz w:val="36"/>
          <w:szCs w:val="36"/>
        </w:rPr>
        <w:t xml:space="preserve">Dobrovolní hasiči ze Slezské Ostravy prošli cvičením</w:t>
      </w:r>
    </w:p>
    <w:p>
      <w:pPr/>
      <w:r>
        <w:rPr>
          <w:b w:val="1"/>
          <w:bCs w:val="1"/>
        </w:rPr>
        <w:t xml:space="preserve">Na Haldě Ema zasahovaly desítky hasičů. Důvodem bylo okrskové cvičení, které prověřilo rychlost a souhru jednotek ze Slezské Ostravy a okolí. Hasiči si úspěšně poradili s fiktivním požárem lesa i se záchranou zraněných lidí z nepřístupných míst.</w:t>
      </w:r>
    </w:p>
    <w:p>
      <w:pPr/>
      <w:r>
        <w:rPr/>
        <w:t xml:space="preserve">Opilý bezdomovec zapálil les na Haldě Ema a plameny se začaly rychle šířit. Přesně takový byl námět letošního okrskového cvičení. Dobrovolní hasiči ze Slezské Ostravy i s kolegy si museli poradit s náročným terénem.</w:t>
      </w:r>
    </w:p>
    <w:p>
      <w:pPr/>
      <w:r>
        <w:rPr>
          <w:b w:val="1"/>
          <w:bCs w:val="1"/>
        </w:rPr>
        <w:t xml:space="preserve">Zdeněk Gvuzď, starosta SDH Muglinov, organizátor cvičení</w:t>
      </w:r>
      <w:r>
        <w:rPr>
          <w:b w:val="1"/>
          <w:bCs w:val="1"/>
        </w:rPr>
        <w:t xml:space="preserve">:</w:t>
      </w:r>
      <w:r>
        <w:rPr/>
        <w:t xml:space="preserve"> "Cílem celé akce je procvičení dobrovolných jednotek v rámci koordinace, aby mohly fungovat spolu. A jestli to všechno probíhá tak, jak by mělo, anebo ne, vždycky se nějaké chybičky malinké najdou, protože nejsme profíci, profesionální hasiči, ale jsme jenom dobrovolní. Ale potom v rámci celkového vyhodnocení vše vždycky dopadne dobře."</w:t>
      </w:r>
    </w:p>
    <w:p>
      <w:pPr/>
      <w:r>
        <w:rPr/>
        <w:t xml:space="preserve">Podobné akce se na Slezské Ostravě konají pravidelně. Obvod své dobrovolné hasiče dlouhodobě podporuje a vytváří jim kvalitní podmínky pro výcvik.</w:t>
      </w:r>
    </w:p>
    <w:p>
      <w:pPr/>
      <w:r>
        <w:rPr>
          <w:b w:val="1"/>
          <w:bCs w:val="1"/>
        </w:rPr>
        <w:t xml:space="preserve">Richard Vereš (ANO), starosta Slezské Ostravy:</w:t>
      </w:r>
      <w:r>
        <w:rPr/>
        <w:t xml:space="preserve"> "Městský obvod Slezská Ostrava zřizuje pět jednotek dobrovolných hasičů, takže pravidelně nejenom obnovujeme jejich vybavení a techniku, ale zároveň se zabýváme i jejich pravidelným tréninkem, výcvikem a nacvičováním spolupráce mezi jednotlivými jednotkami. V tomto spolupracujeme jak s jednotkou Michálkovice, která spadá do hasičského okrsku, tak také s Hasičským záchranným sborem, ale také s policií a dalšími složkami IZS, a pravidelně organizujeme minimálně jednou ročně právě i toto velké cvičení, kdy mohou hasiči otestovat, jak se jim spolupracuje a řeší složitější problémy."</w:t>
      </w:r>
    </w:p>
    <w:p>
      <w:pPr/>
      <w:r>
        <w:rPr/>
        <w:t xml:space="preserve">Hasiči při cvičení otestovali nejmodernější vybavení. Do akce nasadili nové cisternové vozy, které jednotkám pořídilo město. V nepřístupných místech pomáhala terénní čtyřkolka a celou situaci ze vzduchu monitoroval dron.</w:t>
      </w:r>
    </w:p>
    <w:p>
      <w:pPr/>
      <w:r>
        <w:rPr>
          <w:b w:val="1"/>
          <w:bCs w:val="1"/>
        </w:rPr>
        <w:t xml:space="preserve">Petr Boček, vedoucí HZS Slezská Ostrava:</w:t>
      </w:r>
      <w:r>
        <w:rPr/>
        <w:t xml:space="preserve"> "Jednotky si myslím, to zvládly. Neříkám, že úplně na jedničku, ale zvládli. A to si myslím, že patří všem velká pochvala, že přijeli, udělali tu činnost, kterou měli."</w:t>
      </w:r>
    </w:p>
    <w:p>
      <w:pPr/>
      <w:r>
        <w:rPr/>
        <w:t xml:space="preserve">Kromě likvidace požáru museli hasiči najít i pohřešované osoby. </w:t>
      </w:r>
    </w:p>
    <w:p>
      <w:pPr/>
      <w:r>
        <w:rPr>
          <w:b w:val="1"/>
          <w:bCs w:val="1"/>
        </w:rPr>
        <w:t xml:space="preserve">anketa, figurant:</w:t>
      </w:r>
      <w:r>
        <w:rPr/>
        <w:t xml:space="preserve"> "Když jsme scházeli z kopce z haldy, tak jsem uklouzl. Sjel jsem po svahu a zlomil jsem si levý kotník. No, já jsem tady měl kamaráda, který pro tu jednu jednotku došel, a ti za mnou přišli a transportovali mě dolů."</w:t>
      </w:r>
    </w:p>
    <w:p>
      <w:pPr/>
      <w:r>
        <w:rPr/>
        <w:t xml:space="preserve">A jak to hodnotíte?</w:t>
      </w:r>
    </w:p>
    <w:p>
      <w:pPr/>
      <w:r>
        <w:rPr>
          <w:b w:val="1"/>
          <w:bCs w:val="1"/>
        </w:rPr>
        <w:t xml:space="preserve">anketa, figurant</w:t>
      </w:r>
      <w:r>
        <w:rPr>
          <w:b w:val="1"/>
          <w:bCs w:val="1"/>
        </w:rPr>
        <w:t xml:space="preserve">:</w:t>
      </w:r>
      <w:r>
        <w:rPr/>
        <w:t xml:space="preserve"> "Za mě dobře. Kluci k tomu přistupovali velice opravdově a bylo to provedeno na vysoké úrovni."</w:t>
      </w:r>
    </w:p>
    <w:p>
      <w:pPr/>
      <w:r>
        <w:rPr>
          <w:b w:val="1"/>
          <w:bCs w:val="1"/>
        </w:rPr>
        <w:t xml:space="preserve">Marek Peterek, účastník cvičení:</w:t>
      </w:r>
      <w:r>
        <w:rPr/>
        <w:t xml:space="preserve"> "Fajn, že se člověk naučí, že víme, jak můžeme spolupracovat, dokážeme spolupracovat a prostě je to fakt školení, že se člověk naučí."</w:t>
      </w:r>
    </w:p>
    <w:p>
      <w:pPr/>
      <w:r>
        <w:rPr/>
        <w:t xml:space="preserve">Hasiči požár uhasili, všechny zraněné včas zachránili a ověřili si, že technika funguje na jedničku. Obyvatelé Slezské Ostravy se tak mohou spolehnout, že v případě reálného nebezpečí jsou dobrovolné sbory skvěle připraveny.</w:t>
      </w:r>
    </w:p>
    <w:p>
      <w:pPr/>
      <w:r>
        <w:rPr/>
        <w:t xml:space="preserve">---</w:t>
      </w:r>
    </w:p>
    <w:p>
      <w:pPr>
        <w:pStyle w:val="Heading1"/>
      </w:pPr>
      <w:r>
        <w:rPr>
          <w:sz w:val="36"/>
          <w:szCs w:val="36"/>
        </w:rPr>
        <w:t xml:space="preserve">Školáci ze ZŠ Chrustova zazářili v mezinárodní soutěži</w:t>
      </w:r>
    </w:p>
    <w:p>
      <w:pPr/>
      <w:r>
        <w:rPr>
          <w:b w:val="1"/>
          <w:bCs w:val="1"/>
        </w:rPr>
        <w:t xml:space="preserve">Historie nejsou jen data v učebnicích, ale především lidské příběhy. Přesně to ukázali žáci Základní školy Chrustova v mezinárodní soutěži Stroj času. Snímky mladých autorů sklidily na festivalu v Brně obrovský ohlas. Páťačka Rozálie Rozsypalová dokonce vybojovala první místo s dojímavým filmem o Janských koupelích. Inspirací k němu byl její poslední výlet s milovaným dědečkem.</w:t>
      </w:r>
    </w:p>
    <w:p>
      <w:pPr/>
      <w:r>
        <w:rPr/>
        <w:t xml:space="preserve">Žáci ze Základní školy Chrustova na Slezské Ostravě zazářili v mezinárodní soutěži Stroj času. Jejich krátké filmy okouzlily porotu na festivalu v Brně. Největší úspěch slavila Rozálie Rozsypalová, která vyhrála první místo. Její film o Janských koupelích vznikl jako osobní vzpomínka na poslední společný výlet s dědečkem. </w:t>
      </w:r>
    </w:p>
    <w:p>
      <w:pPr/>
      <w:r>
        <w:rPr>
          <w:b w:val="1"/>
          <w:bCs w:val="1"/>
        </w:rPr>
        <w:t xml:space="preserve">Laura Púchyová, učitelka ŽŠ Chrustova</w:t>
      </w:r>
      <w:r>
        <w:rPr>
          <w:b w:val="1"/>
          <w:bCs w:val="1"/>
        </w:rPr>
        <w:t xml:space="preserve">:</w:t>
      </w:r>
      <w:r>
        <w:rPr/>
        <w:t xml:space="preserve"> "To byla historie. Byly to místa paměti, takže něco, co v nás zanechá nějakou stopu. Já jsem žáky vedla v 7. ročníku k tomu, aby mysleli kriticky, přemýšleli i nad tím, že památky, které dnes jsou památkami, tak k tomu kdysi nebyly určené. Byly tam i takové legrační momenty, kdy se žáci kolikrát opírali o ty zdi a vůbec nevěděli, k čemu slouží nebo k čemu sloužily. A bylo pro ně doslova šokující, když zjistili, že vlastně tam kdysi cákala všude krev."</w:t>
      </w:r>
    </w:p>
    <w:p>
      <w:pPr/>
      <w:r>
        <w:rPr/>
        <w:t xml:space="preserve">Do tvorby se s velkým nasazením zapojila celá škola. Mezi nejlepší snímky festivalu se probojovala hned dvě díla. Žákyně Marie Kaňáková a Sofiia Yakubyshyn vytvořily film Stroj času Galerie Plato. Porota jejich práci vybrala k oficiálnímu promítání přímo na filmovém festivalu.</w:t>
      </w:r>
    </w:p>
    <w:p>
      <w:pPr/>
    </w:p>
    <w:p>
      <w:pPr/>
      <w:r>
        <w:rPr>
          <w:b w:val="1"/>
          <w:bCs w:val="1"/>
          <w:i w:val="1"/>
          <w:iCs w:val="1"/>
        </w:rPr>
        <w:t xml:space="preserve">Marie Kaňáková, žákyně, účastnice soutěže</w:t>
      </w:r>
      <w:r>
        <w:rPr>
          <w:i w:val="1"/>
          <w:iCs w:val="1"/>
        </w:rPr>
        <w:t xml:space="preserve">: "</w:t>
      </w:r>
      <w:r>
        <w:rPr>
          <w:i w:val="1"/>
          <w:iCs w:val="1"/>
        </w:rPr>
        <w:t xml:space="preserve">Je </w:t>
      </w:r>
      <w:r>
        <w:rPr>
          <w:i w:val="1"/>
          <w:iCs w:val="1"/>
        </w:rPr>
        <w:t xml:space="preserve">to určitě lepší, než se to učit jenom v lavicích. A vlastně to je i přínosné, protože se dozvíme něco i o naší zemi. Zaujalo mě, že předtím to ani nebylo myšleno jako nějaká památka, že to prostě bylo vystavěno úplně na jiný účel než teď, třeba na památku a nějaké galerie dnešního umění. </w:t>
      </w:r>
    </w:p>
    <w:p>
      <w:pPr/>
      <w:r>
        <w:rPr/>
        <w:t xml:space="preserve">A když jste dělaly spolu ten film, chtěla bys být do budoucna v tom filmovém odvětví?</w:t>
      </w:r>
    </w:p>
    <w:p>
      <w:pPr/>
    </w:p>
    <w:p>
      <w:pPr/>
      <w:r>
        <w:rPr>
          <w:b w:val="1"/>
          <w:bCs w:val="1"/>
          <w:i w:val="1"/>
          <w:iCs w:val="1"/>
        </w:rPr>
        <w:t xml:space="preserve">Sofiia Yakubyshyn, </w:t>
      </w:r>
      <w:r>
        <w:rPr>
          <w:b w:val="1"/>
          <w:bCs w:val="1"/>
          <w:i w:val="1"/>
          <w:iCs w:val="1"/>
        </w:rPr>
        <w:t xml:space="preserve">žákyně, účastnice soutěže</w:t>
      </w:r>
      <w:r>
        <w:rPr>
          <w:i w:val="1"/>
          <w:iCs w:val="1"/>
        </w:rPr>
        <w:t xml:space="preserve">: "</w:t>
      </w:r>
      <w:r>
        <w:rPr>
          <w:i w:val="1"/>
          <w:iCs w:val="1"/>
        </w:rPr>
        <w:t xml:space="preserve">Jo."</w:t>
      </w:r>
    </w:p>
    <w:p>
      <w:pPr/>
      <w:r>
        <w:rPr/>
        <w:t xml:space="preserve">Absolutní zlato a Cenu poroty pro první stupně si ale odnesla tehdy čtvrťačka Rozálie Rozsypalová. Její film o Janských koupelích měl velmi silný a emotivní příběh. Námětem se totiž stal její poslední výlet s dědečkem před jeho smrtí. </w:t>
      </w:r>
    </w:p>
    <w:p>
      <w:pPr/>
      <w:r>
        <w:rPr/>
        <w:t xml:space="preserve">Jak jsi postupovala při výrobě toho filmu?</w:t>
      </w:r>
    </w:p>
    <w:p>
      <w:pPr/>
      <w:r>
        <w:rPr>
          <w:b w:val="1"/>
          <w:bCs w:val="1"/>
        </w:rPr>
        <w:t xml:space="preserve"> Rozálie Rozsypalová, žákyně, výherkyně v kategorii Cena poroty pro žáky 1. stupně:</w:t>
      </w:r>
      <w:r>
        <w:rPr/>
        <w:t xml:space="preserve"> "Dělali jsme to tak, že jsme pro všechno natočili a pak jsme to stříhali."</w:t>
      </w:r>
    </w:p>
    <w:p>
      <w:pPr/>
      <w:r>
        <w:rPr/>
        <w:t xml:space="preserve">Co tě tak nejvíc zaujalo na tom tématu?</w:t>
      </w:r>
    </w:p>
    <w:p>
      <w:pPr/>
      <w:r>
        <w:rPr>
          <w:b w:val="1"/>
          <w:bCs w:val="1"/>
        </w:rPr>
        <w:t xml:space="preserve">Rozálie Rozsypalová, žákyně, výherkyně v kategorii Cena poroty pro žáky 1. stupně</w:t>
      </w:r>
      <w:r>
        <w:rPr>
          <w:b w:val="1"/>
          <w:bCs w:val="1"/>
        </w:rPr>
        <w:t xml:space="preserve">:</w:t>
      </w:r>
      <w:r>
        <w:rPr/>
        <w:t xml:space="preserve"> "Asi to, že jsme tam byli s tím dědou, tak mě to napadlo a hlavně, že to byla ta naše památka. Tak jsme to právě chtěli udělat. Můj děda totiž zemřel. Tak to byl náš poslední výlet, kde nás vzal."</w:t>
      </w:r>
    </w:p>
    <w:p>
      <w:pPr/>
      <w:r>
        <w:rPr/>
        <w:t xml:space="preserve">Pro slezskoostravskou školu Chrustova je to další z řady velkých úspěchů. Žáci se dlouhodobě věnují výtvarné tvorbě, společenským tématům i ekologii. V uplynulém roce bodovali v mezinárodní soutěži v malbě a probojovali se i do celostátního finále ekologických projektů. V účasti na filmovém Stroji času proto chtějí na Slezské pokračovat i v tomto školním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9-09-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2026-10-07T04:10:39+02:00</dcterms:created>
  <dcterms:modified xsi:type="dcterms:W3CDTF">2026-10-07T04:10:39+02:00</dcterms:modified>
</cp:coreProperties>
</file>

<file path=docProps/custom.xml><?xml version="1.0" encoding="utf-8"?>
<Properties xmlns="http://schemas.openxmlformats.org/officeDocument/2006/custom-properties" xmlns:vt="http://schemas.openxmlformats.org/officeDocument/2006/docPropsVTypes"/>
</file>