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2.10.2026, 01:10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2026</w:t>
      </w:r>
    </w:p>
    <w:p>
      <w:pPr/>
      <w:r>
        <w:rPr>
          <w:b w:val="1"/>
          <w:bCs w:val="1"/>
        </w:rPr>
        <w:t xml:space="preserve">Renáta Eleonora Orlíková, TV POLAR: </w:t>
      </w:r>
      <w:r>
        <w:rPr/>
        <w:t xml:space="preserve">Startuje Volební studio televize POLAR, tentokrát s lídrem koalice Společně pro Frýdek-Místek Marcelem Sikorou. Dobrý den, vítejte u nás.</w:t>
      </w:r>
    </w:p>
    <w:p>
      <w:pPr/>
      <w:r>
        <w:rPr>
          <w:b w:val="1"/>
          <w:bCs w:val="1"/>
        </w:rPr>
        <w:t xml:space="preserve">Marcel Sikora, lídr Společně pro Frýdek-Místek: </w:t>
      </w:r>
      <w:r>
        <w:rPr/>
        <w:t xml:space="preserve">Dobrý den a děkuji za pozvání.</w:t>
      </w:r>
    </w:p>
    <w:p>
      <w:pPr/>
      <w:r>
        <w:rPr>
          <w:b w:val="1"/>
          <w:bCs w:val="1"/>
        </w:rPr>
        <w:t xml:space="preserve">Renáta Eleonora Orlíková, TV POLAR: </w:t>
      </w:r>
      <w:r>
        <w:rPr/>
        <w:t xml:space="preserve">Pane Sikoro, vaše koalice je součástí současného vedení Frýdku-Místku. Je něco, co byste dnes udělal jinak nebo co vás během těch čtyř let zklamalo?</w:t>
      </w:r>
    </w:p>
    <w:p>
      <w:pPr/>
      <w:r>
        <w:rPr>
          <w:b w:val="1"/>
          <w:bCs w:val="1"/>
        </w:rPr>
        <w:t xml:space="preserve">Marcel Sikora, lídr Společně pro Frýdek-Místek: </w:t>
      </w:r>
      <w:r>
        <w:rPr/>
        <w:t xml:space="preserve">Tak mě někdy trošku zklamalo třeba to chování na zastupitelstvu, protože si myslím, že bychom měli na zastupitelstvu možná více pracovat pro občany, než se hádat. A to, co se stalo vlastně v červnu, kdy byl odvolán pan primátor Korč, si myslím, že bylo naprosto zbytečné a určitě to do politiky města nepatří.</w:t>
      </w:r>
    </w:p>
    <w:p>
      <w:pPr/>
      <w:r>
        <w:rPr>
          <w:b w:val="1"/>
          <w:bCs w:val="1"/>
        </w:rPr>
        <w:t xml:space="preserve">Renáta Eleonora Orlíková, TV POLAR: </w:t>
      </w:r>
      <w:r>
        <w:rPr/>
        <w:t xml:space="preserve">Odvolání vedení není v letošním roce úplně poprvé. V minulých volebních obdobích se to stávalo možná, dá se říct, až pravidelně, a to i za vašeho působení v zastupitelstvu.</w:t>
      </w:r>
    </w:p>
    <w:p>
      <w:pPr/>
      <w:r>
        <w:rPr>
          <w:b w:val="1"/>
          <w:bCs w:val="1"/>
        </w:rPr>
        <w:t xml:space="preserve">Marcel Sikora, lídr Společně pro Frýdek-Místek: </w:t>
      </w:r>
      <w:r>
        <w:rPr/>
        <w:t xml:space="preserve">Je to tak. Já jsem vlastně v zastupitelstvu od roku 2014 a bohužel koalice nikdy nevydržela celé volební období. Takže věřím a mám nějakou naději, že to příští volební období by mohlo být lepší.</w:t>
      </w:r>
    </w:p>
    <w:p>
      <w:pPr/>
      <w:r>
        <w:rPr>
          <w:b w:val="1"/>
          <w:bCs w:val="1"/>
        </w:rPr>
        <w:t xml:space="preserve">Renáta Eleonora Orlíková, TV POLAR: </w:t>
      </w:r>
      <w:r>
        <w:rPr/>
        <w:t xml:space="preserve">Pojďme k našemu dalšímu, respektive prvnímu tématu, a tím je doprava. V programu slibujete parkovací dům na Riviéře, další parkování na sídlištích a zachování MHD za jednu korunu, neboli zdarma, jak říkáte. Kolik to všechno bude stát?</w:t>
      </w:r>
    </w:p>
    <w:p>
      <w:pPr/>
      <w:r>
        <w:rPr>
          <w:b w:val="1"/>
          <w:bCs w:val="1"/>
        </w:rPr>
        <w:t xml:space="preserve">Marcel Sikora, lídr Společně pro Frýdek-Místek: </w:t>
      </w:r>
      <w:r>
        <w:rPr/>
        <w:t xml:space="preserve">Tak opravdu jsou to potřebná témata. Parkování je jeden z největších problémů. Já jsem moc rád, že se povedlo za poslední období vytvořit na území města opravdu spoustu nových parkovacích míst. A co se týká vytvoření nového parkovacího domu v místě kina Petra Bezruče, které už vlastně není funkční, tam už je studie na to, aby vzniklo nějakých 330 parkovacích míst. Jak říkám, je to zatím ve fázi studie. Ta částka je opravdu v řádu stamilionů, takže se budeme snažit hledat na to třeba nějaké dotační tituly.</w:t>
      </w:r>
    </w:p>
    <w:p>
      <w:pPr/>
      <w:r>
        <w:rPr>
          <w:b w:val="1"/>
          <w:bCs w:val="1"/>
        </w:rPr>
        <w:t xml:space="preserve">Renáta Eleonora Orlíková, TV POLAR: </w:t>
      </w:r>
      <w:r>
        <w:rPr/>
        <w:t xml:space="preserve">MHD zdarma, čili za jednu korunu, jinými slovy. Slibujete, že ji zachováte.</w:t>
      </w:r>
    </w:p>
    <w:p>
      <w:pPr/>
      <w:r>
        <w:rPr>
          <w:b w:val="1"/>
          <w:bCs w:val="1"/>
        </w:rPr>
        <w:t xml:space="preserve">Marcel Sikora, lídr Společně pro Frýdek-Místek: </w:t>
      </w:r>
      <w:r>
        <w:rPr/>
        <w:t xml:space="preserve">Určitě. Frýdek-Místek má opravdu moderní MHD, máme kvalitní autobusy. V loňském roce vlastně přibylo do flotily dvanáct nových elektrobusů a v příštím roce to bude dalších pět nových elektrobusů. Takže určitě chceme pokračovat jak v zachování jednokorunové MHD, tak i v modernizaci flotily autobusů.</w:t>
      </w:r>
    </w:p>
    <w:p>
      <w:pPr/>
      <w:r>
        <w:rPr>
          <w:b w:val="1"/>
          <w:bCs w:val="1"/>
        </w:rPr>
        <w:t xml:space="preserve">Renáta Eleonora Orlíková, TV POLAR: </w:t>
      </w:r>
      <w:r>
        <w:rPr/>
        <w:t xml:space="preserve">Kde dnes podle vás ve Frýdku-Místku nejvíce chybí dostupná zdravotní péče a jak to chcete změnit? Mimo jiné v programu slibujete dokončení léčebny dlouhodobě nemocných pro 140 pacientů, podporu zubních pohotovostí a nabídku městských prostor novým zubařům a praktickým lékařům.</w:t>
      </w:r>
    </w:p>
    <w:p>
      <w:pPr/>
      <w:r>
        <w:rPr>
          <w:b w:val="1"/>
          <w:bCs w:val="1"/>
        </w:rPr>
        <w:t xml:space="preserve">Marcel Sikora, lídr Společně pro Frýdek-Místek: </w:t>
      </w:r>
      <w:r>
        <w:rPr/>
        <w:t xml:space="preserve">Zmínila jste i léčebnu dlouhodobě nemocných. Na té se vlastně již nyní pracuje, protože v lokalitě Berlín II se ta léčebna staví. Už je tam základová deska a dnes už se pokračuje i do dalších pater. Bude tam 140 míst pro pacienty. No a co se týká další zdravotní péče, tak jsme slíbili, že chceme přilákat nové lékaře do Frýdku-Místku. A to se opravdu daří. Třeba právě tím, že jsme zrekonstruovali městský prostor pro zubaře. Jsou tam nově dvě křesla a během tohoto roku, případně ještě částečně příštího roku, přijmou až tři tisíce nových pacientů. Takže toto je ten směr, kterým se chceme vydávat. Nejde jenom o zubaře, ale i o další lékaře, protože chybí samozřejmě třeba psychiatři, dětští psychiatři, kožní lékaři a praktičtí lékaři. Takže určitě chceme v tomto směru pokračovat.</w:t>
      </w:r>
    </w:p>
    <w:p>
      <w:pPr/>
      <w:r>
        <w:rPr>
          <w:b w:val="1"/>
          <w:bCs w:val="1"/>
        </w:rPr>
        <w:t xml:space="preserve">Renáta Eleonora Orlíková, TV POLAR: </w:t>
      </w:r>
      <w:r>
        <w:rPr/>
        <w:t xml:space="preserve">Znamená to, že by to byla pobídka, že byste jim třeba nabízeli ordinace nebo nějaké zvýhodněné, případně zařízené ordinace a podobně?</w:t>
      </w:r>
    </w:p>
    <w:p>
      <w:pPr/>
      <w:r>
        <w:rPr>
          <w:b w:val="1"/>
          <w:bCs w:val="1"/>
        </w:rPr>
        <w:t xml:space="preserve">Marcel Sikora, lídr Společně pro Frýdek-Místek: </w:t>
      </w:r>
      <w:r>
        <w:rPr/>
        <w:t xml:space="preserve">Přesně tak, jak říkáte.</w:t>
      </w:r>
    </w:p>
    <w:p>
      <w:pPr/>
      <w:r>
        <w:rPr>
          <w:b w:val="1"/>
          <w:bCs w:val="1"/>
        </w:rPr>
        <w:t xml:space="preserve">Renáta Eleonora Orlíková, TV POLAR: </w:t>
      </w:r>
      <w:r>
        <w:rPr/>
        <w:t xml:space="preserve">Senioři a sociální služby. Program počítá s dokončením Domovinky a domova se zvláštním režimem pro 117 uživatelů. Stárnutí obyvatel řeší stejně jako jiná města také Frýdek-Místek. Slibujete, že budou dostatečné kapacity a že se bude mít o seniory kdo starat. Jak to chcete řešit?</w:t>
      </w:r>
    </w:p>
    <w:p>
      <w:pPr/>
      <w:r>
        <w:rPr>
          <w:b w:val="1"/>
          <w:bCs w:val="1"/>
        </w:rPr>
        <w:t xml:space="preserve">Marcel Sikora, lídr Společně pro Frýdek-Místek: </w:t>
      </w:r>
      <w:r>
        <w:rPr/>
        <w:t xml:space="preserve">To je dobrá otázka. Já mám vlastně sociální oblast na starosti s nějakou přestávkou od roku 2018 a opravdu se připravujeme na to, že populace stárne. Dnes máme ve Frýdku-Místku nějakých 438 lůžek v rámci domovů pro seniory, respektive i domovů se zvláštním režimem. A víme, že do roku 2035 bude potřeba tyto kapacity navýšit ještě o stovky míst. Proto i teď vlastně připravujeme stavbu domova se zvláštním režimem pro 117 uživatelů. A co se týká zaměstnanců v těchto zařízeních, tak ta práce je opravdu velmi náročná. Já vždycky říkám, že to není úplně povolání, ale spíše poslání. A snažíme se opravdu spolupracovat třeba se Střední zdravotnickou školou ve Frýdku-Místku, kde je i obor sociální péče, aby absolventi opravdu nastupovali do našich zařízení. Mají tam praxi, takže i tímto směrem se vydáváme. A snažíme se vlastně už trošičku spolupracovat i s dětmi na základních školách, kdy jsme třeba rozjeli takový projekt, v rámci kterého chodí do centra pečovatelské péče učit se, nebo se dívat, jak probíhá péče třeba i v terénu.</w:t>
      </w:r>
    </w:p>
    <w:p>
      <w:pPr/>
      <w:r>
        <w:rPr>
          <w:b w:val="1"/>
          <w:bCs w:val="1"/>
        </w:rPr>
        <w:t xml:space="preserve">Renáta Eleonora Orlíková, TV POLAR: </w:t>
      </w:r>
      <w:r>
        <w:rPr/>
        <w:t xml:space="preserve">Zmínil jste spolupráci se zdravotnickou školou. Daří se vám potom ty absolventy opravdu umisťovat do zařízení pro seniory?</w:t>
      </w:r>
    </w:p>
    <w:p>
      <w:pPr/>
      <w:r>
        <w:rPr>
          <w:b w:val="1"/>
          <w:bCs w:val="1"/>
        </w:rPr>
        <w:t xml:space="preserve">Marcel Sikora, lídr Společně pro Frýdek-Místek: </w:t>
      </w:r>
      <w:r>
        <w:rPr/>
        <w:t xml:space="preserve">Daří se to. Samozřejmě ne všichni, kteří odmaturují, tam nastoupí.</w:t>
      </w:r>
    </w:p>
    <w:p>
      <w:pPr/>
      <w:r>
        <w:rPr>
          <w:b w:val="1"/>
          <w:bCs w:val="1"/>
        </w:rPr>
        <w:t xml:space="preserve">Renáta Eleonora Orlíková, TV POLAR: </w:t>
      </w:r>
      <w:r>
        <w:rPr/>
        <w:t xml:space="preserve">Máte nějaké konkrétní číslo? Třeba alespoň v desítkách?</w:t>
      </w:r>
    </w:p>
    <w:p>
      <w:pPr/>
      <w:r>
        <w:rPr>
          <w:b w:val="1"/>
          <w:bCs w:val="1"/>
        </w:rPr>
        <w:t xml:space="preserve">Marcel Sikora, lídr Společně pro Frýdek-Místek: </w:t>
      </w:r>
      <w:r>
        <w:rPr/>
        <w:t xml:space="preserve">Je to třeba zhruba polovina absolventů, protože spousta z nich chce ještě pokračovat dál na vysoké školy.</w:t>
      </w:r>
    </w:p>
    <w:p>
      <w:pPr/>
      <w:r>
        <w:rPr>
          <w:b w:val="1"/>
          <w:bCs w:val="1"/>
        </w:rPr>
        <w:t xml:space="preserve">Renáta Eleonora Orlíková, TV POLAR: </w:t>
      </w:r>
      <w:r>
        <w:rPr/>
        <w:t xml:space="preserve">Které profese v těch sociálních službách chybí nejvíce?</w:t>
      </w:r>
    </w:p>
    <w:p>
      <w:pPr/>
      <w:r>
        <w:rPr>
          <w:b w:val="1"/>
          <w:bCs w:val="1"/>
        </w:rPr>
        <w:t xml:space="preserve">Marcel Sikora, lídr Společně pro Frýdek-Místek: </w:t>
      </w:r>
      <w:r>
        <w:rPr/>
        <w:t xml:space="preserve">Tak jsou to samozřejmě pečovatelky a jsou to potom zdravotní sestry.</w:t>
      </w:r>
    </w:p>
    <w:p>
      <w:pPr/>
      <w:r>
        <w:rPr>
          <w:b w:val="1"/>
          <w:bCs w:val="1"/>
        </w:rPr>
        <w:t xml:space="preserve">Renáta Eleonora Orlíková, TV POLAR: </w:t>
      </w:r>
      <w:r>
        <w:rPr/>
        <w:t xml:space="preserve">Spolupracujete třeba i s dobrovolnickými organizacemi, které by takto mohly vypomáhat?</w:t>
      </w:r>
    </w:p>
    <w:p>
      <w:pPr/>
      <w:r>
        <w:rPr>
          <w:b w:val="1"/>
          <w:bCs w:val="1"/>
        </w:rPr>
        <w:t xml:space="preserve">Marcel Sikora, lídr Společně pro Frýdek-Místek: </w:t>
      </w:r>
      <w:r>
        <w:rPr/>
        <w:t xml:space="preserve">Určitě spolupracujeme například s ADROU, nicméně není to úplně ten typ práce, že by dobrovolníci pomáhali přímo v rámci péče, ale spíše pomáhají seniorům vyplňovat volný čas, a tím pádem vlastně šetří čas ošetřovatelkám, popřípadě zdravotníkům.</w:t>
      </w:r>
    </w:p>
    <w:p>
      <w:pPr/>
      <w:r>
        <w:rPr>
          <w:b w:val="1"/>
          <w:bCs w:val="1"/>
        </w:rPr>
        <w:t xml:space="preserve">Renáta Eleonora Orlíková, TV POLAR: </w:t>
      </w:r>
      <w:r>
        <w:rPr/>
        <w:t xml:space="preserve">Dá se říct, kolik byste takových lidí, a teď myslím těch v přímé péči, potřebovali? Kolik zaměstnanců byste potřebovali ve Frýdku-Místku ve vašich zařízeních?</w:t>
      </w:r>
    </w:p>
    <w:p>
      <w:pPr/>
      <w:r>
        <w:rPr>
          <w:b w:val="1"/>
          <w:bCs w:val="1"/>
        </w:rPr>
        <w:t xml:space="preserve">Marcel Sikora, lídr Společně pro Frýdek-Místek: </w:t>
      </w:r>
      <w:r>
        <w:rPr/>
        <w:t xml:space="preserve">Tak pokud se otevře třeba zařízení pro 117 osob, tak kapacita zaměstnanců je zhruba 100 osob.</w:t>
      </w:r>
    </w:p>
    <w:p>
      <w:pPr/>
      <w:r>
        <w:rPr>
          <w:b w:val="1"/>
          <w:bCs w:val="1"/>
        </w:rPr>
        <w:t xml:space="preserve">Renáta Eleonora Orlíková, TV POLAR: </w:t>
      </w:r>
      <w:r>
        <w:rPr/>
        <w:t xml:space="preserve">Pojďme k bezpečnosti. Je Frýdek-Místek bezpečné město? A možná to ještě obrátím. Kde dnes podle vás Frýdek-Místek nejvíce trápí bezpečnost a co by se dalo udělat, aby se to změnilo?</w:t>
      </w:r>
    </w:p>
    <w:p>
      <w:pPr/>
      <w:r>
        <w:rPr>
          <w:b w:val="1"/>
          <w:bCs w:val="1"/>
        </w:rPr>
        <w:t xml:space="preserve">Marcel Sikora, lídr Společně pro Frýdek-Místek: </w:t>
      </w:r>
      <w:r>
        <w:rPr/>
        <w:t xml:space="preserve">Tak samozřejmě jsou ve Frýdku-Místku lokality, které jsou méně bezpečné, a my se na ně zaměřujeme. Spolupracuje tam jak městská policie, tak právě můj odbor sociálních služeb. To znamená, že tam posíláme i různé preventisty z řad sociálních služeb, například RENARKON, Armádu spásy nebo Slezskou diakonii, které se o tyto klienty mohou starat. My jsme vlastně v loňském roce přijali i vyhlášku, která zamezuje bivakování a znečišťování veřejného prostranství. Byť jsme říkali, že tato vyhláška není všespásná, myslím si, že se zejména v historickém jádru města podařilo tuto problematiku omezit a situaci zlepšit.</w:t>
      </w:r>
    </w:p>
    <w:p>
      <w:pPr/>
      <w:r>
        <w:rPr>
          <w:b w:val="1"/>
          <w:bCs w:val="1"/>
        </w:rPr>
        <w:t xml:space="preserve">Renáta Eleonora Orlíková, TV POLAR: </w:t>
      </w:r>
      <w:r>
        <w:rPr/>
        <w:t xml:space="preserve">Kolik takových míst ve Frýdku-Místku je?</w:t>
      </w:r>
    </w:p>
    <w:p>
      <w:pPr/>
      <w:r>
        <w:rPr>
          <w:b w:val="1"/>
          <w:bCs w:val="1"/>
        </w:rPr>
        <w:t xml:space="preserve">Marcel Sikora, lídr Společně pro Frýdek-Místek: </w:t>
      </w:r>
      <w:r>
        <w:rPr/>
        <w:t xml:space="preserve">Jsou to jednotky míst. Ale jak říkám, pracujeme na nich a snažíme se tuto situaci opravdu monitorovat a zlepšovat.</w:t>
      </w:r>
    </w:p>
    <w:p>
      <w:pPr/>
      <w:r>
        <w:rPr>
          <w:b w:val="1"/>
          <w:bCs w:val="1"/>
        </w:rPr>
        <w:t xml:space="preserve">Renáta Eleonora Orlíková, TV POLAR: </w:t>
      </w:r>
      <w:r>
        <w:rPr/>
        <w:t xml:space="preserve">Pojďme krátce k bydlení. Kolik nových dostupných bytů chcete během volebního období skutečně nabídnout a komu budou určeny?</w:t>
      </w:r>
    </w:p>
    <w:p>
      <w:pPr/>
      <w:r>
        <w:rPr>
          <w:b w:val="1"/>
          <w:bCs w:val="1"/>
        </w:rPr>
        <w:t xml:space="preserve">Marcel Sikora, lídr Společně pro Frýdek-Místek: </w:t>
      </w:r>
      <w:r>
        <w:rPr/>
        <w:t xml:space="preserve">Tak jen pro představu, v tuto chvíli je v různých rozpracovaných projektech, ať už jde o stavební řízení nebo studie, zhruba tisícovka nových bytů. Je tam samozřejmě velká spolupráce se soukromými investory, ale i město prostřednictvím své městské společnosti DISTEP rekonstruuje budovu bývalého hotelu Centrum, kde vznikne 90 nájemních bytů. Práce už tam probíhají. Zrekonstruuje se vlastně vnější část budovy a nyní se přechází na tu vnitřní část. Spousta bytů vznikne i v lokalitě Berlín II, tam je plánováno zhruba 330 bytů. A ještě chceme spolupracovat se Stavebním bytovým družstvem ve Frýdku-Místku právě na výstavbě družstevních bytů.</w:t>
      </w:r>
    </w:p>
    <w:p>
      <w:pPr/>
      <w:r>
        <w:rPr>
          <w:b w:val="1"/>
          <w:bCs w:val="1"/>
        </w:rPr>
        <w:t xml:space="preserve">Renáta Eleonora Orlíková, TV POLAR: </w:t>
      </w:r>
      <w:r>
        <w:rPr/>
        <w:t xml:space="preserve">Teď už náš čas vypršel. Máte minutu na to, abyste oslovil naše diváky.</w:t>
      </w:r>
    </w:p>
    <w:p>
      <w:pPr/>
      <w:r>
        <w:rPr>
          <w:b w:val="1"/>
          <w:bCs w:val="1"/>
        </w:rPr>
        <w:t xml:space="preserve">Marcel Sikora, lídr Společně pro Frýdek-Místek: </w:t>
      </w:r>
      <w:r>
        <w:rPr/>
        <w:t xml:space="preserve">Vážení spoluobčané, to, že Frýdek-Místek řídit umíme, jsme v tomto volebním období dokázali. Já mám coby náměstek primátora na starosti sociální oblast a můj kolega Lukáš Slíva, také náměstek primátora a kandidát za Společně pro Frýdek-Místek, má na starosti územní rozvoj, životní prostředí a v posledních měsících také dopravu. Spoustu projektů se podařilo realizovat a dokončit, ale chtěli bychom v následujícím volebním období na tuto práci navázat a pokračovat v dalších projektech. Já bych si přál, aby město Frýdek-Místek bylo městem pro všechny generace, abyste měli dostupné a kvalitní bydlení, kvalitní školství, abyste se měli kde bavit a abyste měli zajištěnou péči na stáří. Prosím, přijďte k volbám a volte Společně pro Frýdek-Místek. Volte číslo 3.</w:t>
      </w:r>
    </w:p>
    <w:p>
      <w:pPr/>
      <w:r>
        <w:rPr>
          <w:b w:val="1"/>
          <w:bCs w:val="1"/>
        </w:rPr>
        <w:t xml:space="preserve">Renáta Eleonora Orlíková, TV POLAR: </w:t>
      </w:r>
      <w:r>
        <w:rPr/>
        <w:t xml:space="preserve">Já vám děkuji za rozhovor. Vám děkuji za pozornost. Mějte hezký den.</w:t>
      </w:r>
    </w:p>
    <w:p>
      <w:pPr/>
      <w:r>
        <w:rPr>
          <w:b w:val="1"/>
          <w:bCs w:val="1"/>
        </w:rPr>
        <w:t xml:space="preserve">Marcel Sikora, lídr Společně pro Frýdek-Místek: </w:t>
      </w:r>
      <w:r>
        <w:rPr/>
        <w:t xml:space="preserve">Děkuji moc za pozvání.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6/volebni-studio-2026-02-10-2026-01-10-00?url=volebni-studio-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2026-10-02T01:28:19+02:00</dcterms:created>
  <dcterms:modified xsi:type="dcterms:W3CDTF">2026-10-02T01:28:19+02:00</dcterms:modified>
</cp:coreProperties>
</file>

<file path=docProps/custom.xml><?xml version="1.0" encoding="utf-8"?>
<Properties xmlns="http://schemas.openxmlformats.org/officeDocument/2006/custom-properties" xmlns:vt="http://schemas.openxmlformats.org/officeDocument/2006/docPropsVTypes"/>
</file>