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01:20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Frýdek-Místek řeší řadu konkrétních problémů, od dopravy a parkování až po bydlení a investice. Jaká řešení nabízí tamní Česká pirátská strana? Zeptám se lídryně Michaely Davidové. Dobrý den, vítejte u nás.</w:t>
      </w:r>
    </w:p>
    <w:p>
      <w:pPr/>
      <w:r>
        <w:rPr>
          <w:b w:val="1"/>
          <w:bCs w:val="1"/>
        </w:rPr>
        <w:t xml:space="preserve">Michaela Davidová, lídryně České pirátské strany: </w:t>
      </w:r>
      <w:r>
        <w:rPr/>
        <w:t xml:space="preserve">Dobrý den.</w:t>
      </w:r>
    </w:p>
    <w:p>
      <w:pPr/>
      <w:r>
        <w:rPr>
          <w:b w:val="1"/>
          <w:bCs w:val="1"/>
        </w:rPr>
        <w:t xml:space="preserve">Renáta Eleonora Orlíková, TV POLAR: </w:t>
      </w:r>
      <w:r>
        <w:rPr/>
        <w:t xml:space="preserve">Naším prvním tématem je doprava. Ve svém programu navrhujete řadu dopravních změn, od bezpečnějšího okolí škol po nové přechody a propojení cyklostezek. Co má přednost a kde konkrétně s těmi změnami začnete?</w:t>
      </w:r>
    </w:p>
    <w:p>
      <w:pPr/>
      <w:r>
        <w:rPr>
          <w:b w:val="1"/>
          <w:bCs w:val="1"/>
        </w:rPr>
        <w:t xml:space="preserve">Michaela Davidová, lídryně České pirátské strany: </w:t>
      </w:r>
      <w:r>
        <w:rPr/>
        <w:t xml:space="preserve">Naši zastupitelé už v předešlém období nechali vytvořit studii ulice Ostravská. To je hodně problematická ulice, kde v poslední době bylo několik velmi vážných dopravních nehod. Za nás je prioritou právě využít to, co už máme připraveno, tedy tuto studii pro zklidnění ulice, aby byla hlavně bezpečnější pro chodce. Takže tady bych začala. A určitě jsou důležitá také okolí škol. To asi prožívá každý rodič, nebo možná ani nemusí být rodič. Hlavně ráno se doprava kolem škol hodně zahustí. Řešením mohou být třeba takzvaná místa Kiss and Ride, kde může rodič bezpečně zastavit, děti vysadit, rozloučit se, odjet dál a dopravu tak zbytečně nezatěžovat.</w:t>
      </w:r>
    </w:p>
    <w:p>
      <w:pPr/>
      <w:r>
        <w:rPr>
          <w:b w:val="1"/>
          <w:bCs w:val="1"/>
        </w:rPr>
        <w:t xml:space="preserve">Renáta Eleonora Orlíková, TV POLAR: </w:t>
      </w:r>
      <w:r>
        <w:rPr/>
        <w:t xml:space="preserve">To teď u škol nemáte, tyhle ostrůvky?</w:t>
      </w:r>
    </w:p>
    <w:p>
      <w:pPr/>
      <w:r>
        <w:rPr>
          <w:b w:val="1"/>
          <w:bCs w:val="1"/>
        </w:rPr>
        <w:t xml:space="preserve">Michaela Davidová, lídryně České pirátské strany: </w:t>
      </w:r>
      <w:r>
        <w:rPr/>
        <w:t xml:space="preserve">Ne, určitě, například problematickým místem je 1. základní škola nebo třeba 4. základní škola. Takže určitě toto řešení není u většiny škol.</w:t>
      </w:r>
    </w:p>
    <w:p>
      <w:pPr/>
      <w:r>
        <w:rPr>
          <w:b w:val="1"/>
          <w:bCs w:val="1"/>
        </w:rPr>
        <w:t xml:space="preserve">Renáta Eleonora Orlíková, TV POLAR: </w:t>
      </w:r>
      <w:r>
        <w:rPr/>
        <w:t xml:space="preserve">Navrhujete také rozšíření MHD. Budete podporovat MHD zdarma?</w:t>
      </w:r>
    </w:p>
    <w:p>
      <w:pPr/>
      <w:r>
        <w:rPr>
          <w:b w:val="1"/>
          <w:bCs w:val="1"/>
        </w:rPr>
        <w:t xml:space="preserve">Michaela Davidová, lídryně České pirátské strany: </w:t>
      </w:r>
      <w:r>
        <w:rPr/>
        <w:t xml:space="preserve">My považujeme MHD zdarma za dobré řešení. Je to služba občanům a je to způsob, jak odlehčit dopravě ve městě. Nicméně si myslíme, že by občané mohli MHD používat více. Často je to proto, že možná nejede tam, kam chtějí, nebo tam nejsou zastávky. Myslíme si, že data a spolupráce s občany jsou způsob, jak MHD udělat lepší. Takže ta cena je základ.</w:t>
      </w:r>
    </w:p>
    <w:p>
      <w:pPr/>
      <w:r>
        <w:rPr>
          <w:b w:val="1"/>
          <w:bCs w:val="1"/>
        </w:rPr>
        <w:t xml:space="preserve">Renáta Eleonora Orlíková, TV POLAR: </w:t>
      </w:r>
      <w:r>
        <w:rPr/>
        <w:t xml:space="preserve">Komu tedy dnes podle vás chybí dobré spojení a jak těmto lidem cestování usnadníte?</w:t>
      </w:r>
    </w:p>
    <w:p>
      <w:pPr/>
      <w:r>
        <w:rPr>
          <w:b w:val="1"/>
          <w:bCs w:val="1"/>
        </w:rPr>
        <w:t xml:space="preserve">Michaela Davidová, lídryně České pirátské strany: </w:t>
      </w:r>
      <w:r>
        <w:rPr/>
        <w:t xml:space="preserve">Tak často jsou to takové okružní jízdy, kdy člověk nasedne do MHD ve Frýdku-Místku. Určitě jsou nějaké spoje, které by mohly být přímější nebo které by vedly do oblastí, které se teď rozvíjejí. Za nás je to například ulice Míru, kde vlastně vzniká nová zástavba. Stěhují se tam noví lidé, mladé rodiny a tahle oblast je v tuto chvíli prakticky neodbavená.</w:t>
      </w:r>
    </w:p>
    <w:p>
      <w:pPr/>
      <w:r>
        <w:rPr>
          <w:b w:val="1"/>
          <w:bCs w:val="1"/>
        </w:rPr>
        <w:t xml:space="preserve">Renáta Eleonora Orlíková, TV POLAR: </w:t>
      </w:r>
      <w:r>
        <w:rPr/>
        <w:t xml:space="preserve">Jdeme k dalšímu tématu, a tím jsou byty. Kolik městských bytů podle vás Frýdek-Místek potřebuje?</w:t>
      </w:r>
    </w:p>
    <w:p>
      <w:pPr/>
      <w:r>
        <w:rPr>
          <w:b w:val="1"/>
          <w:bCs w:val="1"/>
        </w:rPr>
        <w:t xml:space="preserve">Michaela Davidová, lídryně České pirátské strany: </w:t>
      </w:r>
      <w:r>
        <w:rPr/>
        <w:t xml:space="preserve">Tak jsou to určitě stovky bytů. V tuto chvíli bychom rádi stavěli. Už v předešlém období jsme navrhovali postupně se dostat alespoň na sto bytů ročně a zvýšit tak kapacitu bydlení.</w:t>
      </w:r>
    </w:p>
    <w:p>
      <w:pPr/>
      <w:r>
        <w:rPr>
          <w:b w:val="1"/>
          <w:bCs w:val="1"/>
        </w:rPr>
        <w:t xml:space="preserve">Renáta Eleonora Orlíková, TV POLAR: </w:t>
      </w:r>
      <w:r>
        <w:rPr/>
        <w:t xml:space="preserve">Komu by ty byty podle vás byly určeny?</w:t>
      </w:r>
    </w:p>
    <w:p>
      <w:pPr/>
      <w:r>
        <w:rPr>
          <w:b w:val="1"/>
          <w:bCs w:val="1"/>
        </w:rPr>
        <w:t xml:space="preserve">Michaela Davidová, lídryně České pirátské strany: </w:t>
      </w:r>
      <w:r>
        <w:rPr/>
        <w:t xml:space="preserve">Ty byty nebo bydlení v tuto chvíli potřebují hlavně mladé rodiny, ale jsou to i senioři, kteří by třeba ocenili malometrážní byty, které jsou méně nákladné. Myslím si, že je správné nabídnout bydlení i specifickým profesím, jako jsou třeba lékaři. Je to způsob, jak je nalákat do města. A bydlení řeší mnoho dalších věcí.</w:t>
      </w:r>
    </w:p>
    <w:p>
      <w:pPr/>
      <w:r>
        <w:rPr>
          <w:b w:val="1"/>
          <w:bCs w:val="1"/>
        </w:rPr>
        <w:t xml:space="preserve">Renáta Eleonora Orlíková, TV POLAR: </w:t>
      </w:r>
      <w:r>
        <w:rPr/>
        <w:t xml:space="preserve">Máte už vytipované pozemky, kde by se nové byty stavěly? A kdo by je financoval a stavěl?</w:t>
      </w:r>
    </w:p>
    <w:p>
      <w:pPr/>
      <w:r>
        <w:rPr>
          <w:b w:val="1"/>
          <w:bCs w:val="1"/>
        </w:rPr>
        <w:t xml:space="preserve">Michaela Davidová, lídryně České pirátské strany: </w:t>
      </w:r>
      <w:r>
        <w:rPr/>
        <w:t xml:space="preserve">V tuto chvíli už město Frýdek-Místek řeší pozemky například v lokalitě Berlín. Budují se tam nové inženýrské sítě a komunikace. Takže tohle je rozhodně prostor, kde se dá počítat s další výstavbou.</w:t>
      </w:r>
    </w:p>
    <w:p>
      <w:pPr/>
      <w:r>
        <w:rPr>
          <w:b w:val="1"/>
          <w:bCs w:val="1"/>
        </w:rPr>
        <w:t xml:space="preserve">Renáta Eleonora Orlíková, TV POLAR: </w:t>
      </w:r>
      <w:r>
        <w:rPr/>
        <w:t xml:space="preserve">Vy slibujete dostupné bydlení pro mladé rodiny i seniory. Co podle vás znamená termín „dostupné bydlení“?</w:t>
      </w:r>
    </w:p>
    <w:p>
      <w:pPr/>
      <w:r>
        <w:rPr>
          <w:b w:val="1"/>
          <w:bCs w:val="1"/>
        </w:rPr>
        <w:t xml:space="preserve">Michaela Davidová, lídryně České pirátské strany: </w:t>
      </w:r>
      <w:r>
        <w:rPr/>
        <w:t xml:space="preserve">Něco, kde si mohou dovolit nájem, případně si toto bydlení koupit. Asi nejsnazší způsob, jak to může město ovlivnit, je prostřednictvím obecního bydlení.</w:t>
      </w:r>
    </w:p>
    <w:p>
      <w:pPr/>
      <w:r>
        <w:rPr>
          <w:b w:val="1"/>
          <w:bCs w:val="1"/>
        </w:rPr>
        <w:t xml:space="preserve">Renáta Eleonora Orlíková, TV POLAR: </w:t>
      </w:r>
      <w:r>
        <w:rPr/>
        <w:t xml:space="preserve">Prosazujete lepší přístup k podkladům z jednání zastupitelstva. Které informace dnes podle vás občanům chybí nebo se k nim dostávají pozdě?</w:t>
      </w:r>
    </w:p>
    <w:p>
      <w:pPr/>
      <w:r>
        <w:rPr>
          <w:b w:val="1"/>
          <w:bCs w:val="1"/>
        </w:rPr>
        <w:t xml:space="preserve">Michaela Davidová, lídryně České pirátské strany: </w:t>
      </w:r>
      <w:r>
        <w:rPr/>
        <w:t xml:space="preserve">My jsme jako Piráti zajistili, aby bylo možné sledovat jednání zastupitelstva přímo online. V tuto chvíli tam ale třeba nejsou značky, podle kterých by se lidé mohli zpětně vracet a prohlížet si ty části zastupitelstva, které jsou pro ně důležité. Protože, řekněme si, probírají se tam různé věci a ty důležité potom mohou zapadnout. Další věc je, že spousta dokumentů je občanům předkládána úřednickým jazykem. Pomohlo by jejich přiblížení v širším kontextu a vysvětlení. </w:t>
      </w:r>
    </w:p>
    <w:p>
      <w:pPr/>
      <w:r>
        <w:rPr>
          <w:b w:val="1"/>
          <w:bCs w:val="1"/>
        </w:rPr>
        <w:t xml:space="preserve">Renáta Eleonora Orlíková, TV POLAR: </w:t>
      </w:r>
      <w:r>
        <w:rPr/>
        <w:t xml:space="preserve">Jak by to mohlo vypadat v praxi? </w:t>
      </w:r>
    </w:p>
    <w:p>
      <w:pPr/>
      <w:r>
        <w:rPr>
          <w:b w:val="1"/>
          <w:bCs w:val="1"/>
        </w:rPr>
        <w:t xml:space="preserve">Michaela Davidová, lídryně České pirátské strany: </w:t>
      </w:r>
      <w:r>
        <w:rPr/>
        <w:t xml:space="preserve">Určitě by to mohlo být připravené například na webových stránkách s doplněním kontextu, grafů a podobně.</w:t>
      </w:r>
    </w:p>
    <w:p>
      <w:pPr/>
      <w:r>
        <w:rPr>
          <w:b w:val="1"/>
          <w:bCs w:val="1"/>
        </w:rPr>
        <w:t xml:space="preserve">Renáta Eleonora Orlíková, TV POLAR: </w:t>
      </w:r>
      <w:r>
        <w:rPr/>
        <w:t xml:space="preserve">Ty přípravy nebo respektive podklady pro jednání zastupitelstva byly do vysvětlovány, tak ať všichni občané jim rozumí. Tak to myslíte?</w:t>
      </w:r>
    </w:p>
    <w:p>
      <w:pPr/>
      <w:r>
        <w:rPr>
          <w:b w:val="1"/>
          <w:bCs w:val="1"/>
        </w:rPr>
        <w:t xml:space="preserve">Michaela Davidová, lídryně České pirátské strany: </w:t>
      </w:r>
      <w:r>
        <w:rPr/>
        <w:t xml:space="preserve">Spíš by tam možná byl i prostor, aby občané mohli k jednotlivým tématům pokládat otázky, na které by se potom dalo předem reagovat. Na zastupitelstvu by se pak zastupitelé nebo ti, kteří jednání vedou, mohli věnovat přímo i otázkám, které k danému tématu občané mají.</w:t>
      </w:r>
    </w:p>
    <w:p>
      <w:pPr/>
      <w:r>
        <w:rPr>
          <w:b w:val="1"/>
          <w:bCs w:val="1"/>
        </w:rPr>
        <w:t xml:space="preserve">Renáta Eleonora Orlíková, TV POLAR: </w:t>
      </w:r>
      <w:r>
        <w:rPr/>
        <w:t xml:space="preserve">Z časového pohledu, jak dlouho dopředu by tedy občané měli mít k dispozici podklady pro jednání zastupitelstva?</w:t>
      </w:r>
    </w:p>
    <w:p>
      <w:pPr/>
      <w:r>
        <w:rPr>
          <w:b w:val="1"/>
          <w:bCs w:val="1"/>
        </w:rPr>
        <w:t xml:space="preserve">Michaela Davidová, lídryně České pirátské strany: </w:t>
      </w:r>
      <w:r>
        <w:rPr/>
        <w:t xml:space="preserve">Tak, jak je to standardně v tuto chvíli. Tam bychom asi žádné časové lhůty neměnili.</w:t>
      </w:r>
    </w:p>
    <w:p>
      <w:pPr/>
      <w:r>
        <w:rPr>
          <w:b w:val="1"/>
          <w:bCs w:val="1"/>
        </w:rPr>
        <w:t xml:space="preserve">Renáta Eleonora Orlíková, TV POLAR: </w:t>
      </w:r>
      <w:r>
        <w:rPr/>
        <w:t xml:space="preserve">Co podle vás dnes ve Frýdku-Místku chybí mladým lidem a rodinám?</w:t>
      </w:r>
    </w:p>
    <w:p>
      <w:pPr/>
      <w:r>
        <w:rPr>
          <w:b w:val="1"/>
          <w:bCs w:val="1"/>
        </w:rPr>
        <w:t xml:space="preserve">Michaela Davidová, lídryně České pirátské strany: </w:t>
      </w:r>
      <w:r>
        <w:rPr/>
        <w:t xml:space="preserve">S Piráty často řešíme i rodiny, které mají starší děti. Ty často zůstávají doma, protože nemají dost aktivit, které by mohly dělat venku. Podobně i senioři někdy nenajdou takové vyžití, jaké by jim vyhovovalo. Rádi bychom proto sportoviště udělali dostupnější pro mladé lidi, seniory i kohokoli dalšího, a to i přes zimu. Sice máme brzy tmu, ale počasí často pořád láká k tomu být venku. Pomoci by mohlo například lepší osvětlení sportovišť, aby byla dostupnější i ve večerních hodinách.</w:t>
      </w:r>
    </w:p>
    <w:p>
      <w:pPr/>
      <w:r>
        <w:rPr>
          <w:b w:val="1"/>
          <w:bCs w:val="1"/>
        </w:rPr>
        <w:t xml:space="preserve">Renáta Eleonora Orlíková, TV POLAR: </w:t>
      </w:r>
      <w:r>
        <w:rPr/>
        <w:t xml:space="preserve">Znamená to, že je ve Frýdku-Místku málo sportovišť a vy byste chtěli stavět další?</w:t>
      </w:r>
    </w:p>
    <w:p>
      <w:pPr/>
      <w:r>
        <w:rPr>
          <w:b w:val="1"/>
          <w:bCs w:val="1"/>
        </w:rPr>
        <w:t xml:space="preserve">Michaela Davidová, lídryně České pirátské strany: </w:t>
      </w:r>
      <w:r>
        <w:rPr/>
        <w:t xml:space="preserve">Máme, a máme skvělá sportoviště. Teď třeba i Rivka Park nebo různá workoutová a basketbalová hřiště. Ale tato hřiště nejsou osvětlená a člověk se tam určitě necítí bezpečně.</w:t>
      </w:r>
    </w:p>
    <w:p>
      <w:pPr/>
      <w:r>
        <w:rPr>
          <w:b w:val="1"/>
          <w:bCs w:val="1"/>
        </w:rPr>
        <w:t xml:space="preserve">Renáta Eleonora Orlíková, TV POLAR: </w:t>
      </w:r>
      <w:r>
        <w:rPr/>
        <w:t xml:space="preserve">Nejedná se tedy o nová sportoviště, ale o jejich osvětlení?</w:t>
      </w:r>
    </w:p>
    <w:p>
      <w:pPr/>
      <w:r>
        <w:rPr>
          <w:b w:val="1"/>
          <w:bCs w:val="1"/>
        </w:rPr>
        <w:t xml:space="preserve">Michaela Davidová, lídryně České pirátské strany: </w:t>
      </w:r>
      <w:r>
        <w:rPr/>
        <w:t xml:space="preserve">Nejde jen o osvětlení, ale dejme tomu i o základní zpříjemnění toho prostoru. Mít si tam možnost bezpečně uložit věci do skříňky, zaparkovat kolo nebo mít k dispozici pítko. Zkrátka přizpůsobit sportoviště, která už máme, jejich uživatelům trochu víc, aby to nebylo jen o tom, že máme někde uprostřed basketbalový koš. A co s ním?</w:t>
      </w:r>
    </w:p>
    <w:p>
      <w:pPr/>
      <w:r>
        <w:rPr>
          <w:b w:val="1"/>
          <w:bCs w:val="1"/>
        </w:rPr>
        <w:t xml:space="preserve">Renáta Eleonora Orlíková, TV POLAR: </w:t>
      </w:r>
      <w:r>
        <w:rPr/>
        <w:t xml:space="preserve">Chcete podpořit spolky a komunitní akce. Jakou konkrétní pomoc od vás mohou pořadatelé akcí očekávat?</w:t>
      </w:r>
    </w:p>
    <w:p>
      <w:pPr/>
      <w:r>
        <w:rPr>
          <w:b w:val="1"/>
          <w:bCs w:val="1"/>
        </w:rPr>
        <w:t xml:space="preserve">Michaela Davidová, lídryně České pirátské strany: </w:t>
      </w:r>
      <w:r>
        <w:rPr/>
        <w:t xml:space="preserve">My přemýšlíme nad něčím, co bychom nazvali komunitním koordinátorem. Byl by to úředník, který by se mohl částečně věnovat právě různým spolkům, pomáhat jim získávat dotace třeba i z jiných zdrojů než jen z města. Klasikou jsou různá školení, možnosti setkávat se a vzájemně se inspirovat.</w:t>
      </w:r>
    </w:p>
    <w:p>
      <w:pPr/>
      <w:r>
        <w:rPr>
          <w:b w:val="1"/>
          <w:bCs w:val="1"/>
        </w:rPr>
        <w:t xml:space="preserve">Renáta Eleonora Orlíková, TV POLAR: </w:t>
      </w:r>
      <w:r>
        <w:rPr/>
        <w:t xml:space="preserve">Ve svém programu zdůrazňujete prevenci. Jak by se váš přístup projevil na konkrétním místě, kde by se lidé ve Frýdku-Místku necítí bezpečně? Poprosím o krátkou odpověď.</w:t>
      </w:r>
    </w:p>
    <w:p>
      <w:pPr/>
      <w:r>
        <w:rPr>
          <w:b w:val="1"/>
          <w:bCs w:val="1"/>
        </w:rPr>
        <w:t xml:space="preserve">Michaela Davidová, lídryně České pirátské strany: </w:t>
      </w:r>
      <w:r>
        <w:rPr/>
        <w:t xml:space="preserve">Máme v tuto chvíli například streetworkery, kteří mohou v takovém prostředí pomáhat. Další věcí je to, o čem jsem mluvila, tedy osvětlení a případně další způsoby zvelebení daného prostoru. Ve chvíli, kdy je někde pořádek a je tam život, je ten prostor určitě příjemnější pro všechny.</w:t>
      </w:r>
    </w:p>
    <w:p>
      <w:pPr/>
      <w:r>
        <w:rPr>
          <w:b w:val="1"/>
          <w:bCs w:val="1"/>
        </w:rPr>
        <w:t xml:space="preserve">Renáta Eleonora Orlíková, TV POLAR: </w:t>
      </w:r>
      <w:r>
        <w:rPr/>
        <w:t xml:space="preserve">Náš čas vypršel. Teď máte minutu na to, abyste oslovila naše diváky, své případné voliče.</w:t>
      </w:r>
    </w:p>
    <w:p>
      <w:pPr/>
      <w:r>
        <w:rPr>
          <w:b w:val="1"/>
          <w:bCs w:val="1"/>
        </w:rPr>
        <w:t xml:space="preserve">Michaela Davidová, lídryně České pirátské strany: </w:t>
      </w:r>
      <w:r>
        <w:rPr/>
        <w:t xml:space="preserve">Chodíme tudy také, známe Frýdek-Místek stejně jako vy. Víme, kde se špatně parkuje, kde je nebezpečný přechod nebo kde se město v létě přehřívá. A za nás je potřeba dívat se na město s výhledem do budoucnosti. Na to, jak bude vypadat za deset nebo dvacet let, aby se v něm dobře žilo, aby tady lidé chtěli zůstávat, pracovat, tvořit a zkrátka tady žít. A tohle chceme dělat s občany. Chceme to dělat s odborníky na základě dat a informací, které máme od lidí, kteří ve městě žijí, tak, aby se ve městě žilo všem lépe.</w:t>
      </w:r>
    </w:p>
    <w:p>
      <w:pPr/>
      <w:r>
        <w:rPr>
          <w:b w:val="1"/>
          <w:bCs w:val="1"/>
        </w:rPr>
        <w:t xml:space="preserve">Renáta Eleonora Orlíková, TV POLAR: </w:t>
      </w:r>
      <w:r>
        <w:rPr/>
        <w:t xml:space="preserve">Děkuji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1-2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2026-10-02T14:02:37+02:00</dcterms:created>
  <dcterms:modified xsi:type="dcterms:W3CDTF">2026-10-02T14:02:37+02:00</dcterms:modified>
</cp:coreProperties>
</file>

<file path=docProps/custom.xml><?xml version="1.0" encoding="utf-8"?>
<Properties xmlns="http://schemas.openxmlformats.org/officeDocument/2006/custom-properties" xmlns:vt="http://schemas.openxmlformats.org/officeDocument/2006/docPropsVTypes"/>
</file>