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21.2.2012, 07:49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klub X-Trail je tady pro všechny milovníky extrémních sportů</w:t>
      </w:r>
    </w:p>
    <w:p>
      <w:pPr/>
      <w:r>
        <w:rPr/>
        <w:t xml:space="preserve">X-Trail existuje teprve několik měsíců. Jeho aktivity jsou už ale poměrně široké. A s blížící se jarně-letní sezonou se chystají i další.</w:t>
      </w:r>
    </w:p>
    <w:p>
      <w:pPr/>
      <w:r>
        <w:rPr/>
        <w:t xml:space="preserve">Adam Ondruch, X-Trail Orlová:</w:t>
      </w:r>
      <w:r>
        <w:rPr>
          <w:i w:val="1"/>
          <w:iCs w:val="1"/>
        </w:rPr>
        <w:t xml:space="preserve"> „V prvé řadě se snažíme absolvovat horské výpravy, ať již vícedenní či jednodenní, snažíme se po horách také běhat a v současné době se tak účastníme třeba závodů Lysá Cup, které probíhají každý víkend. Do nové sezony plánujeme i závody na horských kolech, maratony, pulmaratony a chceme začít pořádat i lyžařské zájezdy pro děti a mládež." </w:t>
      </w:r>
    </w:p>
    <w:p>
      <w:pPr/>
      <w:r>
        <w:rPr/>
        <w:t xml:space="preserve">Klub přitom vznikl naprosto přirozenou cestou. Parta mladých lidí se pravidelně potkávala na horách.</w:t>
      </w:r>
    </w:p>
    <w:p>
      <w:pPr/>
      <w:r>
        <w:rPr/>
        <w:t xml:space="preserve">Martin Kunčický, X-Trail Orlová: </w:t>
      </w:r>
      <w:r>
        <w:rPr>
          <w:i w:val="1"/>
          <w:iCs w:val="1"/>
        </w:rPr>
        <w:t xml:space="preserve">„A zjistili jsme, že jsme z jednoho města, tak jsme si řekli, proč nezkusit založit nějaký klub, ve kterém bysme se mohli scházet a podnikat společné aktivity."</w:t>
      </w:r>
    </w:p>
    <w:p>
      <w:pPr/>
      <w:r>
        <w:rPr/>
        <w:t xml:space="preserve">Aneta Sajdok: </w:t>
      </w:r>
      <w:r>
        <w:rPr>
          <w:i w:val="1"/>
          <w:iCs w:val="1"/>
        </w:rPr>
        <w:t xml:space="preserve">„Tím, že nás je víc, tak si i více vykládáme o závodech a máme i větší motivaci. Když je člověk sám, tak se mu mnohdy ani nechce, ale když je více lidí, je to zkrátka lepší."</w:t>
      </w:r>
    </w:p>
    <w:p>
      <w:pPr/>
      <w:r>
        <w:rPr/>
        <w:t xml:space="preserve">X-Trail ale rozhodně není uzavřenou partou lidí a noví zájemci o dané druhy sportů jsou jen a jen vítáni.</w:t>
      </w:r>
    </w:p>
    <w:p>
      <w:pPr/>
      <w:r>
        <w:rPr/>
        <w:t xml:space="preserve">Michal Koziel, X-Trail Orlová: </w:t>
      </w:r>
      <w:r>
        <w:rPr>
          <w:i w:val="1"/>
          <w:iCs w:val="1"/>
        </w:rPr>
        <w:t xml:space="preserve">„Rádi přivítáme každého nového zájemce, máme i internetové stránky, kde lidé zjistí veškeré podrobnosti." </w:t>
      </w:r>
    </w:p>
    <w:p>
      <w:pPr/>
      <w:r>
        <w:rPr/>
        <w:t xml:space="preserve">Veškeré informace o novém klubu najdete na webových stránkách: </w:t>
      </w:r>
      <w:hyperlink r:id="rId9" w:history="1">
        <w:r>
          <w:rPr/>
          <w:t xml:space="preserve">www.xtrail.cz</w:t>
        </w:r>
      </w:hyperlink>
      <w:r>
        <w:rPr/>
        <w:t xml:space="preserve">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0373/orlovsky-klub-xtrail-je-tady-pro-vsechny-milovniky-extremnich-sportu" TargetMode="External"/><Relationship Id="rId9" Type="http://schemas.openxmlformats.org/officeDocument/2006/relationships/hyperlink" Target="http://www.xtrai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2026-06-27T10:42:50+02:00</dcterms:created>
  <dcterms:modified xsi:type="dcterms:W3CDTF">2026-06-27T10:42:50+02:00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