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lidé prohlédli reborn panenky</w:t>
      </w:r>
    </w:p>
    <w:p>
      <w:pPr/>
      <w:r>
        <w:rPr/>
        <w:t xml:space="preserve">Rebornistky z Ostravska a Karvinska uspořádaly v Karviné charitativní výstavu, na které veřejnosti ukázaly své ručně vyrobené reborn panenky, panenky modelované i silikonové. Naaranžovány byly v krásných, dnes už historických kočárcích nebo koších,</w:t>
      </w:r>
    </w:p>
    <w:p>
      <w:pPr/>
      <w:r>
        <w:rPr/>
        <w:t xml:space="preserve">Dagmar Galuszková, rebornistka: “Je to vše z našich soukromých sbírek, každá jsme něco přivezla, s čím se chceme pochlubit a chceme ukázat veřejnosti.”</w:t>
      </w:r>
    </w:p>
    <w:p>
      <w:pPr/>
      <w:r>
        <w:rPr/>
        <w:t xml:space="preserve">anketa, návštěvníci výstavy: “Je to takové milé, na pochování ta miminka, příjemné. “Ty panenky jsou hrozně krásné, já jsem vždycky takovou chtěla mít a možná ji dostanu k narozeninám.”</w:t>
      </w:r>
    </w:p>
    <w:p>
      <w:pPr/>
      <w:r>
        <w:rPr/>
        <w:t xml:space="preserve">Výstava byla charitativní, návštěvníci mohli dobrovolně přispět na rehabilitační pobyt malé Aurélie.</w:t>
      </w:r>
    </w:p>
    <w:p>
      <w:pPr/>
      <w:r>
        <w:rPr/>
        <w:t xml:space="preserve">Dagmar Galuszková, rebornistka: “Kasička se nám plní,takže pevně věřím, že Aurélie na ten pobyt v Klimkovicích našetří.”</w:t>
      </w:r>
    </w:p>
    <w:p>
      <w:pPr/>
      <w:r>
        <w:rPr/>
        <w:t xml:space="preserve">Pokud jste výstavu v Karviné nestihli, budete mít ještě možnost panenky na vlastní oči vidět.</w:t>
      </w:r>
    </w:p>
    <w:p>
      <w:pPr/>
      <w:r>
        <w:rPr/>
        <w:t xml:space="preserve">Dagmar Galuszková, rebornistka: “Připravujeme výstavu na zámku ve Slezských Rudolticích, ta se bude konat v době dožínek. Je to 20. a 21. srpna v tomto roce.”</w:t>
      </w:r>
    </w:p>
    <w:p>
      <w:pPr/>
      <w:r>
        <w:rPr/>
        <w:t xml:space="preserve">1. a 2. října se pak rebornistky objeví ještě v Boskovicích.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18/v-karvine-si-lide-prohledli-reborn-pan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2026-06-15T06:35:23+02:00</dcterms:created>
  <dcterms:modified xsi:type="dcterms:W3CDTF">2026-06-15T06:35:23+02:00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