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požáru bytu v Karviné uhořel člověk</w:t>
      </w:r>
    </w:p>
    <w:p>
      <w:pPr/>
      <w:r>
        <w:rPr/>
        <w:t xml:space="preserve">Hasiči museli v neděli vyjet k požáru bytu na sídlišti v Karviné. Požár propukl v neděli v podvečer ve čtvrtém patře panelového domu v Karviné-Hranicích. Neštěstí má bohužel tragické následky, v bytě totiž uhořel muž.</w:t>
      </w:r>
    </w:p>
    <w:p>
      <w:pPr/>
      <w:r>
        <w:rPr/>
        <w:t xml:space="preserve">"Přivolaný lékař konstatoval smrt udušením a spálením, nicméně tuto verzi nám musí potvrdit nařízená soudní pitva," říká mluvčí karvinské policie Zlatuše Viačková.</w:t>
      </w:r>
    </w:p>
    <w:p>
      <w:pPr/>
      <w:r>
        <w:rPr/>
        <w:t xml:space="preserve">"Ten pán prý byl neschopen vůbec chůze nebo pohybu, tak nevím co tam mohlo chytit. A k němu chodila jen dcera, " říká jeden z obyvatelů domu.</w:t>
      </w:r>
    </w:p>
    <w:p>
      <w:pPr/>
      <w:r>
        <w:rPr/>
        <w:t xml:space="preserve">Obyvatelé domu se snažili požár sami uhasit pomocí přenosného hasicího přístroje, to se jim téměř podařilo. Jeden muž se přitom ale nadýchal kouře.</w:t>
      </w:r>
    </w:p>
    <w:p>
      <w:pPr/>
      <w:r>
        <w:rPr/>
        <w:t xml:space="preserve">"Jednomu z obyvatel domu, který se pokusil požár uhasit a který se nadýchal splodin z hoření poskytli hasiči první pomoc podáním kyslíku a přivolali na pomoc kolegy ze zdravotnické záchranné služby. Dle sdělení vedoucího zásahu nebyl stav nadýchaného vážný," říká mluvčí HZS MS kraje Petr Holub.</w:t>
      </w:r>
    </w:p>
    <w:p>
      <w:pPr/>
      <w:r>
        <w:rPr/>
        <w:t xml:space="preserve">Hasiči oheň likvidovali téměř hodinu. Jeho příčiny zatím ale nejsou známy. V dalších dnech bude ještě probíhat vyšetřování přímo na místě a to za pomoci speciálně vycvičených psů.</w:t>
      </w:r>
    </w:p>
    <w:p>
      <w:pPr/>
      <w:r>
        <w:rPr/>
        <w:t xml:space="preserve">"Během dnešního dne probíhalo ještě další ohledání místa a všechny okolnosti tohoto případu budeme prověřovat," dodává mluvčí PČR Karviná Zlatuše Viačková.</w:t>
      </w:r>
    </w:p>
    <w:p>
      <w:pPr/>
      <w:r>
        <w:rPr/>
        <w:t xml:space="preserve">Obyvatelé domu naštěstí nemuseli být evakuováni. Škoda je předběžně vyčíslena na tři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924/behem-pozaru-bytu-v-karvine-uhorel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