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obchody zůstanou v pátek 28. října zavřené</w:t>
      </w:r>
    </w:p>
    <w:p>
      <w:pPr/>
      <w:r>
        <w:rPr/>
        <w:t xml:space="preserve">V pátek 28. října vejde poprvé v realitu nový zákon, který stanovuje, že obchody s plochou přesahující 200 metrů čtverečních musejí zůstat v den státního svátku zavřené. Názory lidí se na toto opatření různí.</w:t>
      </w:r>
    </w:p>
    <w:p>
      <w:pPr/>
      <w:r>
        <w:rPr/>
        <w:t xml:space="preserve">anketa, zákazníci: „Já bych byla pro, aby ty obchody byly otevřené.“ „Nejsem přesvědčena o tom, že je nutné zavřít obchody.“ „Já si myslím, že si mohou ti obchodníci taky odpočinout. Je to hrůza od rána do večera.“ „Určitě si i prodavačky potřebují odpočinout.“</w:t>
      </w:r>
    </w:p>
    <w:p>
      <w:pPr/>
      <w:r>
        <w:rPr/>
        <w:t xml:space="preserve">Jak jsme ale zjistili, v pátek budou uzavřeny i některé obchody, kterých se nový zákon netýká. Například zcela bude uzavřeno OC Karviná. Naopak ostravské Forum Nová Karolína otevřeno bude. Zavřeno budou mít jen některé dotčené provozovny.</w:t>
      </w:r>
    </w:p>
    <w:p>
      <w:pPr/>
      <w:r>
        <w:rPr/>
        <w:t xml:space="preserve">Tomáš Lučan, Forum Nová Karolina Ostrava: „Naše obchodní centrum bude v pátek 28. října pro zákazníky otevřeno. My nemůžeme zavřít, musíme nechat obchodní dům otevřený kvůli toho, aby nás ti nájemci, kteří mohou mít podle zákona otevřeno, nežalovali o ušlou tržbu.“</w:t>
      </w:r>
    </w:p>
    <w:p>
      <w:pPr/>
      <w:r>
        <w:rPr/>
        <w:t xml:space="preserve">Nový zákon tak mezi lidi vnesl zmatek.</w:t>
      </w:r>
    </w:p>
    <w:p>
      <w:pPr/>
      <w:r>
        <w:rPr/>
        <w:t xml:space="preserve">anketa, zákazníci: „Je v tom zmatek, je.“ „Máme v tom zmatek. Myslím, že by bylo lepší buď všechno nebo nic.“ „Zmatek mám, ale já prostě zítra nepůjdu do obchodu.“</w:t>
      </w:r>
    </w:p>
    <w:p>
      <w:pPr/>
      <w:r>
        <w:rPr/>
        <w:t xml:space="preserve">Další zákonné omezení prodejní doby se dotkne 26. prosince. Je možné, že po vyhodnocení výsledků z pátku 28. října zůstanou uzavřena i obchodní centra, která teď otevřená jsou.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135/nektere-obchody-zustanou-v-patek-28-rijna-zav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2026-04-05T03:57:05+02:00</dcterms:created>
  <dcterms:modified xsi:type="dcterms:W3CDTF">2026-04-05T03:57:05+02:00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