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25.1.2017, 22:51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Stonawianie trenują przed Zjazdem Gwiaździstym</w:t>
      </w:r>
    </w:p>
    <w:p>
      <w:pPr/>
      <w:r>
        <w:rPr/>
        <w:t xml:space="preserve">Adaś,klasa I: „Z tatą trenuję na Zjazd Gwiaździsty.“</w:t>
      </w:r>
    </w:p>
    <w:p>
      <w:pPr/>
      <w:r>
        <w:rPr/>
        <w:t xml:space="preserve">Kubuś,klasa I: „Jeździmy do Bukowca i na inne miejsca.“</w:t>
      </w:r>
    </w:p>
    <w:p>
      <w:pPr/>
      <w:r>
        <w:rPr/>
        <w:t xml:space="preserve">Dobrąokazją do treningu był niedawno zakończony dojazdowy kurs narciarski dla dziecistonawskich przedszkoli. Wzięły w nim udział również maluchy polskiegoprzedszkola w Stonawie-Hołkowicach.</w:t>
      </w:r>
    </w:p>
    <w:p>
      <w:pPr/>
      <w:r>
        <w:rPr/>
        <w:t xml:space="preserve">KatarzynaDonat, kierowniczka Przedszkola w Stonawie: Z polskiego przedszkola jeździsiedmioro dzieci. Bardzo żeśmy się ucieszyli, że jest taka możliwość, bouważam, że im wcześniej tym lepiej i widać to tutaj, że nawet dzieci, którepierwszy raz stoją na nartach, dzisiaj już zjeżdżają slalomem małą góreczkę.“</w:t>
      </w:r>
    </w:p>
    <w:p>
      <w:pPr/>
      <w:r>
        <w:rPr/>
        <w:t xml:space="preserve">Najprawdopodobniejwięc czwórkę stonawskich przedszkolaków zobaczymy 25 lutego na torze zjazdowymw Mostach koło Jabłonkowa. Wystartują w najmłodszej kategorii wiekowej.</w:t>
      </w:r>
    </w:p>
    <w:p>
      <w:pPr/>
      <w:r>
        <w:rPr/>
        <w:t xml:space="preserve">Filip, przedszkolak: „Na koniec na zawodach byłem napierwszym miejscu, i pojadę na Zjazd Gwiaździsty.“</w:t>
      </w:r>
    </w:p>
    <w:p>
      <w:pPr/>
      <w:r>
        <w:rPr/>
        <w:t xml:space="preserve">Ania, przedszkolak: „No, mama mówiła, że mnie przygłosi.“</w:t>
      </w:r>
    </w:p>
    <w:p>
      <w:pPr/>
      <w:r>
        <w:rPr/>
        <w:t xml:space="preserve">Marek, przedszkolak: „Na nartach jest bardzo fajnie.“</w:t>
      </w:r>
    </w:p>
    <w:p>
      <w:pPr/>
      <w:r>
        <w:rPr/>
        <w:t xml:space="preserve">Jakub, przedszkolak: „Nauczyliśmy się tu jeździć nanartach z dużej górki i szybko zahamować.“</w:t>
      </w:r>
    </w:p>
    <w:p>
      <w:pPr/>
      <w:r>
        <w:rPr/>
        <w:t xml:space="preserve">Ania, przedszkolak: „Jeździć obłączki, jezdzić tak jakoże jedziesz na górę, a musisz mieć równo narty, a musisz tak zaboczyć.“</w:t>
      </w:r>
    </w:p>
    <w:p>
      <w:pPr/>
      <w:r>
        <w:rPr/>
        <w:t xml:space="preserve">Dziewięć lat temu swoichsił w slalomie Zjazdu Gwiazdzistego próbowała także ciocia Ani, Ewa Farna. Stonawskazawodniczka Magda Pribula zajęła wówczas 13. miejsce. Osiem lat nie było wMostach naszej ekipy. Teraz stonawska kadra ma być dość liczna. Życzymy jestsukcesów.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07117/stonawianie-trenuja-przed-zjazdem-gwiazdzist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2026-05-21T14:23:11+02:00</dcterms:created>
  <dcterms:modified xsi:type="dcterms:W3CDTF">2026-05-21T14:23:11+02:00</dcterms:modified>
</cp:coreProperties>
</file>

<file path=docProps/custom.xml><?xml version="1.0" encoding="utf-8"?>
<Properties xmlns="http://schemas.openxmlformats.org/officeDocument/2006/custom-properties" xmlns:vt="http://schemas.openxmlformats.org/officeDocument/2006/docPropsVTypes"/>
</file>